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7863" w14:textId="77777777" w:rsidR="00E52729" w:rsidRDefault="00E52729" w:rsidP="0069288A">
      <w:pPr>
        <w:tabs>
          <w:tab w:val="center" w:pos="4819"/>
          <w:tab w:val="left" w:pos="8780"/>
        </w:tabs>
        <w:rPr>
          <w:rFonts w:ascii="Constantia" w:hAnsi="Constantia"/>
          <w:sz w:val="24"/>
          <w:szCs w:val="24"/>
        </w:rPr>
      </w:pPr>
      <w:bookmarkStart w:id="0" w:name="_Hlk534633294"/>
    </w:p>
    <w:p w14:paraId="664F5D21" w14:textId="45810688" w:rsidR="00A623D2" w:rsidRPr="005E6CA4" w:rsidRDefault="0004607E" w:rsidP="0069288A">
      <w:pPr>
        <w:tabs>
          <w:tab w:val="center" w:pos="4819"/>
          <w:tab w:val="left" w:pos="8780"/>
        </w:tabs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</w:t>
      </w:r>
      <w:r w:rsidR="00F920D3" w:rsidRPr="005E6CA4">
        <w:rPr>
          <w:rFonts w:ascii="Constantia" w:hAnsi="Constantia"/>
          <w:sz w:val="24"/>
          <w:szCs w:val="24"/>
        </w:rPr>
        <w:tab/>
      </w:r>
      <w:r w:rsidR="00F920D3" w:rsidRPr="005E6CA4">
        <w:rPr>
          <w:rFonts w:ascii="Constantia" w:hAnsi="Constantia" w:cs="Times New Roman"/>
          <w:sz w:val="24"/>
          <w:szCs w:val="24"/>
        </w:rPr>
        <w:tab/>
      </w:r>
    </w:p>
    <w:p w14:paraId="2CC87965" w14:textId="79C388CD" w:rsidR="0069288A" w:rsidRPr="009F4214" w:rsidRDefault="009C5FB5" w:rsidP="0069288A">
      <w:pPr>
        <w:jc w:val="right"/>
        <w:rPr>
          <w:rFonts w:ascii="Constantia" w:hAnsi="Constantia" w:cs="Times New Roman"/>
          <w:bCs/>
          <w:sz w:val="24"/>
          <w:szCs w:val="24"/>
        </w:rPr>
      </w:pPr>
      <w:r w:rsidRPr="005E6CA4">
        <w:rPr>
          <w:rFonts w:ascii="Constantia" w:hAnsi="Constanti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1630BF" wp14:editId="6958DD29">
                <wp:simplePos x="0" y="0"/>
                <wp:positionH relativeFrom="page">
                  <wp:align>left</wp:align>
                </wp:positionH>
                <wp:positionV relativeFrom="page">
                  <wp:posOffset>4573270</wp:posOffset>
                </wp:positionV>
                <wp:extent cx="4351655" cy="4319905"/>
                <wp:effectExtent l="0" t="0" r="0" b="4445"/>
                <wp:wrapNone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655" cy="4319905"/>
                          <a:chOff x="324" y="7315"/>
                          <a:chExt cx="6853" cy="6803"/>
                        </a:xfrm>
                      </wpg:grpSpPr>
                      <wps:wsp>
                        <wps:cNvPr id="258" name="AutoShape 262"/>
                        <wps:cNvSpPr>
                          <a:spLocks/>
                        </wps:cNvSpPr>
                        <wps:spPr bwMode="auto">
                          <a:xfrm>
                            <a:off x="324" y="7314"/>
                            <a:ext cx="6853" cy="3480"/>
                          </a:xfrm>
                          <a:custGeom>
                            <a:avLst/>
                            <a:gdLst>
                              <a:gd name="T0" fmla="+- 0 4891 324"/>
                              <a:gd name="T1" fmla="*/ T0 w 6853"/>
                              <a:gd name="T2" fmla="+- 0 7575 7315"/>
                              <a:gd name="T3" fmla="*/ 7575 h 3480"/>
                              <a:gd name="T4" fmla="+- 0 5480 324"/>
                              <a:gd name="T5" fmla="*/ T4 w 6853"/>
                              <a:gd name="T6" fmla="+- 0 7695 7315"/>
                              <a:gd name="T7" fmla="*/ 7695 h 3480"/>
                              <a:gd name="T8" fmla="+- 0 5992 324"/>
                              <a:gd name="T9" fmla="*/ T8 w 6853"/>
                              <a:gd name="T10" fmla="+- 0 7875 7315"/>
                              <a:gd name="T11" fmla="*/ 7875 h 3480"/>
                              <a:gd name="T12" fmla="+- 0 6243 324"/>
                              <a:gd name="T13" fmla="*/ T12 w 6853"/>
                              <a:gd name="T14" fmla="+- 0 8015 7315"/>
                              <a:gd name="T15" fmla="*/ 8015 h 3480"/>
                              <a:gd name="T16" fmla="+- 0 6462 324"/>
                              <a:gd name="T17" fmla="*/ T16 w 6853"/>
                              <a:gd name="T18" fmla="+- 0 8175 7315"/>
                              <a:gd name="T19" fmla="*/ 8175 h 3480"/>
                              <a:gd name="T20" fmla="+- 0 6645 324"/>
                              <a:gd name="T21" fmla="*/ T20 w 6853"/>
                              <a:gd name="T22" fmla="+- 0 8335 7315"/>
                              <a:gd name="T23" fmla="*/ 8335 h 3480"/>
                              <a:gd name="T24" fmla="+- 0 6810 324"/>
                              <a:gd name="T25" fmla="*/ T24 w 6853"/>
                              <a:gd name="T26" fmla="+- 0 8575 7315"/>
                              <a:gd name="T27" fmla="*/ 8575 h 3480"/>
                              <a:gd name="T28" fmla="+- 0 6922 324"/>
                              <a:gd name="T29" fmla="*/ T28 w 6853"/>
                              <a:gd name="T30" fmla="+- 0 8855 7315"/>
                              <a:gd name="T31" fmla="*/ 8855 h 3480"/>
                              <a:gd name="T32" fmla="+- 0 6949 324"/>
                              <a:gd name="T33" fmla="*/ T32 w 6853"/>
                              <a:gd name="T34" fmla="+- 0 9175 7315"/>
                              <a:gd name="T35" fmla="*/ 9175 h 3480"/>
                              <a:gd name="T36" fmla="+- 0 6889 324"/>
                              <a:gd name="T37" fmla="*/ T36 w 6853"/>
                              <a:gd name="T38" fmla="+- 0 9495 7315"/>
                              <a:gd name="T39" fmla="*/ 9495 h 3480"/>
                              <a:gd name="T40" fmla="+- 0 6779 324"/>
                              <a:gd name="T41" fmla="*/ T40 w 6853"/>
                              <a:gd name="T42" fmla="+- 0 9755 7315"/>
                              <a:gd name="T43" fmla="*/ 9755 h 3480"/>
                              <a:gd name="T44" fmla="+- 0 6617 324"/>
                              <a:gd name="T45" fmla="*/ T44 w 6853"/>
                              <a:gd name="T46" fmla="+- 0 10015 7315"/>
                              <a:gd name="T47" fmla="*/ 10015 h 3480"/>
                              <a:gd name="T48" fmla="+- 0 6407 324"/>
                              <a:gd name="T49" fmla="*/ T48 w 6853"/>
                              <a:gd name="T50" fmla="+- 0 10255 7315"/>
                              <a:gd name="T51" fmla="*/ 10255 h 3480"/>
                              <a:gd name="T52" fmla="+- 0 6150 324"/>
                              <a:gd name="T53" fmla="*/ T52 w 6853"/>
                              <a:gd name="T54" fmla="+- 0 10495 7315"/>
                              <a:gd name="T55" fmla="*/ 10495 h 3480"/>
                              <a:gd name="T56" fmla="+- 0 5960 324"/>
                              <a:gd name="T57" fmla="*/ T56 w 6853"/>
                              <a:gd name="T58" fmla="+- 0 10675 7315"/>
                              <a:gd name="T59" fmla="*/ 10675 h 3480"/>
                              <a:gd name="T60" fmla="+- 0 6098 324"/>
                              <a:gd name="T61" fmla="*/ T60 w 6853"/>
                              <a:gd name="T62" fmla="+- 0 10795 7315"/>
                              <a:gd name="T63" fmla="*/ 10795 h 3480"/>
                              <a:gd name="T64" fmla="+- 0 6349 324"/>
                              <a:gd name="T65" fmla="*/ T64 w 6853"/>
                              <a:gd name="T66" fmla="+- 0 10615 7315"/>
                              <a:gd name="T67" fmla="*/ 10615 h 3480"/>
                              <a:gd name="T68" fmla="+- 0 6595 324"/>
                              <a:gd name="T69" fmla="*/ T68 w 6853"/>
                              <a:gd name="T70" fmla="+- 0 10375 7315"/>
                              <a:gd name="T71" fmla="*/ 10375 h 3480"/>
                              <a:gd name="T72" fmla="+- 0 6800 324"/>
                              <a:gd name="T73" fmla="*/ T72 w 6853"/>
                              <a:gd name="T74" fmla="+- 0 10135 7315"/>
                              <a:gd name="T75" fmla="*/ 10135 h 3480"/>
                              <a:gd name="T76" fmla="+- 0 6963 324"/>
                              <a:gd name="T77" fmla="*/ T76 w 6853"/>
                              <a:gd name="T78" fmla="+- 0 9875 7315"/>
                              <a:gd name="T79" fmla="*/ 9875 h 3480"/>
                              <a:gd name="T80" fmla="+- 0 7081 324"/>
                              <a:gd name="T81" fmla="*/ T80 w 6853"/>
                              <a:gd name="T82" fmla="+- 0 9635 7315"/>
                              <a:gd name="T83" fmla="*/ 9635 h 3480"/>
                              <a:gd name="T84" fmla="+- 0 7160 324"/>
                              <a:gd name="T85" fmla="*/ T84 w 6853"/>
                              <a:gd name="T86" fmla="+- 0 9315 7315"/>
                              <a:gd name="T87" fmla="*/ 9315 h 3480"/>
                              <a:gd name="T88" fmla="+- 0 7174 324"/>
                              <a:gd name="T89" fmla="*/ T88 w 6853"/>
                              <a:gd name="T90" fmla="+- 0 9015 7315"/>
                              <a:gd name="T91" fmla="*/ 9015 h 3480"/>
                              <a:gd name="T92" fmla="+- 0 7117 324"/>
                              <a:gd name="T93" fmla="*/ T92 w 6853"/>
                              <a:gd name="T94" fmla="+- 0 8715 7315"/>
                              <a:gd name="T95" fmla="*/ 8715 h 3480"/>
                              <a:gd name="T96" fmla="+- 0 6992 324"/>
                              <a:gd name="T97" fmla="*/ T96 w 6853"/>
                              <a:gd name="T98" fmla="+- 0 8435 7315"/>
                              <a:gd name="T99" fmla="*/ 8435 h 3480"/>
                              <a:gd name="T100" fmla="+- 0 6826 324"/>
                              <a:gd name="T101" fmla="*/ T100 w 6853"/>
                              <a:gd name="T102" fmla="+- 0 8215 7315"/>
                              <a:gd name="T103" fmla="*/ 8215 h 3480"/>
                              <a:gd name="T104" fmla="+- 0 6645 324"/>
                              <a:gd name="T105" fmla="*/ T104 w 6853"/>
                              <a:gd name="T106" fmla="+- 0 8035 7315"/>
                              <a:gd name="T107" fmla="*/ 8035 h 3480"/>
                              <a:gd name="T108" fmla="+- 0 6431 324"/>
                              <a:gd name="T109" fmla="*/ T108 w 6853"/>
                              <a:gd name="T110" fmla="+- 0 7855 7315"/>
                              <a:gd name="T111" fmla="*/ 7855 h 3480"/>
                              <a:gd name="T112" fmla="+- 0 6189 324"/>
                              <a:gd name="T113" fmla="*/ T112 w 6853"/>
                              <a:gd name="T114" fmla="+- 0 7715 7315"/>
                              <a:gd name="T115" fmla="*/ 7715 h 3480"/>
                              <a:gd name="T116" fmla="+- 0 5918 324"/>
                              <a:gd name="T117" fmla="*/ T116 w 6853"/>
                              <a:gd name="T118" fmla="+- 0 7595 7315"/>
                              <a:gd name="T119" fmla="*/ 7595 h 3480"/>
                              <a:gd name="T120" fmla="+- 0 330 324"/>
                              <a:gd name="T121" fmla="*/ T120 w 6853"/>
                              <a:gd name="T122" fmla="+- 0 10695 7315"/>
                              <a:gd name="T123" fmla="*/ 10695 h 3480"/>
                              <a:gd name="T124" fmla="+- 0 3373 324"/>
                              <a:gd name="T125" fmla="*/ T124 w 6853"/>
                              <a:gd name="T126" fmla="+- 0 7395 7315"/>
                              <a:gd name="T127" fmla="*/ 7395 h 3480"/>
                              <a:gd name="T128" fmla="+- 0 2626 324"/>
                              <a:gd name="T129" fmla="*/ T128 w 6853"/>
                              <a:gd name="T130" fmla="+- 0 7575 7315"/>
                              <a:gd name="T131" fmla="*/ 7575 h 3480"/>
                              <a:gd name="T132" fmla="+- 0 2079 324"/>
                              <a:gd name="T133" fmla="*/ T132 w 6853"/>
                              <a:gd name="T134" fmla="+- 0 7755 7315"/>
                              <a:gd name="T135" fmla="*/ 7755 h 3480"/>
                              <a:gd name="T136" fmla="+- 0 1712 324"/>
                              <a:gd name="T137" fmla="*/ T136 w 6853"/>
                              <a:gd name="T138" fmla="+- 0 7915 7315"/>
                              <a:gd name="T139" fmla="*/ 7915 h 3480"/>
                              <a:gd name="T140" fmla="+- 0 1303 324"/>
                              <a:gd name="T141" fmla="*/ T140 w 6853"/>
                              <a:gd name="T142" fmla="+- 0 8135 7315"/>
                              <a:gd name="T143" fmla="*/ 8135 h 3480"/>
                              <a:gd name="T144" fmla="+- 0 1054 324"/>
                              <a:gd name="T145" fmla="*/ T144 w 6853"/>
                              <a:gd name="T146" fmla="+- 0 8295 7315"/>
                              <a:gd name="T147" fmla="*/ 8295 h 3480"/>
                              <a:gd name="T148" fmla="+- 0 824 324"/>
                              <a:gd name="T149" fmla="*/ T148 w 6853"/>
                              <a:gd name="T150" fmla="+- 0 8475 7315"/>
                              <a:gd name="T151" fmla="*/ 8475 h 3480"/>
                              <a:gd name="T152" fmla="+- 0 616 324"/>
                              <a:gd name="T153" fmla="*/ T152 w 6853"/>
                              <a:gd name="T154" fmla="+- 0 8655 7315"/>
                              <a:gd name="T155" fmla="*/ 8655 h 3480"/>
                              <a:gd name="T156" fmla="+- 0 432 324"/>
                              <a:gd name="T157" fmla="*/ T156 w 6853"/>
                              <a:gd name="T158" fmla="+- 0 8855 7315"/>
                              <a:gd name="T159" fmla="*/ 8855 h 3480"/>
                              <a:gd name="T160" fmla="+- 0 324 324"/>
                              <a:gd name="T161" fmla="*/ T160 w 6853"/>
                              <a:gd name="T162" fmla="+- 0 9395 7315"/>
                              <a:gd name="T163" fmla="*/ 9395 h 3480"/>
                              <a:gd name="T164" fmla="+- 0 423 324"/>
                              <a:gd name="T165" fmla="*/ T164 w 6853"/>
                              <a:gd name="T166" fmla="+- 0 9235 7315"/>
                              <a:gd name="T167" fmla="*/ 9235 h 3480"/>
                              <a:gd name="T168" fmla="+- 0 573 324"/>
                              <a:gd name="T169" fmla="*/ T168 w 6853"/>
                              <a:gd name="T170" fmla="+- 0 9035 7315"/>
                              <a:gd name="T171" fmla="*/ 9035 h 3480"/>
                              <a:gd name="T172" fmla="+- 0 751 324"/>
                              <a:gd name="T173" fmla="*/ T172 w 6853"/>
                              <a:gd name="T174" fmla="+- 0 8835 7315"/>
                              <a:gd name="T175" fmla="*/ 8835 h 3480"/>
                              <a:gd name="T176" fmla="+- 0 955 324"/>
                              <a:gd name="T177" fmla="*/ T176 w 6853"/>
                              <a:gd name="T178" fmla="+- 0 8655 7315"/>
                              <a:gd name="T179" fmla="*/ 8655 h 3480"/>
                              <a:gd name="T180" fmla="+- 0 1183 324"/>
                              <a:gd name="T181" fmla="*/ T180 w 6853"/>
                              <a:gd name="T182" fmla="+- 0 8475 7315"/>
                              <a:gd name="T183" fmla="*/ 8475 h 3480"/>
                              <a:gd name="T184" fmla="+- 0 1434 324"/>
                              <a:gd name="T185" fmla="*/ T184 w 6853"/>
                              <a:gd name="T186" fmla="+- 0 8315 7315"/>
                              <a:gd name="T187" fmla="*/ 8315 h 3480"/>
                              <a:gd name="T188" fmla="+- 0 1704 324"/>
                              <a:gd name="T189" fmla="*/ T188 w 6853"/>
                              <a:gd name="T190" fmla="+- 0 8175 7315"/>
                              <a:gd name="T191" fmla="*/ 8175 h 3480"/>
                              <a:gd name="T192" fmla="+- 0 2067 324"/>
                              <a:gd name="T193" fmla="*/ T192 w 6853"/>
                              <a:gd name="T194" fmla="+- 0 7995 7315"/>
                              <a:gd name="T195" fmla="*/ 7995 h 3480"/>
                              <a:gd name="T196" fmla="+- 0 2374 324"/>
                              <a:gd name="T197" fmla="*/ T196 w 6853"/>
                              <a:gd name="T198" fmla="+- 0 7875 7315"/>
                              <a:gd name="T199" fmla="*/ 7875 h 3480"/>
                              <a:gd name="T200" fmla="+- 0 3365 324"/>
                              <a:gd name="T201" fmla="*/ T200 w 6853"/>
                              <a:gd name="T202" fmla="+- 0 7635 7315"/>
                              <a:gd name="T203" fmla="*/ 7635 h 3480"/>
                              <a:gd name="T204" fmla="+- 0 3799 324"/>
                              <a:gd name="T205" fmla="*/ T204 w 6853"/>
                              <a:gd name="T206" fmla="+- 0 7575 7315"/>
                              <a:gd name="T207" fmla="*/ 7575 h 3480"/>
                              <a:gd name="T208" fmla="+- 0 5386 324"/>
                              <a:gd name="T209" fmla="*/ T208 w 6853"/>
                              <a:gd name="T210" fmla="+- 0 7435 7315"/>
                              <a:gd name="T211" fmla="*/ 7435 h 3480"/>
                              <a:gd name="T212" fmla="+- 0 3458 324"/>
                              <a:gd name="T213" fmla="*/ T212 w 6853"/>
                              <a:gd name="T214" fmla="+- 0 7395 7315"/>
                              <a:gd name="T215" fmla="*/ 7395 h 3480"/>
                              <a:gd name="T216" fmla="+- 0 3888 324"/>
                              <a:gd name="T217" fmla="*/ T216 w 6853"/>
                              <a:gd name="T218" fmla="+- 0 7335 7315"/>
                              <a:gd name="T219" fmla="*/ 7335 h 3480"/>
                              <a:gd name="T220" fmla="+- 0 4424 324"/>
                              <a:gd name="T221" fmla="*/ T220 w 6853"/>
                              <a:gd name="T222" fmla="+- 0 7315 7315"/>
                              <a:gd name="T223" fmla="*/ 7315 h 3480"/>
                              <a:gd name="T224" fmla="+- 0 4424 324"/>
                              <a:gd name="T225" fmla="*/ T224 w 6853"/>
                              <a:gd name="T226" fmla="+- 0 7315 7315"/>
                              <a:gd name="T227" fmla="*/ 7315 h 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853" h="3480">
                                <a:moveTo>
                                  <a:pt x="5450" y="240"/>
                                </a:moveTo>
                                <a:lnTo>
                                  <a:pt x="4386" y="240"/>
                                </a:lnTo>
                                <a:lnTo>
                                  <a:pt x="4477" y="260"/>
                                </a:lnTo>
                                <a:lnTo>
                                  <a:pt x="4567" y="260"/>
                                </a:lnTo>
                                <a:lnTo>
                                  <a:pt x="4655" y="280"/>
                                </a:lnTo>
                                <a:lnTo>
                                  <a:pt x="4743" y="280"/>
                                </a:lnTo>
                                <a:lnTo>
                                  <a:pt x="4828" y="300"/>
                                </a:lnTo>
                                <a:lnTo>
                                  <a:pt x="5156" y="380"/>
                                </a:lnTo>
                                <a:lnTo>
                                  <a:pt x="5386" y="440"/>
                                </a:lnTo>
                                <a:lnTo>
                                  <a:pt x="5459" y="480"/>
                                </a:lnTo>
                                <a:lnTo>
                                  <a:pt x="5600" y="520"/>
                                </a:lnTo>
                                <a:lnTo>
                                  <a:pt x="5668" y="560"/>
                                </a:lnTo>
                                <a:lnTo>
                                  <a:pt x="5733" y="600"/>
                                </a:lnTo>
                                <a:lnTo>
                                  <a:pt x="5797" y="620"/>
                                </a:lnTo>
                                <a:lnTo>
                                  <a:pt x="5859" y="660"/>
                                </a:lnTo>
                                <a:lnTo>
                                  <a:pt x="5919" y="700"/>
                                </a:lnTo>
                                <a:lnTo>
                                  <a:pt x="5977" y="740"/>
                                </a:lnTo>
                                <a:lnTo>
                                  <a:pt x="6033" y="760"/>
                                </a:lnTo>
                                <a:lnTo>
                                  <a:pt x="6086" y="800"/>
                                </a:lnTo>
                                <a:lnTo>
                                  <a:pt x="6138" y="860"/>
                                </a:lnTo>
                                <a:lnTo>
                                  <a:pt x="6187" y="900"/>
                                </a:lnTo>
                                <a:lnTo>
                                  <a:pt x="6234" y="940"/>
                                </a:lnTo>
                                <a:lnTo>
                                  <a:pt x="6279" y="980"/>
                                </a:lnTo>
                                <a:lnTo>
                                  <a:pt x="6321" y="1020"/>
                                </a:lnTo>
                                <a:lnTo>
                                  <a:pt x="6361" y="1080"/>
                                </a:lnTo>
                                <a:lnTo>
                                  <a:pt x="6398" y="1120"/>
                                </a:lnTo>
                                <a:lnTo>
                                  <a:pt x="6445" y="1180"/>
                                </a:lnTo>
                                <a:lnTo>
                                  <a:pt x="6486" y="1260"/>
                                </a:lnTo>
                                <a:lnTo>
                                  <a:pt x="6522" y="1320"/>
                                </a:lnTo>
                                <a:lnTo>
                                  <a:pt x="6553" y="1400"/>
                                </a:lnTo>
                                <a:lnTo>
                                  <a:pt x="6578" y="1480"/>
                                </a:lnTo>
                                <a:lnTo>
                                  <a:pt x="6598" y="1540"/>
                                </a:lnTo>
                                <a:lnTo>
                                  <a:pt x="6613" y="1620"/>
                                </a:lnTo>
                                <a:lnTo>
                                  <a:pt x="6622" y="1700"/>
                                </a:lnTo>
                                <a:lnTo>
                                  <a:pt x="6626" y="1780"/>
                                </a:lnTo>
                                <a:lnTo>
                                  <a:pt x="6625" y="1860"/>
                                </a:lnTo>
                                <a:lnTo>
                                  <a:pt x="6618" y="1940"/>
                                </a:lnTo>
                                <a:lnTo>
                                  <a:pt x="6606" y="2020"/>
                                </a:lnTo>
                                <a:lnTo>
                                  <a:pt x="6588" y="2100"/>
                                </a:lnTo>
                                <a:lnTo>
                                  <a:pt x="6565" y="2180"/>
                                </a:lnTo>
                                <a:lnTo>
                                  <a:pt x="6542" y="2240"/>
                                </a:lnTo>
                                <a:lnTo>
                                  <a:pt x="6516" y="2300"/>
                                </a:lnTo>
                                <a:lnTo>
                                  <a:pt x="6487" y="2380"/>
                                </a:lnTo>
                                <a:lnTo>
                                  <a:pt x="6455" y="2440"/>
                                </a:lnTo>
                                <a:lnTo>
                                  <a:pt x="6419" y="2500"/>
                                </a:lnTo>
                                <a:lnTo>
                                  <a:pt x="6380" y="2560"/>
                                </a:lnTo>
                                <a:lnTo>
                                  <a:pt x="6338" y="2620"/>
                                </a:lnTo>
                                <a:lnTo>
                                  <a:pt x="6293" y="2700"/>
                                </a:lnTo>
                                <a:lnTo>
                                  <a:pt x="6245" y="2760"/>
                                </a:lnTo>
                                <a:lnTo>
                                  <a:pt x="6194" y="2820"/>
                                </a:lnTo>
                                <a:lnTo>
                                  <a:pt x="6140" y="2880"/>
                                </a:lnTo>
                                <a:lnTo>
                                  <a:pt x="6083" y="2940"/>
                                </a:lnTo>
                                <a:lnTo>
                                  <a:pt x="6023" y="3000"/>
                                </a:lnTo>
                                <a:lnTo>
                                  <a:pt x="5960" y="3060"/>
                                </a:lnTo>
                                <a:lnTo>
                                  <a:pt x="5895" y="3120"/>
                                </a:lnTo>
                                <a:lnTo>
                                  <a:pt x="5826" y="3180"/>
                                </a:lnTo>
                                <a:lnTo>
                                  <a:pt x="5755" y="3240"/>
                                </a:lnTo>
                                <a:lnTo>
                                  <a:pt x="5681" y="3280"/>
                                </a:lnTo>
                                <a:lnTo>
                                  <a:pt x="5651" y="3320"/>
                                </a:lnTo>
                                <a:lnTo>
                                  <a:pt x="5636" y="3360"/>
                                </a:lnTo>
                                <a:lnTo>
                                  <a:pt x="5638" y="3400"/>
                                </a:lnTo>
                                <a:lnTo>
                                  <a:pt x="5657" y="3440"/>
                                </a:lnTo>
                                <a:lnTo>
                                  <a:pt x="5690" y="3480"/>
                                </a:lnTo>
                                <a:lnTo>
                                  <a:pt x="5774" y="3480"/>
                                </a:lnTo>
                                <a:lnTo>
                                  <a:pt x="5815" y="3460"/>
                                </a:lnTo>
                                <a:lnTo>
                                  <a:pt x="5888" y="3420"/>
                                </a:lnTo>
                                <a:lnTo>
                                  <a:pt x="5958" y="3360"/>
                                </a:lnTo>
                                <a:lnTo>
                                  <a:pt x="6025" y="3300"/>
                                </a:lnTo>
                                <a:lnTo>
                                  <a:pt x="6090" y="3240"/>
                                </a:lnTo>
                                <a:lnTo>
                                  <a:pt x="6153" y="3180"/>
                                </a:lnTo>
                                <a:lnTo>
                                  <a:pt x="6214" y="3120"/>
                                </a:lnTo>
                                <a:lnTo>
                                  <a:pt x="6271" y="3060"/>
                                </a:lnTo>
                                <a:lnTo>
                                  <a:pt x="6326" y="3000"/>
                                </a:lnTo>
                                <a:lnTo>
                                  <a:pt x="6379" y="2940"/>
                                </a:lnTo>
                                <a:lnTo>
                                  <a:pt x="6429" y="2880"/>
                                </a:lnTo>
                                <a:lnTo>
                                  <a:pt x="6476" y="2820"/>
                                </a:lnTo>
                                <a:lnTo>
                                  <a:pt x="6521" y="2760"/>
                                </a:lnTo>
                                <a:lnTo>
                                  <a:pt x="6563" y="2700"/>
                                </a:lnTo>
                                <a:lnTo>
                                  <a:pt x="6602" y="2640"/>
                                </a:lnTo>
                                <a:lnTo>
                                  <a:pt x="6639" y="2560"/>
                                </a:lnTo>
                                <a:lnTo>
                                  <a:pt x="6673" y="2500"/>
                                </a:lnTo>
                                <a:lnTo>
                                  <a:pt x="6704" y="2440"/>
                                </a:lnTo>
                                <a:lnTo>
                                  <a:pt x="6732" y="2380"/>
                                </a:lnTo>
                                <a:lnTo>
                                  <a:pt x="6757" y="2320"/>
                                </a:lnTo>
                                <a:lnTo>
                                  <a:pt x="6779" y="2240"/>
                                </a:lnTo>
                                <a:lnTo>
                                  <a:pt x="6803" y="2160"/>
                                </a:lnTo>
                                <a:lnTo>
                                  <a:pt x="6821" y="2080"/>
                                </a:lnTo>
                                <a:lnTo>
                                  <a:pt x="6836" y="2000"/>
                                </a:lnTo>
                                <a:lnTo>
                                  <a:pt x="6846" y="1940"/>
                                </a:lnTo>
                                <a:lnTo>
                                  <a:pt x="6851" y="1860"/>
                                </a:lnTo>
                                <a:lnTo>
                                  <a:pt x="6853" y="1780"/>
                                </a:lnTo>
                                <a:lnTo>
                                  <a:pt x="6850" y="1700"/>
                                </a:lnTo>
                                <a:lnTo>
                                  <a:pt x="6842" y="1620"/>
                                </a:lnTo>
                                <a:lnTo>
                                  <a:pt x="6830" y="1540"/>
                                </a:lnTo>
                                <a:lnTo>
                                  <a:pt x="6814" y="1480"/>
                                </a:lnTo>
                                <a:lnTo>
                                  <a:pt x="6793" y="1400"/>
                                </a:lnTo>
                                <a:lnTo>
                                  <a:pt x="6769" y="1340"/>
                                </a:lnTo>
                                <a:lnTo>
                                  <a:pt x="6739" y="1260"/>
                                </a:lnTo>
                                <a:lnTo>
                                  <a:pt x="6706" y="1200"/>
                                </a:lnTo>
                                <a:lnTo>
                                  <a:pt x="6668" y="1120"/>
                                </a:lnTo>
                                <a:lnTo>
                                  <a:pt x="6626" y="1060"/>
                                </a:lnTo>
                                <a:lnTo>
                                  <a:pt x="6580" y="980"/>
                                </a:lnTo>
                                <a:lnTo>
                                  <a:pt x="6542" y="940"/>
                                </a:lnTo>
                                <a:lnTo>
                                  <a:pt x="6502" y="900"/>
                                </a:lnTo>
                                <a:lnTo>
                                  <a:pt x="6460" y="840"/>
                                </a:lnTo>
                                <a:lnTo>
                                  <a:pt x="6415" y="800"/>
                                </a:lnTo>
                                <a:lnTo>
                                  <a:pt x="6369" y="760"/>
                                </a:lnTo>
                                <a:lnTo>
                                  <a:pt x="6321" y="720"/>
                                </a:lnTo>
                                <a:lnTo>
                                  <a:pt x="6270" y="660"/>
                                </a:lnTo>
                                <a:lnTo>
                                  <a:pt x="6218" y="620"/>
                                </a:lnTo>
                                <a:lnTo>
                                  <a:pt x="6164" y="580"/>
                                </a:lnTo>
                                <a:lnTo>
                                  <a:pt x="6107" y="540"/>
                                </a:lnTo>
                                <a:lnTo>
                                  <a:pt x="6049" y="520"/>
                                </a:lnTo>
                                <a:lnTo>
                                  <a:pt x="5990" y="480"/>
                                </a:lnTo>
                                <a:lnTo>
                                  <a:pt x="5928" y="440"/>
                                </a:lnTo>
                                <a:lnTo>
                                  <a:pt x="5865" y="400"/>
                                </a:lnTo>
                                <a:lnTo>
                                  <a:pt x="5800" y="380"/>
                                </a:lnTo>
                                <a:lnTo>
                                  <a:pt x="5733" y="340"/>
                                </a:lnTo>
                                <a:lnTo>
                                  <a:pt x="5664" y="320"/>
                                </a:lnTo>
                                <a:lnTo>
                                  <a:pt x="5594" y="280"/>
                                </a:lnTo>
                                <a:lnTo>
                                  <a:pt x="5450" y="240"/>
                                </a:lnTo>
                                <a:close/>
                                <a:moveTo>
                                  <a:pt x="0" y="3300"/>
                                </a:moveTo>
                                <a:lnTo>
                                  <a:pt x="0" y="3380"/>
                                </a:lnTo>
                                <a:lnTo>
                                  <a:pt x="6" y="3380"/>
                                </a:lnTo>
                                <a:lnTo>
                                  <a:pt x="8" y="3340"/>
                                </a:lnTo>
                                <a:lnTo>
                                  <a:pt x="0" y="3300"/>
                                </a:lnTo>
                                <a:close/>
                                <a:moveTo>
                                  <a:pt x="4898" y="80"/>
                                </a:moveTo>
                                <a:lnTo>
                                  <a:pt x="3049" y="80"/>
                                </a:lnTo>
                                <a:lnTo>
                                  <a:pt x="2880" y="120"/>
                                </a:lnTo>
                                <a:lnTo>
                                  <a:pt x="2796" y="120"/>
                                </a:lnTo>
                                <a:lnTo>
                                  <a:pt x="2383" y="220"/>
                                </a:lnTo>
                                <a:lnTo>
                                  <a:pt x="2302" y="260"/>
                                </a:lnTo>
                                <a:lnTo>
                                  <a:pt x="2063" y="320"/>
                                </a:lnTo>
                                <a:lnTo>
                                  <a:pt x="1985" y="360"/>
                                </a:lnTo>
                                <a:lnTo>
                                  <a:pt x="1831" y="400"/>
                                </a:lnTo>
                                <a:lnTo>
                                  <a:pt x="1755" y="440"/>
                                </a:lnTo>
                                <a:lnTo>
                                  <a:pt x="1680" y="460"/>
                                </a:lnTo>
                                <a:lnTo>
                                  <a:pt x="1532" y="540"/>
                                </a:lnTo>
                                <a:lnTo>
                                  <a:pt x="1459" y="560"/>
                                </a:lnTo>
                                <a:lnTo>
                                  <a:pt x="1388" y="600"/>
                                </a:lnTo>
                                <a:lnTo>
                                  <a:pt x="1247" y="680"/>
                                </a:lnTo>
                                <a:lnTo>
                                  <a:pt x="1179" y="700"/>
                                </a:lnTo>
                                <a:lnTo>
                                  <a:pt x="1045" y="780"/>
                                </a:lnTo>
                                <a:lnTo>
                                  <a:pt x="979" y="820"/>
                                </a:lnTo>
                                <a:lnTo>
                                  <a:pt x="915" y="860"/>
                                </a:lnTo>
                                <a:lnTo>
                                  <a:pt x="852" y="900"/>
                                </a:lnTo>
                                <a:lnTo>
                                  <a:pt x="790" y="940"/>
                                </a:lnTo>
                                <a:lnTo>
                                  <a:pt x="730" y="980"/>
                                </a:lnTo>
                                <a:lnTo>
                                  <a:pt x="670" y="1020"/>
                                </a:lnTo>
                                <a:lnTo>
                                  <a:pt x="612" y="1080"/>
                                </a:lnTo>
                                <a:lnTo>
                                  <a:pt x="555" y="1120"/>
                                </a:lnTo>
                                <a:lnTo>
                                  <a:pt x="500" y="1160"/>
                                </a:lnTo>
                                <a:lnTo>
                                  <a:pt x="446" y="1200"/>
                                </a:lnTo>
                                <a:lnTo>
                                  <a:pt x="393" y="1240"/>
                                </a:lnTo>
                                <a:lnTo>
                                  <a:pt x="342" y="1300"/>
                                </a:lnTo>
                                <a:lnTo>
                                  <a:pt x="292" y="1340"/>
                                </a:lnTo>
                                <a:lnTo>
                                  <a:pt x="244" y="1400"/>
                                </a:lnTo>
                                <a:lnTo>
                                  <a:pt x="197" y="1440"/>
                                </a:lnTo>
                                <a:lnTo>
                                  <a:pt x="152" y="1480"/>
                                </a:lnTo>
                                <a:lnTo>
                                  <a:pt x="108" y="1540"/>
                                </a:lnTo>
                                <a:lnTo>
                                  <a:pt x="66" y="1580"/>
                                </a:lnTo>
                                <a:lnTo>
                                  <a:pt x="26" y="1640"/>
                                </a:lnTo>
                                <a:lnTo>
                                  <a:pt x="0" y="1660"/>
                                </a:lnTo>
                                <a:lnTo>
                                  <a:pt x="0" y="2080"/>
                                </a:lnTo>
                                <a:lnTo>
                                  <a:pt x="7" y="2060"/>
                                </a:lnTo>
                                <a:lnTo>
                                  <a:pt x="36" y="2020"/>
                                </a:lnTo>
                                <a:lnTo>
                                  <a:pt x="67" y="1960"/>
                                </a:lnTo>
                                <a:lnTo>
                                  <a:pt x="99" y="1920"/>
                                </a:lnTo>
                                <a:lnTo>
                                  <a:pt x="134" y="1860"/>
                                </a:lnTo>
                                <a:lnTo>
                                  <a:pt x="170" y="1820"/>
                                </a:lnTo>
                                <a:lnTo>
                                  <a:pt x="209" y="1760"/>
                                </a:lnTo>
                                <a:lnTo>
                                  <a:pt x="249" y="1720"/>
                                </a:lnTo>
                                <a:lnTo>
                                  <a:pt x="291" y="1660"/>
                                </a:lnTo>
                                <a:lnTo>
                                  <a:pt x="334" y="1620"/>
                                </a:lnTo>
                                <a:lnTo>
                                  <a:pt x="380" y="1560"/>
                                </a:lnTo>
                                <a:lnTo>
                                  <a:pt x="427" y="1520"/>
                                </a:lnTo>
                                <a:lnTo>
                                  <a:pt x="475" y="1480"/>
                                </a:lnTo>
                                <a:lnTo>
                                  <a:pt x="526" y="1420"/>
                                </a:lnTo>
                                <a:lnTo>
                                  <a:pt x="577" y="1380"/>
                                </a:lnTo>
                                <a:lnTo>
                                  <a:pt x="631" y="1340"/>
                                </a:lnTo>
                                <a:lnTo>
                                  <a:pt x="686" y="1300"/>
                                </a:lnTo>
                                <a:lnTo>
                                  <a:pt x="742" y="1240"/>
                                </a:lnTo>
                                <a:lnTo>
                                  <a:pt x="800" y="1200"/>
                                </a:lnTo>
                                <a:lnTo>
                                  <a:pt x="859" y="1160"/>
                                </a:lnTo>
                                <a:lnTo>
                                  <a:pt x="920" y="1120"/>
                                </a:lnTo>
                                <a:lnTo>
                                  <a:pt x="982" y="1080"/>
                                </a:lnTo>
                                <a:lnTo>
                                  <a:pt x="1045" y="1040"/>
                                </a:lnTo>
                                <a:lnTo>
                                  <a:pt x="1110" y="1000"/>
                                </a:lnTo>
                                <a:lnTo>
                                  <a:pt x="1176" y="960"/>
                                </a:lnTo>
                                <a:lnTo>
                                  <a:pt x="1243" y="920"/>
                                </a:lnTo>
                                <a:lnTo>
                                  <a:pt x="1311" y="880"/>
                                </a:lnTo>
                                <a:lnTo>
                                  <a:pt x="1380" y="860"/>
                                </a:lnTo>
                                <a:lnTo>
                                  <a:pt x="1522" y="780"/>
                                </a:lnTo>
                                <a:lnTo>
                                  <a:pt x="1595" y="740"/>
                                </a:lnTo>
                                <a:lnTo>
                                  <a:pt x="1668" y="720"/>
                                </a:lnTo>
                                <a:lnTo>
                                  <a:pt x="1743" y="680"/>
                                </a:lnTo>
                                <a:lnTo>
                                  <a:pt x="1818" y="660"/>
                                </a:lnTo>
                                <a:lnTo>
                                  <a:pt x="1895" y="620"/>
                                </a:lnTo>
                                <a:lnTo>
                                  <a:pt x="1972" y="600"/>
                                </a:lnTo>
                                <a:lnTo>
                                  <a:pt x="2050" y="560"/>
                                </a:lnTo>
                                <a:lnTo>
                                  <a:pt x="2209" y="520"/>
                                </a:lnTo>
                                <a:lnTo>
                                  <a:pt x="2289" y="480"/>
                                </a:lnTo>
                                <a:lnTo>
                                  <a:pt x="2955" y="320"/>
                                </a:lnTo>
                                <a:lnTo>
                                  <a:pt x="3041" y="320"/>
                                </a:lnTo>
                                <a:lnTo>
                                  <a:pt x="3213" y="280"/>
                                </a:lnTo>
                                <a:lnTo>
                                  <a:pt x="3300" y="280"/>
                                </a:lnTo>
                                <a:lnTo>
                                  <a:pt x="3387" y="260"/>
                                </a:lnTo>
                                <a:lnTo>
                                  <a:pt x="3475" y="260"/>
                                </a:lnTo>
                                <a:lnTo>
                                  <a:pt x="3562" y="240"/>
                                </a:lnTo>
                                <a:lnTo>
                                  <a:pt x="5450" y="240"/>
                                </a:lnTo>
                                <a:lnTo>
                                  <a:pt x="5375" y="200"/>
                                </a:lnTo>
                                <a:lnTo>
                                  <a:pt x="5062" y="120"/>
                                </a:lnTo>
                                <a:lnTo>
                                  <a:pt x="4898" y="80"/>
                                </a:lnTo>
                                <a:close/>
                                <a:moveTo>
                                  <a:pt x="4642" y="40"/>
                                </a:moveTo>
                                <a:lnTo>
                                  <a:pt x="3305" y="40"/>
                                </a:lnTo>
                                <a:lnTo>
                                  <a:pt x="3134" y="80"/>
                                </a:lnTo>
                                <a:lnTo>
                                  <a:pt x="4814" y="80"/>
                                </a:lnTo>
                                <a:lnTo>
                                  <a:pt x="4642" y="40"/>
                                </a:lnTo>
                                <a:close/>
                                <a:moveTo>
                                  <a:pt x="4465" y="20"/>
                                </a:moveTo>
                                <a:lnTo>
                                  <a:pt x="3564" y="20"/>
                                </a:lnTo>
                                <a:lnTo>
                                  <a:pt x="3478" y="40"/>
                                </a:lnTo>
                                <a:lnTo>
                                  <a:pt x="4554" y="40"/>
                                </a:lnTo>
                                <a:lnTo>
                                  <a:pt x="4465" y="20"/>
                                </a:lnTo>
                                <a:close/>
                                <a:moveTo>
                                  <a:pt x="4100" y="0"/>
                                </a:moveTo>
                                <a:lnTo>
                                  <a:pt x="3911" y="0"/>
                                </a:lnTo>
                                <a:lnTo>
                                  <a:pt x="3824" y="20"/>
                                </a:lnTo>
                                <a:lnTo>
                                  <a:pt x="4193" y="20"/>
                                </a:lnTo>
                                <a:lnTo>
                                  <a:pt x="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1"/>
                        <wps:cNvSpPr>
                          <a:spLocks/>
                        </wps:cNvSpPr>
                        <wps:spPr bwMode="auto">
                          <a:xfrm>
                            <a:off x="2776" y="10658"/>
                            <a:ext cx="753" cy="753"/>
                          </a:xfrm>
                          <a:custGeom>
                            <a:avLst/>
                            <a:gdLst>
                              <a:gd name="T0" fmla="+- 0 3153 2777"/>
                              <a:gd name="T1" fmla="*/ T0 w 753"/>
                              <a:gd name="T2" fmla="+- 0 10658 10658"/>
                              <a:gd name="T3" fmla="*/ 10658 h 753"/>
                              <a:gd name="T4" fmla="+- 0 3077 2777"/>
                              <a:gd name="T5" fmla="*/ T4 w 753"/>
                              <a:gd name="T6" fmla="+- 0 10666 10658"/>
                              <a:gd name="T7" fmla="*/ 10666 h 753"/>
                              <a:gd name="T8" fmla="+- 0 3007 2777"/>
                              <a:gd name="T9" fmla="*/ T8 w 753"/>
                              <a:gd name="T10" fmla="+- 0 10688 10658"/>
                              <a:gd name="T11" fmla="*/ 10688 h 753"/>
                              <a:gd name="T12" fmla="+- 0 2943 2777"/>
                              <a:gd name="T13" fmla="*/ T12 w 753"/>
                              <a:gd name="T14" fmla="+- 0 10722 10658"/>
                              <a:gd name="T15" fmla="*/ 10722 h 753"/>
                              <a:gd name="T16" fmla="+- 0 2887 2777"/>
                              <a:gd name="T17" fmla="*/ T16 w 753"/>
                              <a:gd name="T18" fmla="+- 0 10768 10658"/>
                              <a:gd name="T19" fmla="*/ 10768 h 753"/>
                              <a:gd name="T20" fmla="+- 0 2841 2777"/>
                              <a:gd name="T21" fmla="*/ T20 w 753"/>
                              <a:gd name="T22" fmla="+- 0 10824 10658"/>
                              <a:gd name="T23" fmla="*/ 10824 h 753"/>
                              <a:gd name="T24" fmla="+- 0 2806 2777"/>
                              <a:gd name="T25" fmla="*/ T24 w 753"/>
                              <a:gd name="T26" fmla="+- 0 10888 10658"/>
                              <a:gd name="T27" fmla="*/ 10888 h 753"/>
                              <a:gd name="T28" fmla="+- 0 2785 2777"/>
                              <a:gd name="T29" fmla="*/ T28 w 753"/>
                              <a:gd name="T30" fmla="+- 0 10959 10658"/>
                              <a:gd name="T31" fmla="*/ 10959 h 753"/>
                              <a:gd name="T32" fmla="+- 0 2777 2777"/>
                              <a:gd name="T33" fmla="*/ T32 w 753"/>
                              <a:gd name="T34" fmla="+- 0 11034 10658"/>
                              <a:gd name="T35" fmla="*/ 11034 h 753"/>
                              <a:gd name="T36" fmla="+- 0 2785 2777"/>
                              <a:gd name="T37" fmla="*/ T36 w 753"/>
                              <a:gd name="T38" fmla="+- 0 11110 10658"/>
                              <a:gd name="T39" fmla="*/ 11110 h 753"/>
                              <a:gd name="T40" fmla="+- 0 2806 2777"/>
                              <a:gd name="T41" fmla="*/ T40 w 753"/>
                              <a:gd name="T42" fmla="+- 0 11181 10658"/>
                              <a:gd name="T43" fmla="*/ 11181 h 753"/>
                              <a:gd name="T44" fmla="+- 0 2841 2777"/>
                              <a:gd name="T45" fmla="*/ T44 w 753"/>
                              <a:gd name="T46" fmla="+- 0 11245 10658"/>
                              <a:gd name="T47" fmla="*/ 11245 h 753"/>
                              <a:gd name="T48" fmla="+- 0 2887 2777"/>
                              <a:gd name="T49" fmla="*/ T48 w 753"/>
                              <a:gd name="T50" fmla="+- 0 11300 10658"/>
                              <a:gd name="T51" fmla="*/ 11300 h 753"/>
                              <a:gd name="T52" fmla="+- 0 2943 2777"/>
                              <a:gd name="T53" fmla="*/ T52 w 753"/>
                              <a:gd name="T54" fmla="+- 0 11346 10658"/>
                              <a:gd name="T55" fmla="*/ 11346 h 753"/>
                              <a:gd name="T56" fmla="+- 0 3007 2777"/>
                              <a:gd name="T57" fmla="*/ T56 w 753"/>
                              <a:gd name="T58" fmla="+- 0 11381 10658"/>
                              <a:gd name="T59" fmla="*/ 11381 h 753"/>
                              <a:gd name="T60" fmla="+- 0 3077 2777"/>
                              <a:gd name="T61" fmla="*/ T60 w 753"/>
                              <a:gd name="T62" fmla="+- 0 11403 10658"/>
                              <a:gd name="T63" fmla="*/ 11403 h 753"/>
                              <a:gd name="T64" fmla="+- 0 3153 2777"/>
                              <a:gd name="T65" fmla="*/ T64 w 753"/>
                              <a:gd name="T66" fmla="+- 0 11411 10658"/>
                              <a:gd name="T67" fmla="*/ 11411 h 753"/>
                              <a:gd name="T68" fmla="+- 0 3229 2777"/>
                              <a:gd name="T69" fmla="*/ T68 w 753"/>
                              <a:gd name="T70" fmla="+- 0 11403 10658"/>
                              <a:gd name="T71" fmla="*/ 11403 h 753"/>
                              <a:gd name="T72" fmla="+- 0 3300 2777"/>
                              <a:gd name="T73" fmla="*/ T72 w 753"/>
                              <a:gd name="T74" fmla="+- 0 11381 10658"/>
                              <a:gd name="T75" fmla="*/ 11381 h 753"/>
                              <a:gd name="T76" fmla="+- 0 3364 2777"/>
                              <a:gd name="T77" fmla="*/ T76 w 753"/>
                              <a:gd name="T78" fmla="+- 0 11346 10658"/>
                              <a:gd name="T79" fmla="*/ 11346 h 753"/>
                              <a:gd name="T80" fmla="+- 0 3419 2777"/>
                              <a:gd name="T81" fmla="*/ T80 w 753"/>
                              <a:gd name="T82" fmla="+- 0 11300 10658"/>
                              <a:gd name="T83" fmla="*/ 11300 h 753"/>
                              <a:gd name="T84" fmla="+- 0 3465 2777"/>
                              <a:gd name="T85" fmla="*/ T84 w 753"/>
                              <a:gd name="T86" fmla="+- 0 11245 10658"/>
                              <a:gd name="T87" fmla="*/ 11245 h 753"/>
                              <a:gd name="T88" fmla="+- 0 3500 2777"/>
                              <a:gd name="T89" fmla="*/ T88 w 753"/>
                              <a:gd name="T90" fmla="+- 0 11181 10658"/>
                              <a:gd name="T91" fmla="*/ 11181 h 753"/>
                              <a:gd name="T92" fmla="+- 0 3522 2777"/>
                              <a:gd name="T93" fmla="*/ T92 w 753"/>
                              <a:gd name="T94" fmla="+- 0 11110 10658"/>
                              <a:gd name="T95" fmla="*/ 11110 h 753"/>
                              <a:gd name="T96" fmla="+- 0 3529 2777"/>
                              <a:gd name="T97" fmla="*/ T96 w 753"/>
                              <a:gd name="T98" fmla="+- 0 11034 10658"/>
                              <a:gd name="T99" fmla="*/ 11034 h 753"/>
                              <a:gd name="T100" fmla="+- 0 3522 2777"/>
                              <a:gd name="T101" fmla="*/ T100 w 753"/>
                              <a:gd name="T102" fmla="+- 0 10959 10658"/>
                              <a:gd name="T103" fmla="*/ 10959 h 753"/>
                              <a:gd name="T104" fmla="+- 0 3500 2777"/>
                              <a:gd name="T105" fmla="*/ T104 w 753"/>
                              <a:gd name="T106" fmla="+- 0 10888 10658"/>
                              <a:gd name="T107" fmla="*/ 10888 h 753"/>
                              <a:gd name="T108" fmla="+- 0 3465 2777"/>
                              <a:gd name="T109" fmla="*/ T108 w 753"/>
                              <a:gd name="T110" fmla="+- 0 10824 10658"/>
                              <a:gd name="T111" fmla="*/ 10824 h 753"/>
                              <a:gd name="T112" fmla="+- 0 3419 2777"/>
                              <a:gd name="T113" fmla="*/ T112 w 753"/>
                              <a:gd name="T114" fmla="+- 0 10768 10658"/>
                              <a:gd name="T115" fmla="*/ 10768 h 753"/>
                              <a:gd name="T116" fmla="+- 0 3364 2777"/>
                              <a:gd name="T117" fmla="*/ T116 w 753"/>
                              <a:gd name="T118" fmla="+- 0 10722 10658"/>
                              <a:gd name="T119" fmla="*/ 10722 h 753"/>
                              <a:gd name="T120" fmla="+- 0 3300 2777"/>
                              <a:gd name="T121" fmla="*/ T120 w 753"/>
                              <a:gd name="T122" fmla="+- 0 10688 10658"/>
                              <a:gd name="T123" fmla="*/ 10688 h 753"/>
                              <a:gd name="T124" fmla="+- 0 3229 2777"/>
                              <a:gd name="T125" fmla="*/ T124 w 753"/>
                              <a:gd name="T126" fmla="+- 0 10666 10658"/>
                              <a:gd name="T127" fmla="*/ 10666 h 753"/>
                              <a:gd name="T128" fmla="+- 0 3153 2777"/>
                              <a:gd name="T129" fmla="*/ T128 w 753"/>
                              <a:gd name="T130" fmla="+- 0 10658 10658"/>
                              <a:gd name="T131" fmla="*/ 10658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3" h="753">
                                <a:moveTo>
                                  <a:pt x="376" y="0"/>
                                </a:move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29" y="230"/>
                                </a:lnTo>
                                <a:lnTo>
                                  <a:pt x="8" y="301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29" y="523"/>
                                </a:lnTo>
                                <a:lnTo>
                                  <a:pt x="64" y="587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3"/>
                                </a:lnTo>
                                <a:lnTo>
                                  <a:pt x="300" y="745"/>
                                </a:lnTo>
                                <a:lnTo>
                                  <a:pt x="376" y="753"/>
                                </a:lnTo>
                                <a:lnTo>
                                  <a:pt x="452" y="745"/>
                                </a:lnTo>
                                <a:lnTo>
                                  <a:pt x="523" y="723"/>
                                </a:lnTo>
                                <a:lnTo>
                                  <a:pt x="587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7"/>
                                </a:lnTo>
                                <a:lnTo>
                                  <a:pt x="723" y="523"/>
                                </a:lnTo>
                                <a:lnTo>
                                  <a:pt x="745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5" y="301"/>
                                </a:lnTo>
                                <a:lnTo>
                                  <a:pt x="723" y="230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7" y="64"/>
                                </a:lnTo>
                                <a:lnTo>
                                  <a:pt x="523" y="30"/>
                                </a:lnTo>
                                <a:lnTo>
                                  <a:pt x="452" y="8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AutoShape 260"/>
                        <wps:cNvSpPr>
                          <a:spLocks/>
                        </wps:cNvSpPr>
                        <wps:spPr bwMode="auto">
                          <a:xfrm>
                            <a:off x="1871" y="8159"/>
                            <a:ext cx="2834" cy="2319"/>
                          </a:xfrm>
                          <a:custGeom>
                            <a:avLst/>
                            <a:gdLst>
                              <a:gd name="T0" fmla="+- 0 3517 1872"/>
                              <a:gd name="T1" fmla="*/ T0 w 2834"/>
                              <a:gd name="T2" fmla="+- 0 8460 8160"/>
                              <a:gd name="T3" fmla="*/ 8460 h 2319"/>
                              <a:gd name="T4" fmla="+- 0 3460 1872"/>
                              <a:gd name="T5" fmla="*/ T4 w 2834"/>
                              <a:gd name="T6" fmla="+- 0 8326 8160"/>
                              <a:gd name="T7" fmla="*/ 8326 h 2319"/>
                              <a:gd name="T8" fmla="+- 0 3359 1872"/>
                              <a:gd name="T9" fmla="*/ T8 w 2834"/>
                              <a:gd name="T10" fmla="+- 0 8224 8160"/>
                              <a:gd name="T11" fmla="*/ 8224 h 2319"/>
                              <a:gd name="T12" fmla="+- 0 3224 1872"/>
                              <a:gd name="T13" fmla="*/ T12 w 2834"/>
                              <a:gd name="T14" fmla="+- 0 8167 8160"/>
                              <a:gd name="T15" fmla="*/ 8167 h 2319"/>
                              <a:gd name="T16" fmla="+- 0 3072 1872"/>
                              <a:gd name="T17" fmla="*/ T16 w 2834"/>
                              <a:gd name="T18" fmla="+- 0 8167 8160"/>
                              <a:gd name="T19" fmla="*/ 8167 h 2319"/>
                              <a:gd name="T20" fmla="+- 0 2938 1872"/>
                              <a:gd name="T21" fmla="*/ T20 w 2834"/>
                              <a:gd name="T22" fmla="+- 0 8224 8160"/>
                              <a:gd name="T23" fmla="*/ 8224 h 2319"/>
                              <a:gd name="T24" fmla="+- 0 2836 1872"/>
                              <a:gd name="T25" fmla="*/ T24 w 2834"/>
                              <a:gd name="T26" fmla="+- 0 8326 8160"/>
                              <a:gd name="T27" fmla="*/ 8326 h 2319"/>
                              <a:gd name="T28" fmla="+- 0 2780 1872"/>
                              <a:gd name="T29" fmla="*/ T28 w 2834"/>
                              <a:gd name="T30" fmla="+- 0 8460 8160"/>
                              <a:gd name="T31" fmla="*/ 8460 h 2319"/>
                              <a:gd name="T32" fmla="+- 0 2780 1872"/>
                              <a:gd name="T33" fmla="*/ T32 w 2834"/>
                              <a:gd name="T34" fmla="+- 0 8612 8160"/>
                              <a:gd name="T35" fmla="*/ 8612 h 2319"/>
                              <a:gd name="T36" fmla="+- 0 2836 1872"/>
                              <a:gd name="T37" fmla="*/ T36 w 2834"/>
                              <a:gd name="T38" fmla="+- 0 8746 8160"/>
                              <a:gd name="T39" fmla="*/ 8746 h 2319"/>
                              <a:gd name="T40" fmla="+- 0 2938 1872"/>
                              <a:gd name="T41" fmla="*/ T40 w 2834"/>
                              <a:gd name="T42" fmla="+- 0 8848 8160"/>
                              <a:gd name="T43" fmla="*/ 8848 h 2319"/>
                              <a:gd name="T44" fmla="+- 0 3072 1872"/>
                              <a:gd name="T45" fmla="*/ T44 w 2834"/>
                              <a:gd name="T46" fmla="+- 0 8904 8160"/>
                              <a:gd name="T47" fmla="*/ 8904 h 2319"/>
                              <a:gd name="T48" fmla="+- 0 3224 1872"/>
                              <a:gd name="T49" fmla="*/ T48 w 2834"/>
                              <a:gd name="T50" fmla="+- 0 8904 8160"/>
                              <a:gd name="T51" fmla="*/ 8904 h 2319"/>
                              <a:gd name="T52" fmla="+- 0 3359 1872"/>
                              <a:gd name="T53" fmla="*/ T52 w 2834"/>
                              <a:gd name="T54" fmla="+- 0 8848 8160"/>
                              <a:gd name="T55" fmla="*/ 8848 h 2319"/>
                              <a:gd name="T56" fmla="+- 0 3460 1872"/>
                              <a:gd name="T57" fmla="*/ T56 w 2834"/>
                              <a:gd name="T58" fmla="+- 0 8746 8160"/>
                              <a:gd name="T59" fmla="*/ 8746 h 2319"/>
                              <a:gd name="T60" fmla="+- 0 3517 1872"/>
                              <a:gd name="T61" fmla="*/ T60 w 2834"/>
                              <a:gd name="T62" fmla="+- 0 8612 8160"/>
                              <a:gd name="T63" fmla="*/ 8612 h 2319"/>
                              <a:gd name="T64" fmla="+- 0 4705 1872"/>
                              <a:gd name="T65" fmla="*/ T64 w 2834"/>
                              <a:gd name="T66" fmla="+- 0 9039 8160"/>
                              <a:gd name="T67" fmla="*/ 9039 h 2319"/>
                              <a:gd name="T68" fmla="+- 0 4656 1872"/>
                              <a:gd name="T69" fmla="*/ T68 w 2834"/>
                              <a:gd name="T70" fmla="+- 0 8898 8160"/>
                              <a:gd name="T71" fmla="*/ 8898 h 2319"/>
                              <a:gd name="T72" fmla="+- 0 4542 1872"/>
                              <a:gd name="T73" fmla="*/ T72 w 2834"/>
                              <a:gd name="T74" fmla="+- 0 8801 8160"/>
                              <a:gd name="T75" fmla="*/ 8801 h 2319"/>
                              <a:gd name="T76" fmla="+- 0 4399 1872"/>
                              <a:gd name="T77" fmla="*/ T76 w 2834"/>
                              <a:gd name="T78" fmla="+- 0 8774 8160"/>
                              <a:gd name="T79" fmla="*/ 8774 h 2319"/>
                              <a:gd name="T80" fmla="+- 0 4258 1872"/>
                              <a:gd name="T81" fmla="*/ T80 w 2834"/>
                              <a:gd name="T82" fmla="+- 0 8824 8160"/>
                              <a:gd name="T83" fmla="*/ 8824 h 2319"/>
                              <a:gd name="T84" fmla="+- 0 3777 1872"/>
                              <a:gd name="T85" fmla="*/ T84 w 2834"/>
                              <a:gd name="T86" fmla="+- 0 9144 8160"/>
                              <a:gd name="T87" fmla="*/ 9144 h 2319"/>
                              <a:gd name="T88" fmla="+- 0 3483 1872"/>
                              <a:gd name="T89" fmla="*/ T88 w 2834"/>
                              <a:gd name="T90" fmla="+- 0 9027 8160"/>
                              <a:gd name="T91" fmla="*/ 9027 h 2319"/>
                              <a:gd name="T92" fmla="+- 0 3362 1872"/>
                              <a:gd name="T93" fmla="*/ T92 w 2834"/>
                              <a:gd name="T94" fmla="+- 0 9100 8160"/>
                              <a:gd name="T95" fmla="*/ 9100 h 2319"/>
                              <a:gd name="T96" fmla="+- 0 3223 1872"/>
                              <a:gd name="T97" fmla="*/ T96 w 2834"/>
                              <a:gd name="T98" fmla="+- 0 9139 8160"/>
                              <a:gd name="T99" fmla="*/ 9139 h 2319"/>
                              <a:gd name="T100" fmla="+- 0 3073 1872"/>
                              <a:gd name="T101" fmla="*/ T100 w 2834"/>
                              <a:gd name="T102" fmla="+- 0 9139 8160"/>
                              <a:gd name="T103" fmla="*/ 9139 h 2319"/>
                              <a:gd name="T104" fmla="+- 0 2934 1872"/>
                              <a:gd name="T105" fmla="*/ T104 w 2834"/>
                              <a:gd name="T106" fmla="+- 0 9100 8160"/>
                              <a:gd name="T107" fmla="*/ 9100 h 2319"/>
                              <a:gd name="T108" fmla="+- 0 2813 1872"/>
                              <a:gd name="T109" fmla="*/ T108 w 2834"/>
                              <a:gd name="T110" fmla="+- 0 9026 8160"/>
                              <a:gd name="T111" fmla="*/ 9026 h 2319"/>
                              <a:gd name="T112" fmla="+- 0 1997 1872"/>
                              <a:gd name="T113" fmla="*/ T112 w 2834"/>
                              <a:gd name="T114" fmla="+- 0 9496 8160"/>
                              <a:gd name="T115" fmla="*/ 9496 h 2319"/>
                              <a:gd name="T116" fmla="+- 0 1899 1872"/>
                              <a:gd name="T117" fmla="*/ T116 w 2834"/>
                              <a:gd name="T118" fmla="+- 0 9610 8160"/>
                              <a:gd name="T119" fmla="*/ 9610 h 2319"/>
                              <a:gd name="T120" fmla="+- 0 1872 1872"/>
                              <a:gd name="T121" fmla="*/ T120 w 2834"/>
                              <a:gd name="T122" fmla="+- 0 9753 8160"/>
                              <a:gd name="T123" fmla="*/ 9753 h 2319"/>
                              <a:gd name="T124" fmla="+- 0 1920 1872"/>
                              <a:gd name="T125" fmla="*/ T124 w 2834"/>
                              <a:gd name="T126" fmla="+- 0 9894 8160"/>
                              <a:gd name="T127" fmla="*/ 9894 h 2319"/>
                              <a:gd name="T128" fmla="+- 0 2034 1872"/>
                              <a:gd name="T129" fmla="*/ T128 w 2834"/>
                              <a:gd name="T130" fmla="+- 0 9992 8160"/>
                              <a:gd name="T131" fmla="*/ 9992 h 2319"/>
                              <a:gd name="T132" fmla="+- 0 2176 1872"/>
                              <a:gd name="T133" fmla="*/ T132 w 2834"/>
                              <a:gd name="T134" fmla="+- 0 10019 8160"/>
                              <a:gd name="T135" fmla="*/ 10019 h 2319"/>
                              <a:gd name="T136" fmla="+- 0 2318 1872"/>
                              <a:gd name="T137" fmla="*/ T136 w 2834"/>
                              <a:gd name="T138" fmla="+- 0 9970 8160"/>
                              <a:gd name="T139" fmla="*/ 9970 h 2319"/>
                              <a:gd name="T140" fmla="+- 0 2862 1872"/>
                              <a:gd name="T141" fmla="*/ T140 w 2834"/>
                              <a:gd name="T142" fmla="+- 0 10191 8160"/>
                              <a:gd name="T143" fmla="*/ 10191 h 2319"/>
                              <a:gd name="T144" fmla="+- 0 2901 1872"/>
                              <a:gd name="T145" fmla="*/ T144 w 2834"/>
                              <a:gd name="T146" fmla="+- 0 10336 8160"/>
                              <a:gd name="T147" fmla="*/ 10336 h 2319"/>
                              <a:gd name="T148" fmla="+- 0 3004 1872"/>
                              <a:gd name="T149" fmla="*/ T148 w 2834"/>
                              <a:gd name="T150" fmla="+- 0 10439 8160"/>
                              <a:gd name="T151" fmla="*/ 10439 h 2319"/>
                              <a:gd name="T152" fmla="+- 0 3148 1872"/>
                              <a:gd name="T153" fmla="*/ T152 w 2834"/>
                              <a:gd name="T154" fmla="+- 0 10478 8160"/>
                              <a:gd name="T155" fmla="*/ 10478 h 2319"/>
                              <a:gd name="T156" fmla="+- 0 3293 1872"/>
                              <a:gd name="T157" fmla="*/ T156 w 2834"/>
                              <a:gd name="T158" fmla="+- 0 10439 8160"/>
                              <a:gd name="T159" fmla="*/ 10439 h 2319"/>
                              <a:gd name="T160" fmla="+- 0 3395 1872"/>
                              <a:gd name="T161" fmla="*/ T160 w 2834"/>
                              <a:gd name="T162" fmla="+- 0 10336 8160"/>
                              <a:gd name="T163" fmla="*/ 10336 h 2319"/>
                              <a:gd name="T164" fmla="+- 0 3434 1872"/>
                              <a:gd name="T165" fmla="*/ T164 w 2834"/>
                              <a:gd name="T166" fmla="+- 0 10191 8160"/>
                              <a:gd name="T167" fmla="*/ 10191 h 2319"/>
                              <a:gd name="T168" fmla="+- 0 3624 1872"/>
                              <a:gd name="T169" fmla="*/ T168 w 2834"/>
                              <a:gd name="T170" fmla="+- 0 9733 8160"/>
                              <a:gd name="T171" fmla="*/ 9733 h 2319"/>
                              <a:gd name="T172" fmla="+- 0 3752 1872"/>
                              <a:gd name="T173" fmla="*/ T172 w 2834"/>
                              <a:gd name="T174" fmla="+- 0 9781 8160"/>
                              <a:gd name="T175" fmla="*/ 9781 h 2319"/>
                              <a:gd name="T176" fmla="+- 0 3886 1872"/>
                              <a:gd name="T177" fmla="*/ T176 w 2834"/>
                              <a:gd name="T178" fmla="+- 0 9765 8160"/>
                              <a:gd name="T179" fmla="*/ 9765 h 2319"/>
                              <a:gd name="T180" fmla="+- 0 4134 1872"/>
                              <a:gd name="T181" fmla="*/ T180 w 2834"/>
                              <a:gd name="T182" fmla="+- 0 9604 8160"/>
                              <a:gd name="T183" fmla="*/ 9604 h 2319"/>
                              <a:gd name="T184" fmla="+- 0 4582 1872"/>
                              <a:gd name="T185" fmla="*/ T184 w 2834"/>
                              <a:gd name="T186" fmla="+- 0 9296 8160"/>
                              <a:gd name="T187" fmla="*/ 9296 h 2319"/>
                              <a:gd name="T188" fmla="+- 0 4679 1872"/>
                              <a:gd name="T189" fmla="*/ T188 w 2834"/>
                              <a:gd name="T190" fmla="+- 0 9182 8160"/>
                              <a:gd name="T191" fmla="*/ 9182 h 2319"/>
                              <a:gd name="T192" fmla="+- 0 4701 1872"/>
                              <a:gd name="T193" fmla="*/ T192 w 2834"/>
                              <a:gd name="T194" fmla="+- 0 9112 8160"/>
                              <a:gd name="T195" fmla="*/ 9112 h 2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834" h="2319">
                                <a:moveTo>
                                  <a:pt x="1652" y="376"/>
                                </a:moveTo>
                                <a:lnTo>
                                  <a:pt x="1645" y="300"/>
                                </a:lnTo>
                                <a:lnTo>
                                  <a:pt x="1623" y="229"/>
                                </a:lnTo>
                                <a:lnTo>
                                  <a:pt x="1588" y="166"/>
                                </a:lnTo>
                                <a:lnTo>
                                  <a:pt x="1542" y="110"/>
                                </a:lnTo>
                                <a:lnTo>
                                  <a:pt x="1487" y="64"/>
                                </a:lnTo>
                                <a:lnTo>
                                  <a:pt x="1423" y="29"/>
                                </a:lnTo>
                                <a:lnTo>
                                  <a:pt x="1352" y="7"/>
                                </a:lnTo>
                                <a:lnTo>
                                  <a:pt x="1276" y="0"/>
                                </a:lnTo>
                                <a:lnTo>
                                  <a:pt x="1200" y="7"/>
                                </a:lnTo>
                                <a:lnTo>
                                  <a:pt x="1130" y="29"/>
                                </a:lnTo>
                                <a:lnTo>
                                  <a:pt x="1066" y="64"/>
                                </a:lnTo>
                                <a:lnTo>
                                  <a:pt x="1010" y="110"/>
                                </a:lnTo>
                                <a:lnTo>
                                  <a:pt x="964" y="166"/>
                                </a:lnTo>
                                <a:lnTo>
                                  <a:pt x="929" y="229"/>
                                </a:lnTo>
                                <a:lnTo>
                                  <a:pt x="908" y="300"/>
                                </a:lnTo>
                                <a:lnTo>
                                  <a:pt x="900" y="376"/>
                                </a:lnTo>
                                <a:lnTo>
                                  <a:pt x="908" y="452"/>
                                </a:lnTo>
                                <a:lnTo>
                                  <a:pt x="929" y="522"/>
                                </a:lnTo>
                                <a:lnTo>
                                  <a:pt x="964" y="586"/>
                                </a:lnTo>
                                <a:lnTo>
                                  <a:pt x="1010" y="642"/>
                                </a:lnTo>
                                <a:lnTo>
                                  <a:pt x="1066" y="688"/>
                                </a:lnTo>
                                <a:lnTo>
                                  <a:pt x="1130" y="723"/>
                                </a:lnTo>
                                <a:lnTo>
                                  <a:pt x="1200" y="744"/>
                                </a:lnTo>
                                <a:lnTo>
                                  <a:pt x="1276" y="752"/>
                                </a:lnTo>
                                <a:lnTo>
                                  <a:pt x="1352" y="744"/>
                                </a:lnTo>
                                <a:lnTo>
                                  <a:pt x="1423" y="723"/>
                                </a:lnTo>
                                <a:lnTo>
                                  <a:pt x="1487" y="688"/>
                                </a:lnTo>
                                <a:lnTo>
                                  <a:pt x="1542" y="642"/>
                                </a:lnTo>
                                <a:lnTo>
                                  <a:pt x="1588" y="586"/>
                                </a:lnTo>
                                <a:lnTo>
                                  <a:pt x="1623" y="522"/>
                                </a:lnTo>
                                <a:lnTo>
                                  <a:pt x="1645" y="452"/>
                                </a:lnTo>
                                <a:lnTo>
                                  <a:pt x="1652" y="376"/>
                                </a:lnTo>
                                <a:moveTo>
                                  <a:pt x="2833" y="879"/>
                                </a:moveTo>
                                <a:lnTo>
                                  <a:pt x="2818" y="806"/>
                                </a:lnTo>
                                <a:lnTo>
                                  <a:pt x="2784" y="738"/>
                                </a:lnTo>
                                <a:lnTo>
                                  <a:pt x="2732" y="681"/>
                                </a:lnTo>
                                <a:lnTo>
                                  <a:pt x="2670" y="641"/>
                                </a:lnTo>
                                <a:lnTo>
                                  <a:pt x="2600" y="619"/>
                                </a:lnTo>
                                <a:lnTo>
                                  <a:pt x="2527" y="614"/>
                                </a:lnTo>
                                <a:lnTo>
                                  <a:pt x="2454" y="629"/>
                                </a:lnTo>
                                <a:lnTo>
                                  <a:pt x="2386" y="664"/>
                                </a:lnTo>
                                <a:lnTo>
                                  <a:pt x="1912" y="990"/>
                                </a:lnTo>
                                <a:lnTo>
                                  <a:pt x="1905" y="984"/>
                                </a:lnTo>
                                <a:lnTo>
                                  <a:pt x="1663" y="819"/>
                                </a:lnTo>
                                <a:lnTo>
                                  <a:pt x="1611" y="867"/>
                                </a:lnTo>
                                <a:lnTo>
                                  <a:pt x="1553" y="907"/>
                                </a:lnTo>
                                <a:lnTo>
                                  <a:pt x="1490" y="940"/>
                                </a:lnTo>
                                <a:lnTo>
                                  <a:pt x="1422" y="964"/>
                                </a:lnTo>
                                <a:lnTo>
                                  <a:pt x="1351" y="979"/>
                                </a:lnTo>
                                <a:lnTo>
                                  <a:pt x="1276" y="984"/>
                                </a:lnTo>
                                <a:lnTo>
                                  <a:pt x="1201" y="979"/>
                                </a:lnTo>
                                <a:lnTo>
                                  <a:pt x="1130" y="964"/>
                                </a:lnTo>
                                <a:lnTo>
                                  <a:pt x="1062" y="940"/>
                                </a:lnTo>
                                <a:lnTo>
                                  <a:pt x="999" y="907"/>
                                </a:lnTo>
                                <a:lnTo>
                                  <a:pt x="941" y="866"/>
                                </a:lnTo>
                                <a:lnTo>
                                  <a:pt x="889" y="818"/>
                                </a:lnTo>
                                <a:lnTo>
                                  <a:pt x="125" y="1336"/>
                                </a:lnTo>
                                <a:lnTo>
                                  <a:pt x="67" y="1388"/>
                                </a:lnTo>
                                <a:lnTo>
                                  <a:pt x="27" y="1450"/>
                                </a:lnTo>
                                <a:lnTo>
                                  <a:pt x="4" y="1519"/>
                                </a:lnTo>
                                <a:lnTo>
                                  <a:pt x="0" y="1593"/>
                                </a:lnTo>
                                <a:lnTo>
                                  <a:pt x="14" y="1665"/>
                                </a:lnTo>
                                <a:lnTo>
                                  <a:pt x="48" y="1734"/>
                                </a:lnTo>
                                <a:lnTo>
                                  <a:pt x="100" y="1791"/>
                                </a:lnTo>
                                <a:lnTo>
                                  <a:pt x="162" y="1832"/>
                                </a:lnTo>
                                <a:lnTo>
                                  <a:pt x="231" y="1855"/>
                                </a:lnTo>
                                <a:lnTo>
                                  <a:pt x="304" y="1859"/>
                                </a:lnTo>
                                <a:lnTo>
                                  <a:pt x="377" y="1845"/>
                                </a:lnTo>
                                <a:lnTo>
                                  <a:pt x="446" y="1810"/>
                                </a:lnTo>
                                <a:lnTo>
                                  <a:pt x="990" y="1442"/>
                                </a:lnTo>
                                <a:lnTo>
                                  <a:pt x="990" y="2031"/>
                                </a:lnTo>
                                <a:lnTo>
                                  <a:pt x="1000" y="2108"/>
                                </a:lnTo>
                                <a:lnTo>
                                  <a:pt x="1029" y="2176"/>
                                </a:lnTo>
                                <a:lnTo>
                                  <a:pt x="1074" y="2234"/>
                                </a:lnTo>
                                <a:lnTo>
                                  <a:pt x="1132" y="2279"/>
                                </a:lnTo>
                                <a:lnTo>
                                  <a:pt x="1200" y="2307"/>
                                </a:lnTo>
                                <a:lnTo>
                                  <a:pt x="1276" y="2318"/>
                                </a:lnTo>
                                <a:lnTo>
                                  <a:pt x="1352" y="2307"/>
                                </a:lnTo>
                                <a:lnTo>
                                  <a:pt x="1421" y="2279"/>
                                </a:lnTo>
                                <a:lnTo>
                                  <a:pt x="1479" y="2234"/>
                                </a:lnTo>
                                <a:lnTo>
                                  <a:pt x="1523" y="2176"/>
                                </a:lnTo>
                                <a:lnTo>
                                  <a:pt x="1552" y="2108"/>
                                </a:lnTo>
                                <a:lnTo>
                                  <a:pt x="1562" y="2031"/>
                                </a:lnTo>
                                <a:lnTo>
                                  <a:pt x="1562" y="1444"/>
                                </a:lnTo>
                                <a:lnTo>
                                  <a:pt x="1752" y="1573"/>
                                </a:lnTo>
                                <a:lnTo>
                                  <a:pt x="1814" y="1605"/>
                                </a:lnTo>
                                <a:lnTo>
                                  <a:pt x="1880" y="1621"/>
                                </a:lnTo>
                                <a:lnTo>
                                  <a:pt x="1948" y="1621"/>
                                </a:lnTo>
                                <a:lnTo>
                                  <a:pt x="2014" y="1605"/>
                                </a:lnTo>
                                <a:lnTo>
                                  <a:pt x="2075" y="1572"/>
                                </a:lnTo>
                                <a:lnTo>
                                  <a:pt x="2262" y="1444"/>
                                </a:lnTo>
                                <a:lnTo>
                                  <a:pt x="2265" y="1442"/>
                                </a:lnTo>
                                <a:lnTo>
                                  <a:pt x="2710" y="1136"/>
                                </a:lnTo>
                                <a:lnTo>
                                  <a:pt x="2767" y="1084"/>
                                </a:lnTo>
                                <a:lnTo>
                                  <a:pt x="2807" y="1022"/>
                                </a:lnTo>
                                <a:lnTo>
                                  <a:pt x="2817" y="990"/>
                                </a:lnTo>
                                <a:lnTo>
                                  <a:pt x="2829" y="952"/>
                                </a:lnTo>
                                <a:lnTo>
                                  <a:pt x="2833" y="879"/>
                                </a:lnTo>
                              </a:path>
                            </a:pathLst>
                          </a:custGeom>
                          <a:solidFill>
                            <a:srgbClr val="F0F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259"/>
                        <wps:cNvSpPr>
                          <a:spLocks/>
                        </wps:cNvSpPr>
                        <wps:spPr bwMode="auto">
                          <a:xfrm>
                            <a:off x="324" y="9532"/>
                            <a:ext cx="6026" cy="4585"/>
                          </a:xfrm>
                          <a:custGeom>
                            <a:avLst/>
                            <a:gdLst>
                              <a:gd name="T0" fmla="+- 0 1630 324"/>
                              <a:gd name="T1" fmla="*/ T0 w 6026"/>
                              <a:gd name="T2" fmla="+- 0 9699 9533"/>
                              <a:gd name="T3" fmla="*/ 9699 h 4585"/>
                              <a:gd name="T4" fmla="+- 0 1394 324"/>
                              <a:gd name="T5" fmla="*/ T4 w 6026"/>
                              <a:gd name="T6" fmla="+- 0 9540 9533"/>
                              <a:gd name="T7" fmla="*/ 9540 h 4585"/>
                              <a:gd name="T8" fmla="+- 0 1108 324"/>
                              <a:gd name="T9" fmla="*/ T8 w 6026"/>
                              <a:gd name="T10" fmla="+- 0 9597 9533"/>
                              <a:gd name="T11" fmla="*/ 9597 h 4585"/>
                              <a:gd name="T12" fmla="+- 0 949 324"/>
                              <a:gd name="T13" fmla="*/ T12 w 6026"/>
                              <a:gd name="T14" fmla="+- 0 9833 9533"/>
                              <a:gd name="T15" fmla="*/ 9833 h 4585"/>
                              <a:gd name="T16" fmla="+- 0 1006 324"/>
                              <a:gd name="T17" fmla="*/ T16 w 6026"/>
                              <a:gd name="T18" fmla="+- 0 10119 9533"/>
                              <a:gd name="T19" fmla="*/ 10119 h 4585"/>
                              <a:gd name="T20" fmla="+- 0 1242 324"/>
                              <a:gd name="T21" fmla="*/ T20 w 6026"/>
                              <a:gd name="T22" fmla="+- 0 10278 9533"/>
                              <a:gd name="T23" fmla="*/ 10278 h 4585"/>
                              <a:gd name="T24" fmla="+- 0 1528 324"/>
                              <a:gd name="T25" fmla="*/ T24 w 6026"/>
                              <a:gd name="T26" fmla="+- 0 10221 9533"/>
                              <a:gd name="T27" fmla="*/ 10221 h 4585"/>
                              <a:gd name="T28" fmla="+- 0 1687 324"/>
                              <a:gd name="T29" fmla="*/ T28 w 6026"/>
                              <a:gd name="T30" fmla="+- 0 9985 9533"/>
                              <a:gd name="T31" fmla="*/ 9985 h 4585"/>
                              <a:gd name="T32" fmla="+- 0 2652 324"/>
                              <a:gd name="T33" fmla="*/ T32 w 6026"/>
                              <a:gd name="T34" fmla="+- 0 11230 9533"/>
                              <a:gd name="T35" fmla="*/ 11230 h 4585"/>
                              <a:gd name="T36" fmla="+- 0 1506 324"/>
                              <a:gd name="T37" fmla="*/ T36 w 6026"/>
                              <a:gd name="T38" fmla="+- 0 10400 9533"/>
                              <a:gd name="T39" fmla="*/ 10400 h 4585"/>
                              <a:gd name="T40" fmla="+- 0 1366 324"/>
                              <a:gd name="T41" fmla="*/ T40 w 6026"/>
                              <a:gd name="T42" fmla="+- 0 10352 9533"/>
                              <a:gd name="T43" fmla="*/ 10352 h 4585"/>
                              <a:gd name="T44" fmla="+- 0 1175 324"/>
                              <a:gd name="T45" fmla="*/ T44 w 6026"/>
                              <a:gd name="T46" fmla="+- 0 10376 9533"/>
                              <a:gd name="T47" fmla="*/ 10376 h 4585"/>
                              <a:gd name="T48" fmla="+- 0 335 324"/>
                              <a:gd name="T49" fmla="*/ T48 w 6026"/>
                              <a:gd name="T50" fmla="+- 0 11623 9533"/>
                              <a:gd name="T51" fmla="*/ 11623 h 4585"/>
                              <a:gd name="T52" fmla="+- 0 1042 324"/>
                              <a:gd name="T53" fmla="*/ T52 w 6026"/>
                              <a:gd name="T54" fmla="+- 0 12782 9533"/>
                              <a:gd name="T55" fmla="*/ 12782 h 4585"/>
                              <a:gd name="T56" fmla="+- 0 1242 324"/>
                              <a:gd name="T57" fmla="*/ T56 w 6026"/>
                              <a:gd name="T58" fmla="+- 0 12982 9533"/>
                              <a:gd name="T59" fmla="*/ 12982 h 4585"/>
                              <a:gd name="T60" fmla="+- 0 1520 324"/>
                              <a:gd name="T61" fmla="*/ T60 w 6026"/>
                              <a:gd name="T62" fmla="+- 0 12908 9533"/>
                              <a:gd name="T63" fmla="*/ 12908 h 4585"/>
                              <a:gd name="T64" fmla="+- 0 1604 324"/>
                              <a:gd name="T65" fmla="*/ T64 w 6026"/>
                              <a:gd name="T66" fmla="+- 0 11160 9533"/>
                              <a:gd name="T67" fmla="*/ 11160 h 4585"/>
                              <a:gd name="T68" fmla="+- 0 2374 324"/>
                              <a:gd name="T69" fmla="*/ T68 w 6026"/>
                              <a:gd name="T70" fmla="+- 0 11638 9533"/>
                              <a:gd name="T71" fmla="*/ 11638 h 4585"/>
                              <a:gd name="T72" fmla="+- 0 2630 324"/>
                              <a:gd name="T73" fmla="*/ T72 w 6026"/>
                              <a:gd name="T74" fmla="+- 0 11514 9533"/>
                              <a:gd name="T75" fmla="*/ 11514 h 4585"/>
                              <a:gd name="T76" fmla="+- 0 4510 324"/>
                              <a:gd name="T77" fmla="*/ T76 w 6026"/>
                              <a:gd name="T78" fmla="+- 0 12424 9533"/>
                              <a:gd name="T79" fmla="*/ 12424 h 4585"/>
                              <a:gd name="T80" fmla="+- 0 4438 324"/>
                              <a:gd name="T81" fmla="*/ T80 w 6026"/>
                              <a:gd name="T82" fmla="+- 0 12284 9533"/>
                              <a:gd name="T83" fmla="*/ 12284 h 4585"/>
                              <a:gd name="T84" fmla="+- 0 3250 324"/>
                              <a:gd name="T85" fmla="*/ T84 w 6026"/>
                              <a:gd name="T86" fmla="+- 0 11485 9533"/>
                              <a:gd name="T87" fmla="*/ 11485 h 4585"/>
                              <a:gd name="T88" fmla="+- 0 3105 324"/>
                              <a:gd name="T89" fmla="*/ T88 w 6026"/>
                              <a:gd name="T90" fmla="+- 0 11478 9533"/>
                              <a:gd name="T91" fmla="*/ 11478 h 4585"/>
                              <a:gd name="T92" fmla="+- 0 1916 324"/>
                              <a:gd name="T93" fmla="*/ T92 w 6026"/>
                              <a:gd name="T94" fmla="+- 0 12241 9533"/>
                              <a:gd name="T95" fmla="*/ 12241 h 4585"/>
                              <a:gd name="T96" fmla="+- 0 1792 324"/>
                              <a:gd name="T97" fmla="*/ T96 w 6026"/>
                              <a:gd name="T98" fmla="+- 0 12497 9533"/>
                              <a:gd name="T99" fmla="*/ 12497 h 4585"/>
                              <a:gd name="T100" fmla="+- 0 1955 324"/>
                              <a:gd name="T101" fmla="*/ T100 w 6026"/>
                              <a:gd name="T102" fmla="+- 0 12736 9533"/>
                              <a:gd name="T103" fmla="*/ 12736 h 4585"/>
                              <a:gd name="T104" fmla="+- 0 2239 324"/>
                              <a:gd name="T105" fmla="*/ T104 w 6026"/>
                              <a:gd name="T106" fmla="+- 0 12714 9533"/>
                              <a:gd name="T107" fmla="*/ 12714 h 4585"/>
                              <a:gd name="T108" fmla="+- 0 2908 324"/>
                              <a:gd name="T109" fmla="*/ T108 w 6026"/>
                              <a:gd name="T110" fmla="+- 0 13976 9533"/>
                              <a:gd name="T111" fmla="*/ 13976 h 4585"/>
                              <a:gd name="T112" fmla="+- 0 3155 324"/>
                              <a:gd name="T113" fmla="*/ T112 w 6026"/>
                              <a:gd name="T114" fmla="+- 0 14118 9533"/>
                              <a:gd name="T115" fmla="*/ 14118 h 4585"/>
                              <a:gd name="T116" fmla="+- 0 3402 324"/>
                              <a:gd name="T117" fmla="*/ T116 w 6026"/>
                              <a:gd name="T118" fmla="+- 0 13976 9533"/>
                              <a:gd name="T119" fmla="*/ 13976 h 4585"/>
                              <a:gd name="T120" fmla="+- 0 4068 324"/>
                              <a:gd name="T121" fmla="*/ T120 w 6026"/>
                              <a:gd name="T122" fmla="+- 0 12714 9533"/>
                              <a:gd name="T123" fmla="*/ 12714 h 4585"/>
                              <a:gd name="T124" fmla="+- 0 4352 324"/>
                              <a:gd name="T125" fmla="*/ T124 w 6026"/>
                              <a:gd name="T126" fmla="+- 0 12736 9533"/>
                              <a:gd name="T127" fmla="*/ 12736 h 4585"/>
                              <a:gd name="T128" fmla="+- 0 4515 324"/>
                              <a:gd name="T129" fmla="*/ T128 w 6026"/>
                              <a:gd name="T130" fmla="+- 0 12497 9533"/>
                              <a:gd name="T131" fmla="*/ 12497 h 4585"/>
                              <a:gd name="T132" fmla="+- 0 5300 324"/>
                              <a:gd name="T133" fmla="*/ T132 w 6026"/>
                              <a:gd name="T134" fmla="+- 0 9699 9533"/>
                              <a:gd name="T135" fmla="*/ 9699 h 4585"/>
                              <a:gd name="T136" fmla="+- 0 5064 324"/>
                              <a:gd name="T137" fmla="*/ T136 w 6026"/>
                              <a:gd name="T138" fmla="+- 0 9540 9533"/>
                              <a:gd name="T139" fmla="*/ 9540 h 4585"/>
                              <a:gd name="T140" fmla="+- 0 4778 324"/>
                              <a:gd name="T141" fmla="*/ T140 w 6026"/>
                              <a:gd name="T142" fmla="+- 0 9597 9533"/>
                              <a:gd name="T143" fmla="*/ 9597 h 4585"/>
                              <a:gd name="T144" fmla="+- 0 4620 324"/>
                              <a:gd name="T145" fmla="*/ T144 w 6026"/>
                              <a:gd name="T146" fmla="+- 0 9833 9533"/>
                              <a:gd name="T147" fmla="*/ 9833 h 4585"/>
                              <a:gd name="T148" fmla="+- 0 4676 324"/>
                              <a:gd name="T149" fmla="*/ T148 w 6026"/>
                              <a:gd name="T150" fmla="+- 0 10119 9533"/>
                              <a:gd name="T151" fmla="*/ 10119 h 4585"/>
                              <a:gd name="T152" fmla="+- 0 4912 324"/>
                              <a:gd name="T153" fmla="*/ T152 w 6026"/>
                              <a:gd name="T154" fmla="+- 0 10278 9533"/>
                              <a:gd name="T155" fmla="*/ 10278 h 4585"/>
                              <a:gd name="T156" fmla="+- 0 5199 324"/>
                              <a:gd name="T157" fmla="*/ T156 w 6026"/>
                              <a:gd name="T158" fmla="+- 0 10221 9533"/>
                              <a:gd name="T159" fmla="*/ 10221 h 4585"/>
                              <a:gd name="T160" fmla="+- 0 5357 324"/>
                              <a:gd name="T161" fmla="*/ T160 w 6026"/>
                              <a:gd name="T162" fmla="+- 0 9985 9533"/>
                              <a:gd name="T163" fmla="*/ 9985 h 4585"/>
                              <a:gd name="T164" fmla="+- 0 6323 324"/>
                              <a:gd name="T165" fmla="*/ T164 w 6026"/>
                              <a:gd name="T166" fmla="+- 0 11230 9533"/>
                              <a:gd name="T167" fmla="*/ 11230 h 4585"/>
                              <a:gd name="T168" fmla="+- 0 5176 324"/>
                              <a:gd name="T169" fmla="*/ T168 w 6026"/>
                              <a:gd name="T170" fmla="+- 0 10400 9533"/>
                              <a:gd name="T171" fmla="*/ 10400 h 4585"/>
                              <a:gd name="T172" fmla="+- 0 5037 324"/>
                              <a:gd name="T173" fmla="*/ T172 w 6026"/>
                              <a:gd name="T174" fmla="+- 0 10352 9533"/>
                              <a:gd name="T175" fmla="*/ 10352 h 4585"/>
                              <a:gd name="T176" fmla="+- 0 4845 324"/>
                              <a:gd name="T177" fmla="*/ T176 w 6026"/>
                              <a:gd name="T178" fmla="+- 0 10376 9533"/>
                              <a:gd name="T179" fmla="*/ 10376 h 4585"/>
                              <a:gd name="T180" fmla="+- 0 3654 324"/>
                              <a:gd name="T181" fmla="*/ T180 w 6026"/>
                              <a:gd name="T182" fmla="+- 0 11230 9533"/>
                              <a:gd name="T183" fmla="*/ 11230 h 4585"/>
                              <a:gd name="T184" fmla="+- 0 3676 324"/>
                              <a:gd name="T185" fmla="*/ T184 w 6026"/>
                              <a:gd name="T186" fmla="+- 0 11514 9533"/>
                              <a:gd name="T187" fmla="*/ 11514 h 4585"/>
                              <a:gd name="T188" fmla="+- 0 3932 324"/>
                              <a:gd name="T189" fmla="*/ T188 w 6026"/>
                              <a:gd name="T190" fmla="+- 0 11638 9533"/>
                              <a:gd name="T191" fmla="*/ 11638 h 4585"/>
                              <a:gd name="T192" fmla="+- 0 4702 324"/>
                              <a:gd name="T193" fmla="*/ T192 w 6026"/>
                              <a:gd name="T194" fmla="+- 0 12706 9533"/>
                              <a:gd name="T195" fmla="*/ 12706 h 4585"/>
                              <a:gd name="T196" fmla="+- 0 4844 324"/>
                              <a:gd name="T197" fmla="*/ T196 w 6026"/>
                              <a:gd name="T198" fmla="+- 0 12953 9533"/>
                              <a:gd name="T199" fmla="*/ 12953 h 4585"/>
                              <a:gd name="T200" fmla="+- 0 5133 324"/>
                              <a:gd name="T201" fmla="*/ T200 w 6026"/>
                              <a:gd name="T202" fmla="+- 0 12953 9533"/>
                              <a:gd name="T203" fmla="*/ 12953 h 4585"/>
                              <a:gd name="T204" fmla="+- 0 5275 324"/>
                              <a:gd name="T205" fmla="*/ T204 w 6026"/>
                              <a:gd name="T206" fmla="+- 0 12706 9533"/>
                              <a:gd name="T207" fmla="*/ 12706 h 4585"/>
                              <a:gd name="T208" fmla="+- 0 5971 324"/>
                              <a:gd name="T209" fmla="*/ T208 w 6026"/>
                              <a:gd name="T210" fmla="+- 0 11623 9533"/>
                              <a:gd name="T211" fmla="*/ 11623 h 4585"/>
                              <a:gd name="T212" fmla="+- 0 6249 324"/>
                              <a:gd name="T213" fmla="*/ T212 w 6026"/>
                              <a:gd name="T214" fmla="+- 0 11571 9533"/>
                              <a:gd name="T215" fmla="*/ 11571 h 4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026" h="4585">
                                <a:moveTo>
                                  <a:pt x="1370" y="376"/>
                                </a:moveTo>
                                <a:lnTo>
                                  <a:pt x="1363" y="300"/>
                                </a:lnTo>
                                <a:lnTo>
                                  <a:pt x="1341" y="230"/>
                                </a:lnTo>
                                <a:lnTo>
                                  <a:pt x="1306" y="166"/>
                                </a:lnTo>
                                <a:lnTo>
                                  <a:pt x="1260" y="110"/>
                                </a:lnTo>
                                <a:lnTo>
                                  <a:pt x="1204" y="64"/>
                                </a:lnTo>
                                <a:lnTo>
                                  <a:pt x="1140" y="29"/>
                                </a:lnTo>
                                <a:lnTo>
                                  <a:pt x="1070" y="7"/>
                                </a:lnTo>
                                <a:lnTo>
                                  <a:pt x="994" y="0"/>
                                </a:lnTo>
                                <a:lnTo>
                                  <a:pt x="918" y="7"/>
                                </a:lnTo>
                                <a:lnTo>
                                  <a:pt x="848" y="29"/>
                                </a:lnTo>
                                <a:lnTo>
                                  <a:pt x="784" y="64"/>
                                </a:lnTo>
                                <a:lnTo>
                                  <a:pt x="728" y="110"/>
                                </a:lnTo>
                                <a:lnTo>
                                  <a:pt x="682" y="166"/>
                                </a:lnTo>
                                <a:lnTo>
                                  <a:pt x="647" y="230"/>
                                </a:lnTo>
                                <a:lnTo>
                                  <a:pt x="625" y="300"/>
                                </a:lnTo>
                                <a:lnTo>
                                  <a:pt x="618" y="376"/>
                                </a:lnTo>
                                <a:lnTo>
                                  <a:pt x="625" y="452"/>
                                </a:lnTo>
                                <a:lnTo>
                                  <a:pt x="647" y="523"/>
                                </a:lnTo>
                                <a:lnTo>
                                  <a:pt x="682" y="586"/>
                                </a:lnTo>
                                <a:lnTo>
                                  <a:pt x="728" y="642"/>
                                </a:lnTo>
                                <a:lnTo>
                                  <a:pt x="784" y="688"/>
                                </a:lnTo>
                                <a:lnTo>
                                  <a:pt x="848" y="723"/>
                                </a:lnTo>
                                <a:lnTo>
                                  <a:pt x="918" y="745"/>
                                </a:lnTo>
                                <a:lnTo>
                                  <a:pt x="994" y="752"/>
                                </a:lnTo>
                                <a:lnTo>
                                  <a:pt x="1070" y="745"/>
                                </a:lnTo>
                                <a:lnTo>
                                  <a:pt x="1140" y="723"/>
                                </a:lnTo>
                                <a:lnTo>
                                  <a:pt x="1204" y="688"/>
                                </a:lnTo>
                                <a:lnTo>
                                  <a:pt x="1260" y="642"/>
                                </a:lnTo>
                                <a:lnTo>
                                  <a:pt x="1306" y="586"/>
                                </a:lnTo>
                                <a:lnTo>
                                  <a:pt x="1341" y="523"/>
                                </a:lnTo>
                                <a:lnTo>
                                  <a:pt x="1363" y="452"/>
                                </a:lnTo>
                                <a:lnTo>
                                  <a:pt x="1370" y="376"/>
                                </a:lnTo>
                                <a:moveTo>
                                  <a:pt x="2355" y="1839"/>
                                </a:moveTo>
                                <a:lnTo>
                                  <a:pt x="2351" y="1766"/>
                                </a:lnTo>
                                <a:lnTo>
                                  <a:pt x="2328" y="1697"/>
                                </a:lnTo>
                                <a:lnTo>
                                  <a:pt x="2288" y="1634"/>
                                </a:lnTo>
                                <a:lnTo>
                                  <a:pt x="2281" y="1627"/>
                                </a:lnTo>
                                <a:lnTo>
                                  <a:pt x="2231" y="1583"/>
                                </a:lnTo>
                                <a:lnTo>
                                  <a:pt x="1182" y="867"/>
                                </a:lnTo>
                                <a:lnTo>
                                  <a:pt x="1137" y="843"/>
                                </a:lnTo>
                                <a:lnTo>
                                  <a:pt x="1090" y="827"/>
                                </a:lnTo>
                                <a:lnTo>
                                  <a:pt x="1046" y="820"/>
                                </a:lnTo>
                                <a:lnTo>
                                  <a:pt x="1042" y="819"/>
                                </a:lnTo>
                                <a:lnTo>
                                  <a:pt x="994" y="820"/>
                                </a:lnTo>
                                <a:lnTo>
                                  <a:pt x="946" y="819"/>
                                </a:lnTo>
                                <a:lnTo>
                                  <a:pt x="898" y="827"/>
                                </a:lnTo>
                                <a:lnTo>
                                  <a:pt x="851" y="843"/>
                                </a:lnTo>
                                <a:lnTo>
                                  <a:pt x="807" y="867"/>
                                </a:lnTo>
                                <a:lnTo>
                                  <a:pt x="0" y="1417"/>
                                </a:lnTo>
                                <a:lnTo>
                                  <a:pt x="0" y="2092"/>
                                </a:lnTo>
                                <a:lnTo>
                                  <a:pt x="11" y="2090"/>
                                </a:lnTo>
                                <a:lnTo>
                                  <a:pt x="79" y="2056"/>
                                </a:lnTo>
                                <a:lnTo>
                                  <a:pt x="708" y="1627"/>
                                </a:lnTo>
                                <a:lnTo>
                                  <a:pt x="708" y="3173"/>
                                </a:lnTo>
                                <a:lnTo>
                                  <a:pt x="718" y="3249"/>
                                </a:lnTo>
                                <a:lnTo>
                                  <a:pt x="747" y="3318"/>
                                </a:lnTo>
                                <a:lnTo>
                                  <a:pt x="792" y="3375"/>
                                </a:lnTo>
                                <a:lnTo>
                                  <a:pt x="850" y="3420"/>
                                </a:lnTo>
                                <a:lnTo>
                                  <a:pt x="918" y="3449"/>
                                </a:lnTo>
                                <a:lnTo>
                                  <a:pt x="994" y="3459"/>
                                </a:lnTo>
                                <a:lnTo>
                                  <a:pt x="1070" y="3449"/>
                                </a:lnTo>
                                <a:lnTo>
                                  <a:pt x="1138" y="3420"/>
                                </a:lnTo>
                                <a:lnTo>
                                  <a:pt x="1196" y="3375"/>
                                </a:lnTo>
                                <a:lnTo>
                                  <a:pt x="1241" y="3318"/>
                                </a:lnTo>
                                <a:lnTo>
                                  <a:pt x="1270" y="3249"/>
                                </a:lnTo>
                                <a:lnTo>
                                  <a:pt x="1280" y="3173"/>
                                </a:lnTo>
                                <a:lnTo>
                                  <a:pt x="1280" y="1627"/>
                                </a:lnTo>
                                <a:lnTo>
                                  <a:pt x="1909" y="2056"/>
                                </a:lnTo>
                                <a:lnTo>
                                  <a:pt x="1977" y="2090"/>
                                </a:lnTo>
                                <a:lnTo>
                                  <a:pt x="2050" y="2105"/>
                                </a:lnTo>
                                <a:lnTo>
                                  <a:pt x="2123" y="2101"/>
                                </a:lnTo>
                                <a:lnTo>
                                  <a:pt x="2193" y="2078"/>
                                </a:lnTo>
                                <a:lnTo>
                                  <a:pt x="2255" y="2038"/>
                                </a:lnTo>
                                <a:lnTo>
                                  <a:pt x="2306" y="1981"/>
                                </a:lnTo>
                                <a:lnTo>
                                  <a:pt x="2341" y="1912"/>
                                </a:lnTo>
                                <a:lnTo>
                                  <a:pt x="2355" y="1839"/>
                                </a:lnTo>
                                <a:moveTo>
                                  <a:pt x="4191" y="2964"/>
                                </a:moveTo>
                                <a:lnTo>
                                  <a:pt x="4186" y="2891"/>
                                </a:lnTo>
                                <a:lnTo>
                                  <a:pt x="4164" y="2822"/>
                                </a:lnTo>
                                <a:lnTo>
                                  <a:pt x="4123" y="2759"/>
                                </a:lnTo>
                                <a:lnTo>
                                  <a:pt x="4118" y="2754"/>
                                </a:lnTo>
                                <a:lnTo>
                                  <a:pt x="4114" y="2751"/>
                                </a:lnTo>
                                <a:lnTo>
                                  <a:pt x="4066" y="2708"/>
                                </a:lnTo>
                                <a:lnTo>
                                  <a:pt x="3017" y="1993"/>
                                </a:lnTo>
                                <a:lnTo>
                                  <a:pt x="2972" y="1968"/>
                                </a:lnTo>
                                <a:lnTo>
                                  <a:pt x="2926" y="1952"/>
                                </a:lnTo>
                                <a:lnTo>
                                  <a:pt x="2882" y="1945"/>
                                </a:lnTo>
                                <a:lnTo>
                                  <a:pt x="2878" y="1945"/>
                                </a:lnTo>
                                <a:lnTo>
                                  <a:pt x="2829" y="1945"/>
                                </a:lnTo>
                                <a:lnTo>
                                  <a:pt x="2781" y="1945"/>
                                </a:lnTo>
                                <a:lnTo>
                                  <a:pt x="2733" y="1952"/>
                                </a:lnTo>
                                <a:lnTo>
                                  <a:pt x="2686" y="1968"/>
                                </a:lnTo>
                                <a:lnTo>
                                  <a:pt x="2642" y="1993"/>
                                </a:lnTo>
                                <a:lnTo>
                                  <a:pt x="1592" y="2708"/>
                                </a:lnTo>
                                <a:lnTo>
                                  <a:pt x="1535" y="2759"/>
                                </a:lnTo>
                                <a:lnTo>
                                  <a:pt x="1495" y="2822"/>
                                </a:lnTo>
                                <a:lnTo>
                                  <a:pt x="1472" y="2891"/>
                                </a:lnTo>
                                <a:lnTo>
                                  <a:pt x="1468" y="2964"/>
                                </a:lnTo>
                                <a:lnTo>
                                  <a:pt x="1482" y="3037"/>
                                </a:lnTo>
                                <a:lnTo>
                                  <a:pt x="1517" y="3106"/>
                                </a:lnTo>
                                <a:lnTo>
                                  <a:pt x="1568" y="3163"/>
                                </a:lnTo>
                                <a:lnTo>
                                  <a:pt x="1631" y="3203"/>
                                </a:lnTo>
                                <a:lnTo>
                                  <a:pt x="1700" y="3226"/>
                                </a:lnTo>
                                <a:lnTo>
                                  <a:pt x="1773" y="3230"/>
                                </a:lnTo>
                                <a:lnTo>
                                  <a:pt x="1846" y="3216"/>
                                </a:lnTo>
                                <a:lnTo>
                                  <a:pt x="1915" y="3181"/>
                                </a:lnTo>
                                <a:lnTo>
                                  <a:pt x="2545" y="2751"/>
                                </a:lnTo>
                                <a:lnTo>
                                  <a:pt x="2545" y="4298"/>
                                </a:lnTo>
                                <a:lnTo>
                                  <a:pt x="2555" y="4375"/>
                                </a:lnTo>
                                <a:lnTo>
                                  <a:pt x="2584" y="4443"/>
                                </a:lnTo>
                                <a:lnTo>
                                  <a:pt x="2629" y="4501"/>
                                </a:lnTo>
                                <a:lnTo>
                                  <a:pt x="2687" y="4546"/>
                                </a:lnTo>
                                <a:lnTo>
                                  <a:pt x="2755" y="4574"/>
                                </a:lnTo>
                                <a:lnTo>
                                  <a:pt x="2831" y="4585"/>
                                </a:lnTo>
                                <a:lnTo>
                                  <a:pt x="2907" y="4574"/>
                                </a:lnTo>
                                <a:lnTo>
                                  <a:pt x="2976" y="4546"/>
                                </a:lnTo>
                                <a:lnTo>
                                  <a:pt x="3034" y="4501"/>
                                </a:lnTo>
                                <a:lnTo>
                                  <a:pt x="3078" y="4443"/>
                                </a:lnTo>
                                <a:lnTo>
                                  <a:pt x="3107" y="4375"/>
                                </a:lnTo>
                                <a:lnTo>
                                  <a:pt x="3118" y="4298"/>
                                </a:lnTo>
                                <a:lnTo>
                                  <a:pt x="3118" y="2754"/>
                                </a:lnTo>
                                <a:lnTo>
                                  <a:pt x="3744" y="3181"/>
                                </a:lnTo>
                                <a:lnTo>
                                  <a:pt x="3812" y="3216"/>
                                </a:lnTo>
                                <a:lnTo>
                                  <a:pt x="3885" y="3230"/>
                                </a:lnTo>
                                <a:lnTo>
                                  <a:pt x="3958" y="3226"/>
                                </a:lnTo>
                                <a:lnTo>
                                  <a:pt x="4028" y="3203"/>
                                </a:lnTo>
                                <a:lnTo>
                                  <a:pt x="4090" y="3163"/>
                                </a:lnTo>
                                <a:lnTo>
                                  <a:pt x="4141" y="3106"/>
                                </a:lnTo>
                                <a:lnTo>
                                  <a:pt x="4176" y="3037"/>
                                </a:lnTo>
                                <a:lnTo>
                                  <a:pt x="4191" y="2964"/>
                                </a:lnTo>
                                <a:moveTo>
                                  <a:pt x="5041" y="376"/>
                                </a:moveTo>
                                <a:lnTo>
                                  <a:pt x="5033" y="300"/>
                                </a:lnTo>
                                <a:lnTo>
                                  <a:pt x="5011" y="230"/>
                                </a:lnTo>
                                <a:lnTo>
                                  <a:pt x="4976" y="166"/>
                                </a:lnTo>
                                <a:lnTo>
                                  <a:pt x="4930" y="110"/>
                                </a:lnTo>
                                <a:lnTo>
                                  <a:pt x="4875" y="64"/>
                                </a:lnTo>
                                <a:lnTo>
                                  <a:pt x="4811" y="29"/>
                                </a:lnTo>
                                <a:lnTo>
                                  <a:pt x="4740" y="7"/>
                                </a:lnTo>
                                <a:lnTo>
                                  <a:pt x="4664" y="0"/>
                                </a:lnTo>
                                <a:lnTo>
                                  <a:pt x="4588" y="7"/>
                                </a:lnTo>
                                <a:lnTo>
                                  <a:pt x="4518" y="29"/>
                                </a:lnTo>
                                <a:lnTo>
                                  <a:pt x="4454" y="64"/>
                                </a:lnTo>
                                <a:lnTo>
                                  <a:pt x="4398" y="110"/>
                                </a:lnTo>
                                <a:lnTo>
                                  <a:pt x="4352" y="166"/>
                                </a:lnTo>
                                <a:lnTo>
                                  <a:pt x="4318" y="230"/>
                                </a:lnTo>
                                <a:lnTo>
                                  <a:pt x="4296" y="300"/>
                                </a:lnTo>
                                <a:lnTo>
                                  <a:pt x="4288" y="376"/>
                                </a:lnTo>
                                <a:lnTo>
                                  <a:pt x="4296" y="452"/>
                                </a:lnTo>
                                <a:lnTo>
                                  <a:pt x="4318" y="523"/>
                                </a:lnTo>
                                <a:lnTo>
                                  <a:pt x="4352" y="586"/>
                                </a:lnTo>
                                <a:lnTo>
                                  <a:pt x="4398" y="642"/>
                                </a:lnTo>
                                <a:lnTo>
                                  <a:pt x="4454" y="688"/>
                                </a:lnTo>
                                <a:lnTo>
                                  <a:pt x="4518" y="723"/>
                                </a:lnTo>
                                <a:lnTo>
                                  <a:pt x="4588" y="745"/>
                                </a:lnTo>
                                <a:lnTo>
                                  <a:pt x="4664" y="752"/>
                                </a:lnTo>
                                <a:lnTo>
                                  <a:pt x="4740" y="745"/>
                                </a:lnTo>
                                <a:lnTo>
                                  <a:pt x="4811" y="723"/>
                                </a:lnTo>
                                <a:lnTo>
                                  <a:pt x="4875" y="688"/>
                                </a:lnTo>
                                <a:lnTo>
                                  <a:pt x="4930" y="642"/>
                                </a:lnTo>
                                <a:lnTo>
                                  <a:pt x="4976" y="586"/>
                                </a:lnTo>
                                <a:lnTo>
                                  <a:pt x="5011" y="523"/>
                                </a:lnTo>
                                <a:lnTo>
                                  <a:pt x="5033" y="452"/>
                                </a:lnTo>
                                <a:lnTo>
                                  <a:pt x="5041" y="376"/>
                                </a:lnTo>
                                <a:moveTo>
                                  <a:pt x="6026" y="1839"/>
                                </a:moveTo>
                                <a:lnTo>
                                  <a:pt x="6021" y="1766"/>
                                </a:lnTo>
                                <a:lnTo>
                                  <a:pt x="5999" y="1697"/>
                                </a:lnTo>
                                <a:lnTo>
                                  <a:pt x="5958" y="1634"/>
                                </a:lnTo>
                                <a:lnTo>
                                  <a:pt x="5951" y="1627"/>
                                </a:lnTo>
                                <a:lnTo>
                                  <a:pt x="5901" y="1583"/>
                                </a:lnTo>
                                <a:lnTo>
                                  <a:pt x="4852" y="867"/>
                                </a:lnTo>
                                <a:lnTo>
                                  <a:pt x="4807" y="843"/>
                                </a:lnTo>
                                <a:lnTo>
                                  <a:pt x="4761" y="827"/>
                                </a:lnTo>
                                <a:lnTo>
                                  <a:pt x="4716" y="820"/>
                                </a:lnTo>
                                <a:lnTo>
                                  <a:pt x="4713" y="819"/>
                                </a:lnTo>
                                <a:lnTo>
                                  <a:pt x="4664" y="820"/>
                                </a:lnTo>
                                <a:lnTo>
                                  <a:pt x="4616" y="819"/>
                                </a:lnTo>
                                <a:lnTo>
                                  <a:pt x="4568" y="827"/>
                                </a:lnTo>
                                <a:lnTo>
                                  <a:pt x="4521" y="843"/>
                                </a:lnTo>
                                <a:lnTo>
                                  <a:pt x="4477" y="867"/>
                                </a:lnTo>
                                <a:lnTo>
                                  <a:pt x="3427" y="1583"/>
                                </a:lnTo>
                                <a:lnTo>
                                  <a:pt x="3370" y="1634"/>
                                </a:lnTo>
                                <a:lnTo>
                                  <a:pt x="3330" y="1697"/>
                                </a:lnTo>
                                <a:lnTo>
                                  <a:pt x="3307" y="1766"/>
                                </a:lnTo>
                                <a:lnTo>
                                  <a:pt x="3303" y="1839"/>
                                </a:lnTo>
                                <a:lnTo>
                                  <a:pt x="3318" y="1912"/>
                                </a:lnTo>
                                <a:lnTo>
                                  <a:pt x="3352" y="1981"/>
                                </a:lnTo>
                                <a:lnTo>
                                  <a:pt x="3403" y="2038"/>
                                </a:lnTo>
                                <a:lnTo>
                                  <a:pt x="3466" y="2078"/>
                                </a:lnTo>
                                <a:lnTo>
                                  <a:pt x="3535" y="2101"/>
                                </a:lnTo>
                                <a:lnTo>
                                  <a:pt x="3608" y="2105"/>
                                </a:lnTo>
                                <a:lnTo>
                                  <a:pt x="3681" y="2090"/>
                                </a:lnTo>
                                <a:lnTo>
                                  <a:pt x="3750" y="2056"/>
                                </a:lnTo>
                                <a:lnTo>
                                  <a:pt x="4378" y="1627"/>
                                </a:lnTo>
                                <a:lnTo>
                                  <a:pt x="4378" y="3173"/>
                                </a:lnTo>
                                <a:lnTo>
                                  <a:pt x="4388" y="3249"/>
                                </a:lnTo>
                                <a:lnTo>
                                  <a:pt x="4417" y="3318"/>
                                </a:lnTo>
                                <a:lnTo>
                                  <a:pt x="4462" y="3375"/>
                                </a:lnTo>
                                <a:lnTo>
                                  <a:pt x="4520" y="3420"/>
                                </a:lnTo>
                                <a:lnTo>
                                  <a:pt x="4588" y="3449"/>
                                </a:lnTo>
                                <a:lnTo>
                                  <a:pt x="4664" y="3459"/>
                                </a:lnTo>
                                <a:lnTo>
                                  <a:pt x="4740" y="3449"/>
                                </a:lnTo>
                                <a:lnTo>
                                  <a:pt x="4809" y="3420"/>
                                </a:lnTo>
                                <a:lnTo>
                                  <a:pt x="4867" y="3375"/>
                                </a:lnTo>
                                <a:lnTo>
                                  <a:pt x="4911" y="3318"/>
                                </a:lnTo>
                                <a:lnTo>
                                  <a:pt x="4940" y="3249"/>
                                </a:lnTo>
                                <a:lnTo>
                                  <a:pt x="4951" y="3173"/>
                                </a:lnTo>
                                <a:lnTo>
                                  <a:pt x="4951" y="1627"/>
                                </a:lnTo>
                                <a:lnTo>
                                  <a:pt x="5579" y="2056"/>
                                </a:lnTo>
                                <a:lnTo>
                                  <a:pt x="5647" y="2090"/>
                                </a:lnTo>
                                <a:lnTo>
                                  <a:pt x="5720" y="2105"/>
                                </a:lnTo>
                                <a:lnTo>
                                  <a:pt x="5793" y="2101"/>
                                </a:lnTo>
                                <a:lnTo>
                                  <a:pt x="5863" y="2078"/>
                                </a:lnTo>
                                <a:lnTo>
                                  <a:pt x="5925" y="2038"/>
                                </a:lnTo>
                                <a:lnTo>
                                  <a:pt x="5977" y="1981"/>
                                </a:lnTo>
                                <a:lnTo>
                                  <a:pt x="6011" y="1912"/>
                                </a:lnTo>
                                <a:lnTo>
                                  <a:pt x="6026" y="1839"/>
                                </a:lnTo>
                              </a:path>
                            </a:pathLst>
                          </a:custGeom>
                          <a:solidFill>
                            <a:srgbClr val="F7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FC6D6" id="Group 258" o:spid="_x0000_s1026" style="position:absolute;margin-left:0;margin-top:360.1pt;width:342.65pt;height:340.15pt;z-index:-251657216;mso-position-horizontal:left;mso-position-horizontal-relative:page;mso-position-vertical-relative:page" coordorigin="324,7315" coordsize="6853,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">
                <v:shape id="AutoShape 262" o:spid="_x0000_s1027" style="position:absolute;left:324;top:7314;width:6853;height:3480;visibility:visible;mso-wrap-style:square;v-text-anchor:top" coordsize="6853,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" path="m5450,240r-1064,l4477,260r90,l4655,280r88,l4828,300r328,80l5386,440r73,40l5600,520r68,40l5733,600r64,20l5859,660r60,40l5977,740r56,20l6086,800r52,60l6187,900r47,40l6279,980r42,40l6361,1080r37,40l6445,1180r41,80l6522,1320r31,80l6578,1480r20,60l6613,1620r9,80l6626,1780r-1,80l6618,1940r-12,80l6588,2100r-23,80l6542,2240r-26,60l6487,2380r-32,60l6419,2500r-39,60l6338,2620r-45,80l6245,2760r-51,60l6140,2880r-57,60l6023,3000r-63,60l5895,3120r-69,60l5755,3240r-74,40l5651,3320r-15,40l5638,3400r19,40l5690,3480r84,l5815,3460r73,-40l5958,3360r67,-60l6090,3240r63,-60l6214,3120r57,-60l6326,3000r53,-60l6429,2880r47,-60l6521,2760r42,-60l6602,2640r37,-80l6673,2500r31,-60l6732,2380r25,-60l6779,2240r24,-80l6821,2080r15,-80l6846,1940r5,-80l6853,1780r-3,-80l6842,1620r-12,-80l6814,1480r-21,-80l6769,1340r-30,-80l6706,1200r-38,-80l6626,1060r-46,-80l6542,940r-40,-40l6460,840r-45,-40l6369,760r-48,-40l6270,660r-52,-40l6164,580r-57,-40l6049,520r-59,-40l5928,440r-63,-40l5800,380r-67,-40l5664,320r-70,-40l5450,240xm,3300r,80l6,3380r2,-40l,3300xm4898,80r-1849,l2880,120r-84,l2383,220r-81,40l2063,320r-78,40l1831,400r-76,40l1680,460r-148,80l1459,560r-71,40l1247,680r-68,20l1045,780r-66,40l915,860r-63,40l790,940r-60,40l670,1020r-58,60l555,1120r-55,40l446,1200r-53,40l342,1300r-50,40l244,1400r-47,40l152,1480r-44,60l66,1580r-40,60l,1660r,420l7,2060r29,-40l67,1960r32,-40l134,1860r36,-40l209,1760r40,-40l291,1660r43,-40l380,1560r47,-40l475,1480r51,-60l577,1380r54,-40l686,1300r56,-60l800,1200r59,-40l920,1120r62,-40l1045,1040r65,-40l1176,960r67,-40l1311,880r69,-20l1522,780r73,-40l1668,720r75,-40l1818,660r77,-40l1972,600r78,-40l2209,520r80,-40l2955,320r86,l3213,280r87,l3387,260r88,l3562,240r1888,l5375,200,5062,120,4898,80xm4642,40r-1337,l3134,80r1680,l4642,40xm4465,20r-901,l3478,40r1076,l4465,20xm4100,l3911,r-87,20l4193,20,4100,xe" fillcolor="#f0f5f3" stroked="f">
                  <v:path arrowok="t" o:connecttype="custom" o:connectlocs="4567,7575;5156,7695;5668,7875;5919,8015;6138,8175;6321,8335;6486,8575;6598,8855;6625,9175;6565,9495;6455,9755;6293,10015;6083,10255;5826,10495;5636,10675;5774,10795;6025,10615;6271,10375;6476,10135;6639,9875;6757,9635;6836,9315;6850,9015;6793,8715;6668,8435;6502,8215;6321,8035;6107,7855;5865,7715;5594,7595;6,10695;3049,7395;2302,7575;1755,7755;1388,7915;979,8135;730,8295;500,8475;292,8655;108,8855;0,9395;99,9235;249,9035;427,8835;631,8655;859,8475;1110,8315;1380,8175;1743,7995;2050,7875;3041,7635;3475,7575;5062,7435;3134,7395;3564,7335;4100,7315;4100,7315" o:connectangles="0,0,0,0,0,0,0,0,0,0,0,0,0,0,0,0,0,0,0,0,0,0,0,0,0,0,0,0,0,0,0,0,0,0,0,0,0,0,0,0,0,0,0,0,0,0,0,0,0,0,0,0,0,0,0,0,0"/>
                </v:shape>
                <v:shape id="Freeform 261" o:spid="_x0000_s1028" style="position:absolute;left:2776;top:10658;width:753;height:753;visibility:visible;mso-wrap-style:square;v-text-anchor:top" coordsize="753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" path="m376,l300,8,230,30,166,64r-56,46l64,166,29,230,8,301,,376r8,76l29,523r35,64l110,642r56,46l230,723r70,22l376,753r76,-8l523,723r64,-35l642,642r46,-55l723,523r22,-71l752,376r-7,-75l723,230,688,166,642,110,587,64,523,30,452,8,376,xe" fillcolor="#f7faf2" stroked="f">
                  <v:path arrowok="t" o:connecttype="custom" o:connectlocs="376,10658;300,10666;230,10688;166,10722;110,10768;64,10824;29,10888;8,10959;0,11034;8,11110;29,11181;64,11245;110,11300;166,11346;230,11381;300,11403;376,11411;452,11403;523,11381;587,11346;642,11300;688,11245;723,11181;745,11110;752,11034;745,10959;723,10888;688,10824;642,10768;587,10722;523,10688;452,10666;376,10658" o:connectangles="0,0,0,0,0,0,0,0,0,0,0,0,0,0,0,0,0,0,0,0,0,0,0,0,0,0,0,0,0,0,0,0,0"/>
                </v:shape>
                <v:shape id="AutoShape 260" o:spid="_x0000_s1029" style="position:absolute;left:1871;top:8159;width:2834;height:2319;visibility:visible;mso-wrap-style:square;v-text-anchor:top" coordsize="2834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" path="m1652,376r-7,-76l1623,229r-35,-63l1542,110,1487,64,1423,29,1352,7,1276,r-76,7l1130,29r-64,35l1010,110r-46,56l929,229r-21,71l900,376r8,76l929,522r35,64l1010,642r56,46l1130,723r70,21l1276,752r76,-8l1423,723r64,-35l1542,642r46,-56l1623,522r22,-70l1652,376m2833,879r-15,-73l2784,738r-52,-57l2670,641r-70,-22l2527,614r-73,15l2386,664,1912,990r-7,-6l1663,819r-52,48l1553,907r-63,33l1422,964r-71,15l1276,984r-75,-5l1130,964r-68,-24l999,907,941,866,889,818,125,1336r-58,52l27,1450,4,1519,,1593r14,72l48,1734r52,57l162,1832r69,23l304,1859r73,-14l446,1810,990,1442r,589l1000,2108r29,68l1074,2234r58,45l1200,2307r76,11l1352,2307r69,-28l1479,2234r44,-58l1552,2108r10,-77l1562,1444r190,129l1814,1605r66,16l1948,1621r66,-16l2075,1572r187,-128l2265,1442r445,-306l2767,1084r40,-62l2817,990r12,-38l2833,879e" fillcolor="#f0f5f3" stroked="f">
                  <v:path arrowok="t" o:connecttype="custom" o:connectlocs="1645,8460;1588,8326;1487,8224;1352,8167;1200,8167;1066,8224;964,8326;908,8460;908,8612;964,8746;1066,8848;1200,8904;1352,8904;1487,8848;1588,8746;1645,8612;2833,9039;2784,8898;2670,8801;2527,8774;2386,8824;1905,9144;1611,9027;1490,9100;1351,9139;1201,9139;1062,9100;941,9026;125,9496;27,9610;0,9753;48,9894;162,9992;304,10019;446,9970;990,10191;1029,10336;1132,10439;1276,10478;1421,10439;1523,10336;1562,10191;1752,9733;1880,9781;2014,9765;2262,9604;2710,9296;2807,9182;2829,9112" o:connectangles="0,0,0,0,0,0,0,0,0,0,0,0,0,0,0,0,0,0,0,0,0,0,0,0,0,0,0,0,0,0,0,0,0,0,0,0,0,0,0,0,0,0,0,0,0,0,0,0,0"/>
                </v:shape>
                <v:shape id="AutoShape 259" o:spid="_x0000_s1030" style="position:absolute;left:324;top:9532;width:6026;height:4585;visibility:visible;mso-wrap-style:square;v-text-anchor:top" coordsize="6026,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" path="m1370,376r-7,-76l1341,230r-35,-64l1260,110,1204,64,1140,29,1070,7,994,,918,7,848,29,784,64r-56,46l682,166r-35,64l625,300r-7,76l625,452r22,71l682,586r46,56l784,688r64,35l918,745r76,7l1070,745r70,-22l1204,688r56,-46l1306,586r35,-63l1363,452r7,-76m2355,1839r-4,-73l2328,1697r-40,-63l2281,1627r-50,-44l1182,867r-45,-24l1090,827r-44,-7l1042,819r-48,1l946,819r-48,8l851,843r-44,24l,1417r,675l11,2090r68,-34l708,1627r,1546l718,3249r29,69l792,3375r58,45l918,3449r76,10l1070,3449r68,-29l1196,3375r45,-57l1270,3249r10,-76l1280,1627r629,429l1977,2090r73,15l2123,2101r70,-23l2255,2038r51,-57l2341,1912r14,-73m4191,2964r-5,-73l4164,2822r-41,-63l4118,2754r-4,-3l4066,2708,3017,1993r-45,-25l2926,1952r-44,-7l2878,1945r-49,l2781,1945r-48,7l2686,1968r-44,25l1592,2708r-57,51l1495,2822r-23,69l1468,2964r14,73l1517,3106r51,57l1631,3203r69,23l1773,3230r73,-14l1915,3181r630,-430l2545,4298r10,77l2584,4443r45,58l2687,4546r68,28l2831,4585r76,-11l2976,4546r58,-45l3078,4443r29,-68l3118,4298r,-1544l3744,3181r68,35l3885,3230r73,-4l4028,3203r62,-40l4141,3106r35,-69l4191,2964m5041,376r-8,-76l5011,230r-35,-64l4930,110,4875,64,4811,29,4740,7,4664,r-76,7l4518,29r-64,35l4398,110r-46,56l4318,230r-22,70l4288,376r8,76l4318,523r34,63l4398,642r56,46l4518,723r70,22l4664,752r76,-7l4811,723r64,-35l4930,642r46,-56l5011,523r22,-71l5041,376t985,1463l6021,1766r-22,-69l5958,1634r-7,-7l5901,1583,4852,867r-45,-24l4761,827r-45,-7l4713,819r-49,1l4616,819r-48,8l4521,843r-44,24l3427,1583r-57,51l3330,1697r-23,69l3303,1839r15,73l3352,1981r51,57l3466,2078r69,23l3608,2105r73,-15l3750,2056r628,-429l4378,3173r10,76l4417,3318r45,57l4520,3420r68,29l4664,3459r76,-10l4809,3420r58,-45l4911,3318r29,-69l4951,3173r,-1546l5579,2056r68,34l5720,2105r73,-4l5863,2078r62,-40l5977,1981r34,-69l6026,1839e" fillcolor="#f7faf2" stroked="f">
                  <v:path arrowok="t" o:connecttype="custom" o:connectlocs="1306,9699;1070,9540;784,9597;625,9833;682,10119;918,10278;1204,10221;1363,9985;2328,11230;1182,10400;1042,10352;851,10376;11,11623;718,12782;918,12982;1196,12908;1280,11160;2050,11638;2306,11514;4186,12424;4114,12284;2926,11485;2781,11478;1592,12241;1468,12497;1631,12736;1915,12714;2584,13976;2831,14118;3078,13976;3744,12714;4028,12736;4191,12497;4976,9699;4740,9540;4454,9597;4296,9833;4352,10119;4588,10278;4875,10221;5033,9985;5999,11230;4852,10400;4713,10352;4521,10376;3330,11230;3352,11514;3608,11638;4378,12706;4520,12953;4809,12953;4951,12706;5647,11623;5925,11571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End w:id="0"/>
      <w:r w:rsidR="0069288A" w:rsidRPr="005E6CA4">
        <w:rPr>
          <w:rFonts w:ascii="Constantia" w:hAnsi="Constantia" w:cs="Times New Roman"/>
          <w:sz w:val="24"/>
          <w:szCs w:val="24"/>
        </w:rPr>
        <w:t>R</w:t>
      </w:r>
      <w:r w:rsidR="0069288A" w:rsidRPr="005E6CA4">
        <w:rPr>
          <w:rFonts w:ascii="Constantia" w:hAnsi="Constantia" w:cs="Times New Roman"/>
          <w:bCs/>
          <w:sz w:val="24"/>
          <w:szCs w:val="24"/>
        </w:rPr>
        <w:t>i</w:t>
      </w:r>
      <w:r w:rsidR="00F75A4E">
        <w:rPr>
          <w:rFonts w:ascii="Constantia" w:hAnsi="Constantia" w:cs="Times New Roman"/>
          <w:bCs/>
          <w:sz w:val="24"/>
          <w:szCs w:val="24"/>
        </w:rPr>
        <w:t>be, d. 24.02.2022</w:t>
      </w:r>
    </w:p>
    <w:p w14:paraId="2497DD11" w14:textId="6E17B6A4" w:rsidR="00F75A4E" w:rsidRDefault="00F75A4E" w:rsidP="0069288A">
      <w:pPr>
        <w:spacing w:line="240" w:lineRule="auto"/>
        <w:jc w:val="center"/>
        <w:rPr>
          <w:rFonts w:ascii="Constantia" w:hAnsi="Constantia" w:cs="Times New Roman"/>
          <w:b/>
          <w:sz w:val="36"/>
          <w:szCs w:val="36"/>
        </w:rPr>
      </w:pPr>
      <w:r>
        <w:rPr>
          <w:rFonts w:ascii="Constantia" w:hAnsi="Constantia" w:cs="Times New Roman"/>
          <w:b/>
          <w:sz w:val="36"/>
          <w:szCs w:val="36"/>
        </w:rPr>
        <w:t>Referat af</w:t>
      </w:r>
    </w:p>
    <w:p w14:paraId="36DD64A9" w14:textId="2376EE12" w:rsidR="0069288A" w:rsidRPr="005E6CA4" w:rsidRDefault="0069288A" w:rsidP="0069288A">
      <w:pPr>
        <w:spacing w:line="240" w:lineRule="auto"/>
        <w:jc w:val="center"/>
        <w:rPr>
          <w:rFonts w:ascii="Constantia" w:hAnsi="Constantia" w:cs="Times New Roman"/>
          <w:b/>
          <w:sz w:val="36"/>
          <w:szCs w:val="36"/>
        </w:rPr>
      </w:pPr>
      <w:r w:rsidRPr="005E6CA4">
        <w:rPr>
          <w:rFonts w:ascii="Constantia" w:hAnsi="Constantia" w:cs="Times New Roman"/>
          <w:b/>
          <w:sz w:val="36"/>
          <w:szCs w:val="36"/>
        </w:rPr>
        <w:t>Bestyrelsesmøde for RAMS</w:t>
      </w:r>
    </w:p>
    <w:p w14:paraId="666B8175" w14:textId="77777777" w:rsidR="0069288A" w:rsidRPr="005E6CA4" w:rsidRDefault="0069288A" w:rsidP="0069288A">
      <w:pPr>
        <w:spacing w:line="240" w:lineRule="auto"/>
        <w:jc w:val="center"/>
        <w:rPr>
          <w:rFonts w:ascii="Constantia" w:hAnsi="Constantia" w:cs="Times New Roman"/>
          <w:b/>
          <w:sz w:val="36"/>
          <w:szCs w:val="36"/>
        </w:rPr>
      </w:pPr>
      <w:r w:rsidRPr="005E6CA4">
        <w:rPr>
          <w:rFonts w:ascii="Constantia" w:hAnsi="Constantia" w:cs="Times New Roman"/>
          <w:b/>
          <w:sz w:val="36"/>
          <w:szCs w:val="36"/>
        </w:rPr>
        <w:t>torsdag d. 24. februar 2021 kl. 19.00</w:t>
      </w:r>
    </w:p>
    <w:p w14:paraId="45524C15" w14:textId="61BCE741" w:rsidR="0069288A" w:rsidRPr="005E6CA4" w:rsidRDefault="0069288A" w:rsidP="005E6CA4">
      <w:pPr>
        <w:spacing w:line="240" w:lineRule="auto"/>
        <w:jc w:val="center"/>
        <w:rPr>
          <w:rFonts w:ascii="Constantia" w:hAnsi="Constantia" w:cs="Times New Roman"/>
          <w:b/>
          <w:sz w:val="36"/>
          <w:szCs w:val="36"/>
        </w:rPr>
      </w:pPr>
      <w:r w:rsidRPr="005E6CA4">
        <w:rPr>
          <w:rFonts w:ascii="Constantia" w:hAnsi="Constantia" w:cs="Times New Roman"/>
          <w:b/>
          <w:sz w:val="36"/>
          <w:szCs w:val="36"/>
        </w:rPr>
        <w:t xml:space="preserve">Ribe Stift, </w:t>
      </w:r>
      <w:proofErr w:type="spellStart"/>
      <w:r w:rsidRPr="005E6CA4">
        <w:rPr>
          <w:rFonts w:ascii="Constantia" w:hAnsi="Constantia" w:cs="Times New Roman"/>
          <w:b/>
          <w:sz w:val="36"/>
          <w:szCs w:val="36"/>
        </w:rPr>
        <w:t>Korsbrødregade</w:t>
      </w:r>
      <w:proofErr w:type="spellEnd"/>
      <w:r w:rsidRPr="005E6CA4">
        <w:rPr>
          <w:rFonts w:ascii="Constantia" w:hAnsi="Constantia" w:cs="Times New Roman"/>
          <w:b/>
          <w:sz w:val="36"/>
          <w:szCs w:val="36"/>
        </w:rPr>
        <w:t xml:space="preserve"> 7, 6760 Ribe</w:t>
      </w:r>
    </w:p>
    <w:p w14:paraId="013D8EA9" w14:textId="5E59571B" w:rsidR="0069288A" w:rsidRPr="005E6CA4" w:rsidRDefault="00E52729" w:rsidP="0069288A">
      <w:pPr>
        <w:spacing w:line="240" w:lineRule="auto"/>
        <w:rPr>
          <w:rFonts w:ascii="Constantia" w:hAnsi="Constantia" w:cstheme="minorHAnsi"/>
          <w:bCs/>
          <w:sz w:val="24"/>
          <w:szCs w:val="24"/>
        </w:rPr>
      </w:pPr>
      <w:r>
        <w:rPr>
          <w:rFonts w:ascii="Constantia" w:hAnsi="Constantia" w:cstheme="minorHAnsi"/>
          <w:bCs/>
          <w:sz w:val="24"/>
          <w:szCs w:val="24"/>
        </w:rPr>
        <w:t xml:space="preserve">Tilstede: Lise, Johannes, Renate, Nina, Erik, Poul Ivan, Lone, Thomas R. og Vibeke </w:t>
      </w:r>
      <w:r w:rsidR="009F4214">
        <w:rPr>
          <w:rFonts w:ascii="Constantia" w:hAnsi="Constantia" w:cstheme="minorHAnsi"/>
          <w:bCs/>
          <w:sz w:val="24"/>
          <w:szCs w:val="24"/>
        </w:rPr>
        <w:br/>
      </w:r>
      <w:r w:rsidR="0004607E">
        <w:rPr>
          <w:rFonts w:ascii="Constantia" w:hAnsi="Constantia" w:cstheme="minorHAnsi"/>
          <w:bCs/>
          <w:sz w:val="24"/>
          <w:szCs w:val="24"/>
        </w:rPr>
        <w:t>Afbud fra Doris, Thomas</w:t>
      </w:r>
      <w:r>
        <w:rPr>
          <w:rFonts w:ascii="Constantia" w:hAnsi="Constantia" w:cstheme="minorHAnsi"/>
          <w:bCs/>
          <w:sz w:val="24"/>
          <w:szCs w:val="24"/>
        </w:rPr>
        <w:t xml:space="preserve"> J.</w:t>
      </w:r>
      <w:r w:rsidR="0004607E">
        <w:rPr>
          <w:rFonts w:ascii="Constantia" w:hAnsi="Constantia" w:cstheme="minorHAnsi"/>
          <w:bCs/>
          <w:sz w:val="24"/>
          <w:szCs w:val="24"/>
        </w:rPr>
        <w:t>, Anna Bodil</w:t>
      </w:r>
      <w:r>
        <w:rPr>
          <w:rFonts w:ascii="Constantia" w:hAnsi="Constantia" w:cstheme="minorHAnsi"/>
          <w:bCs/>
          <w:sz w:val="24"/>
          <w:szCs w:val="24"/>
        </w:rPr>
        <w:t xml:space="preserve">, Morten og </w:t>
      </w:r>
      <w:r w:rsidR="0004607E">
        <w:rPr>
          <w:rFonts w:ascii="Constantia" w:hAnsi="Constantia" w:cstheme="minorHAnsi"/>
          <w:bCs/>
          <w:sz w:val="24"/>
          <w:szCs w:val="24"/>
        </w:rPr>
        <w:t xml:space="preserve">Ulla. </w:t>
      </w:r>
    </w:p>
    <w:p w14:paraId="31969262" w14:textId="77777777" w:rsidR="0069288A" w:rsidRPr="005E6CA4" w:rsidRDefault="0069288A" w:rsidP="0069288A">
      <w:pPr>
        <w:spacing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Dagsorden:</w:t>
      </w:r>
    </w:p>
    <w:p w14:paraId="787A7ACA" w14:textId="1EC6A964" w:rsidR="0069288A" w:rsidRDefault="0069288A" w:rsidP="0069288A">
      <w:pPr>
        <w:pStyle w:val="Listeafsnit"/>
        <w:numPr>
          <w:ilvl w:val="0"/>
          <w:numId w:val="4"/>
        </w:numPr>
        <w:spacing w:after="200"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Velkomst</w:t>
      </w:r>
    </w:p>
    <w:p w14:paraId="465D25E3" w14:textId="4BDB51DB" w:rsidR="00F75A4E" w:rsidRPr="00F75A4E" w:rsidRDefault="0004607E" w:rsidP="00F75A4E">
      <w:pPr>
        <w:pStyle w:val="Listeafsnit"/>
        <w:spacing w:after="200" w:line="240" w:lineRule="auto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>Præsentationsrunde</w:t>
      </w:r>
    </w:p>
    <w:p w14:paraId="0DC57DC7" w14:textId="77777777" w:rsidR="0069288A" w:rsidRPr="005E6CA4" w:rsidRDefault="0069288A" w:rsidP="0069288A">
      <w:pPr>
        <w:pStyle w:val="Listeafsnit"/>
        <w:spacing w:line="240" w:lineRule="auto"/>
        <w:rPr>
          <w:rFonts w:ascii="Constantia" w:hAnsi="Constantia" w:cs="Times New Roman"/>
          <w:bCs/>
          <w:sz w:val="26"/>
          <w:szCs w:val="26"/>
        </w:rPr>
      </w:pPr>
    </w:p>
    <w:p w14:paraId="6C76E3D4" w14:textId="7E835705" w:rsidR="0069288A" w:rsidRDefault="0069288A" w:rsidP="0069288A">
      <w:pPr>
        <w:pStyle w:val="Listeafsnit"/>
        <w:numPr>
          <w:ilvl w:val="0"/>
          <w:numId w:val="4"/>
        </w:numPr>
        <w:spacing w:after="200"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Godkendelse af dagsorden</w:t>
      </w:r>
    </w:p>
    <w:p w14:paraId="0FAE47B1" w14:textId="63A0AB85" w:rsidR="00F75A4E" w:rsidRPr="00F75A4E" w:rsidRDefault="0004607E" w:rsidP="00F75A4E">
      <w:pPr>
        <w:pStyle w:val="Listeafsnit"/>
        <w:spacing w:after="200" w:line="240" w:lineRule="auto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>Dagsordenen godkendes</w:t>
      </w:r>
    </w:p>
    <w:p w14:paraId="280F201F" w14:textId="1E7613F1" w:rsidR="0069288A" w:rsidRDefault="0004607E" w:rsidP="0069288A">
      <w:pPr>
        <w:pStyle w:val="Listeafsnit"/>
        <w:rPr>
          <w:rFonts w:ascii="Constantia" w:hAnsi="Constantia" w:cs="Times New Roman"/>
          <w:bCs/>
          <w:i/>
          <w:iCs/>
          <w:sz w:val="26"/>
          <w:szCs w:val="26"/>
        </w:rPr>
      </w:pPr>
      <w:r w:rsidRPr="0004607E">
        <w:rPr>
          <w:rFonts w:ascii="Constantia" w:hAnsi="Constantia" w:cs="Times New Roman"/>
          <w:bCs/>
          <w:i/>
          <w:iCs/>
          <w:sz w:val="26"/>
          <w:szCs w:val="26"/>
        </w:rPr>
        <w:t>Vibeke skriver referat</w:t>
      </w:r>
    </w:p>
    <w:p w14:paraId="32E7B422" w14:textId="77777777" w:rsidR="00822C0C" w:rsidRPr="0004607E" w:rsidRDefault="00822C0C" w:rsidP="0069288A">
      <w:pPr>
        <w:pStyle w:val="Listeafsnit"/>
        <w:rPr>
          <w:rFonts w:ascii="Constantia" w:hAnsi="Constantia" w:cs="Times New Roman"/>
          <w:bCs/>
          <w:i/>
          <w:iCs/>
          <w:sz w:val="26"/>
          <w:szCs w:val="26"/>
        </w:rPr>
      </w:pPr>
    </w:p>
    <w:p w14:paraId="67501283" w14:textId="2C0101EE" w:rsidR="0069288A" w:rsidRDefault="0069288A" w:rsidP="0069288A">
      <w:pPr>
        <w:pStyle w:val="Listeafsnit"/>
        <w:numPr>
          <w:ilvl w:val="0"/>
          <w:numId w:val="4"/>
        </w:numPr>
        <w:spacing w:after="200"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Konstituering af bestyrelsen</w:t>
      </w:r>
      <w:r w:rsidR="005E6CA4">
        <w:rPr>
          <w:rFonts w:ascii="Constantia" w:hAnsi="Constantia" w:cs="Times New Roman"/>
          <w:bCs/>
          <w:sz w:val="26"/>
          <w:szCs w:val="26"/>
        </w:rPr>
        <w:t xml:space="preserve"> - valg af formand, næstformand, kasserer, sekretær</w:t>
      </w:r>
      <w:r w:rsidRPr="005E6CA4">
        <w:rPr>
          <w:rFonts w:ascii="Constantia" w:hAnsi="Constantia" w:cs="Times New Roman"/>
          <w:bCs/>
          <w:sz w:val="26"/>
          <w:szCs w:val="26"/>
        </w:rPr>
        <w:t xml:space="preserve"> </w:t>
      </w:r>
    </w:p>
    <w:p w14:paraId="2F6948A4" w14:textId="799811B5" w:rsidR="00873DAB" w:rsidRDefault="00E52729" w:rsidP="0069288A">
      <w:pPr>
        <w:pStyle w:val="Listeafsnit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Lone, Erik og Poul Ivan modtager genvalg. </w:t>
      </w:r>
      <w:r w:rsidR="00873DAB">
        <w:rPr>
          <w:rFonts w:ascii="Constantia" w:hAnsi="Constantia" w:cs="Times New Roman"/>
          <w:bCs/>
          <w:i/>
          <w:iCs/>
          <w:sz w:val="26"/>
          <w:szCs w:val="26"/>
        </w:rPr>
        <w:t>Doris ønsker ikke genvalg</w:t>
      </w:r>
    </w:p>
    <w:p w14:paraId="05E30FD9" w14:textId="3DECEF93" w:rsidR="0069288A" w:rsidRDefault="00873DAB" w:rsidP="0069288A">
      <w:pPr>
        <w:pStyle w:val="Listeafsnit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Formand: Lone genvælges </w:t>
      </w:r>
    </w:p>
    <w:p w14:paraId="16289BA7" w14:textId="77B96810" w:rsidR="00873DAB" w:rsidRDefault="00873DAB" w:rsidP="0069288A">
      <w:pPr>
        <w:pStyle w:val="Listeafsnit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>Næstformand: Erik genvælges</w:t>
      </w:r>
    </w:p>
    <w:p w14:paraId="16DDA117" w14:textId="7CCC36F7" w:rsidR="00873DAB" w:rsidRDefault="00873DAB" w:rsidP="0069288A">
      <w:pPr>
        <w:pStyle w:val="Listeafsnit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>Kasserer: Poul Ivan genvælges</w:t>
      </w:r>
    </w:p>
    <w:p w14:paraId="5E468E47" w14:textId="4B68E572" w:rsidR="00873DAB" w:rsidRDefault="00873DAB" w:rsidP="0069288A">
      <w:pPr>
        <w:pStyle w:val="Listeafsnit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Sekretær: Vibeke vælges som referent </w:t>
      </w:r>
    </w:p>
    <w:p w14:paraId="78DFCD10" w14:textId="77777777" w:rsidR="00873DAB" w:rsidRPr="005E6CA4" w:rsidRDefault="00873DAB" w:rsidP="0069288A">
      <w:pPr>
        <w:pStyle w:val="Listeafsnit"/>
        <w:rPr>
          <w:rFonts w:ascii="Constantia" w:hAnsi="Constantia" w:cs="Times New Roman"/>
          <w:bCs/>
          <w:sz w:val="26"/>
          <w:szCs w:val="26"/>
        </w:rPr>
      </w:pPr>
    </w:p>
    <w:p w14:paraId="72E3ACA7" w14:textId="382D8047" w:rsidR="0069288A" w:rsidRDefault="0069288A" w:rsidP="0069288A">
      <w:pPr>
        <w:pStyle w:val="Listeafsnit"/>
        <w:numPr>
          <w:ilvl w:val="0"/>
          <w:numId w:val="4"/>
        </w:numPr>
        <w:spacing w:after="200"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Konstituering af Forretningsudvalg</w:t>
      </w:r>
      <w:r w:rsidR="005E6CA4">
        <w:rPr>
          <w:rFonts w:ascii="Constantia" w:hAnsi="Constantia" w:cs="Times New Roman"/>
          <w:bCs/>
          <w:sz w:val="26"/>
          <w:szCs w:val="26"/>
        </w:rPr>
        <w:t xml:space="preserve"> (FU)</w:t>
      </w:r>
    </w:p>
    <w:p w14:paraId="449EE3C8" w14:textId="53C5C2E6" w:rsidR="00F75A4E" w:rsidRPr="00F75A4E" w:rsidRDefault="00873DAB" w:rsidP="00F75A4E">
      <w:pPr>
        <w:pStyle w:val="Listeafsnit"/>
        <w:spacing w:after="200" w:line="240" w:lineRule="auto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>Lone, Erik og Poul Ivan fortsætter i FU</w:t>
      </w:r>
    </w:p>
    <w:p w14:paraId="62D59482" w14:textId="77777777" w:rsidR="00FF0666" w:rsidRPr="005E6CA4" w:rsidRDefault="00FF0666" w:rsidP="00FF0666">
      <w:pPr>
        <w:pStyle w:val="Listeafsnit"/>
        <w:rPr>
          <w:rFonts w:ascii="Constantia" w:hAnsi="Constantia" w:cs="Times New Roman"/>
          <w:bCs/>
          <w:sz w:val="26"/>
          <w:szCs w:val="26"/>
        </w:rPr>
      </w:pPr>
    </w:p>
    <w:p w14:paraId="326B8B8E" w14:textId="2465C8D6" w:rsidR="00FF0666" w:rsidRPr="005E6CA4" w:rsidRDefault="00FF0666" w:rsidP="0069288A">
      <w:pPr>
        <w:pStyle w:val="Listeafsnit"/>
        <w:numPr>
          <w:ilvl w:val="0"/>
          <w:numId w:val="4"/>
        </w:numPr>
        <w:spacing w:after="200"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Evaluering af RAMS’ 3-årige projektperiode (1/1-</w:t>
      </w:r>
      <w:r w:rsidR="005E6CA4" w:rsidRPr="005E6CA4">
        <w:rPr>
          <w:rFonts w:ascii="Constantia" w:hAnsi="Constantia" w:cs="Times New Roman"/>
          <w:bCs/>
          <w:sz w:val="26"/>
          <w:szCs w:val="26"/>
        </w:rPr>
        <w:t>20</w:t>
      </w:r>
      <w:r w:rsidRPr="005E6CA4">
        <w:rPr>
          <w:rFonts w:ascii="Constantia" w:hAnsi="Constantia" w:cs="Times New Roman"/>
          <w:bCs/>
          <w:sz w:val="26"/>
          <w:szCs w:val="26"/>
        </w:rPr>
        <w:t>19 – 31/12-</w:t>
      </w:r>
      <w:r w:rsidR="005E6CA4" w:rsidRPr="005E6CA4">
        <w:rPr>
          <w:rFonts w:ascii="Constantia" w:hAnsi="Constantia" w:cs="Times New Roman"/>
          <w:bCs/>
          <w:sz w:val="26"/>
          <w:szCs w:val="26"/>
        </w:rPr>
        <w:t>20</w:t>
      </w:r>
      <w:r w:rsidRPr="005E6CA4">
        <w:rPr>
          <w:rFonts w:ascii="Constantia" w:hAnsi="Constantia" w:cs="Times New Roman"/>
          <w:bCs/>
          <w:sz w:val="26"/>
          <w:szCs w:val="26"/>
        </w:rPr>
        <w:t>21)</w:t>
      </w:r>
    </w:p>
    <w:p w14:paraId="60E396CA" w14:textId="64AB4FA6" w:rsidR="00F75A4E" w:rsidRDefault="00FF0666" w:rsidP="000C3F0B">
      <w:pPr>
        <w:pStyle w:val="Listeafsnit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 xml:space="preserve">- </w:t>
      </w:r>
      <w:r w:rsidR="000C3F0B" w:rsidRPr="005E6CA4">
        <w:rPr>
          <w:rFonts w:ascii="Constantia" w:hAnsi="Constantia" w:cs="Times New Roman"/>
          <w:bCs/>
          <w:sz w:val="26"/>
          <w:szCs w:val="26"/>
        </w:rPr>
        <w:t xml:space="preserve">Herunder </w:t>
      </w:r>
      <w:r w:rsidRPr="005E6CA4">
        <w:rPr>
          <w:rFonts w:ascii="Constantia" w:hAnsi="Constantia" w:cs="Times New Roman"/>
          <w:bCs/>
          <w:sz w:val="26"/>
          <w:szCs w:val="26"/>
        </w:rPr>
        <w:t>tilpasning af indsats så vel som organisation</w:t>
      </w:r>
    </w:p>
    <w:p w14:paraId="1B1B9143" w14:textId="3E4C45FB" w:rsidR="00F75A4E" w:rsidRDefault="00717CBB" w:rsidP="000C3F0B">
      <w:pPr>
        <w:pStyle w:val="Listeafsnit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>Til trods for Corona har vi kunnet gennemføre alle bestyrelsesmøder undtaget et</w:t>
      </w:r>
      <w:r w:rsidR="00E52729">
        <w:rPr>
          <w:rFonts w:ascii="Constantia" w:hAnsi="Constantia" w:cs="Times New Roman"/>
          <w:bCs/>
          <w:i/>
          <w:iCs/>
          <w:sz w:val="26"/>
          <w:szCs w:val="26"/>
        </w:rPr>
        <w:t xml:space="preserve"> enkelt</w:t>
      </w: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 i februar 2021. Der har været en god synergi </w:t>
      </w:r>
      <w:r w:rsidR="00E52729">
        <w:rPr>
          <w:rFonts w:ascii="Constantia" w:hAnsi="Constantia" w:cs="Times New Roman"/>
          <w:bCs/>
          <w:i/>
          <w:iCs/>
          <w:sz w:val="26"/>
          <w:szCs w:val="26"/>
        </w:rPr>
        <w:t xml:space="preserve">i bestyrelsen med </w:t>
      </w: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gode, konstruktive drøftelser på møderne. </w:t>
      </w:r>
    </w:p>
    <w:p w14:paraId="4389E528" w14:textId="478BC78A" w:rsidR="00717CBB" w:rsidRDefault="00717CBB" w:rsidP="000C3F0B">
      <w:pPr>
        <w:pStyle w:val="Listeafsnit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Lone roser kontoret for godt og velfungerende samarbejde. </w:t>
      </w:r>
    </w:p>
    <w:p w14:paraId="5872C93B" w14:textId="6A1CAB3D" w:rsidR="00717CBB" w:rsidRDefault="00717CBB" w:rsidP="000C3F0B">
      <w:pPr>
        <w:pStyle w:val="Listeafsnit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lastRenderedPageBreak/>
        <w:t xml:space="preserve">Undervisningsmaterialerne har </w:t>
      </w:r>
      <w:r w:rsidR="00E52729">
        <w:rPr>
          <w:rFonts w:ascii="Constantia" w:hAnsi="Constantia" w:cs="Times New Roman"/>
          <w:bCs/>
          <w:i/>
          <w:iCs/>
          <w:sz w:val="26"/>
          <w:szCs w:val="26"/>
        </w:rPr>
        <w:t xml:space="preserve">generelt </w:t>
      </w: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fået en opgradering </w:t>
      </w:r>
      <w:r w:rsidR="00E52729">
        <w:rPr>
          <w:rFonts w:ascii="Constantia" w:hAnsi="Constantia" w:cs="Times New Roman"/>
          <w:bCs/>
          <w:i/>
          <w:iCs/>
          <w:sz w:val="26"/>
          <w:szCs w:val="26"/>
        </w:rPr>
        <w:t>igennem de seneste år og fremstår</w:t>
      </w: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 meget indbydende og af høj kvalitet. </w:t>
      </w:r>
    </w:p>
    <w:p w14:paraId="01360C1D" w14:textId="364A41DF" w:rsidR="00717CBB" w:rsidRDefault="00E52729" w:rsidP="000C3F0B">
      <w:pPr>
        <w:pStyle w:val="Listeafsnit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>Filmen, der blev produceret i 2020, hvor vi ikke kunne gennemføre salmesang i Ribe Domkirke,</w:t>
      </w:r>
      <w:r w:rsidR="00717CBB">
        <w:rPr>
          <w:rFonts w:ascii="Constantia" w:hAnsi="Constantia" w:cs="Times New Roman"/>
          <w:bCs/>
          <w:i/>
          <w:iCs/>
          <w:sz w:val="26"/>
          <w:szCs w:val="26"/>
        </w:rPr>
        <w:t xml:space="preserve"> havde den fordel</w:t>
      </w:r>
      <w:r>
        <w:rPr>
          <w:rFonts w:ascii="Constantia" w:hAnsi="Constantia" w:cs="Times New Roman"/>
          <w:bCs/>
          <w:i/>
          <w:iCs/>
          <w:sz w:val="26"/>
          <w:szCs w:val="26"/>
        </w:rPr>
        <w:t>,</w:t>
      </w:r>
      <w:r w:rsidR="00717CBB">
        <w:rPr>
          <w:rFonts w:ascii="Constantia" w:hAnsi="Constantia" w:cs="Times New Roman"/>
          <w:bCs/>
          <w:i/>
          <w:iCs/>
          <w:sz w:val="26"/>
          <w:szCs w:val="26"/>
        </w:rPr>
        <w:t xml:space="preserve"> at den </w:t>
      </w:r>
      <w:r w:rsidR="00E40B0A">
        <w:rPr>
          <w:rFonts w:ascii="Constantia" w:hAnsi="Constantia" w:cs="Times New Roman"/>
          <w:bCs/>
          <w:i/>
          <w:iCs/>
          <w:sz w:val="26"/>
          <w:szCs w:val="26"/>
        </w:rPr>
        <w:t xml:space="preserve">kunne </w:t>
      </w:r>
      <w:r w:rsidR="00717CBB">
        <w:rPr>
          <w:rFonts w:ascii="Constantia" w:hAnsi="Constantia" w:cs="Times New Roman"/>
          <w:bCs/>
          <w:i/>
          <w:iCs/>
          <w:sz w:val="26"/>
          <w:szCs w:val="26"/>
        </w:rPr>
        <w:t>nå ud til flere skoler. Det kan</w:t>
      </w:r>
      <w:r w:rsidR="00E40B0A">
        <w:rPr>
          <w:rFonts w:ascii="Constantia" w:hAnsi="Constantia" w:cs="Times New Roman"/>
          <w:bCs/>
          <w:i/>
          <w:iCs/>
          <w:sz w:val="26"/>
          <w:szCs w:val="26"/>
        </w:rPr>
        <w:t xml:space="preserve"> muligvis</w:t>
      </w:r>
      <w:r w:rsidR="00717CBB">
        <w:rPr>
          <w:rFonts w:ascii="Constantia" w:hAnsi="Constantia" w:cs="Times New Roman"/>
          <w:bCs/>
          <w:i/>
          <w:iCs/>
          <w:sz w:val="26"/>
          <w:szCs w:val="26"/>
        </w:rPr>
        <w:t xml:space="preserve"> være en af årsagerne til</w:t>
      </w:r>
      <w:r w:rsidR="00E40B0A">
        <w:rPr>
          <w:rFonts w:ascii="Constantia" w:hAnsi="Constantia" w:cs="Times New Roman"/>
          <w:bCs/>
          <w:i/>
          <w:iCs/>
          <w:sz w:val="26"/>
          <w:szCs w:val="26"/>
        </w:rPr>
        <w:t xml:space="preserve">, </w:t>
      </w:r>
      <w:r w:rsidR="00717CBB">
        <w:rPr>
          <w:rFonts w:ascii="Constantia" w:hAnsi="Constantia" w:cs="Times New Roman"/>
          <w:bCs/>
          <w:i/>
          <w:iCs/>
          <w:sz w:val="26"/>
          <w:szCs w:val="26"/>
        </w:rPr>
        <w:t>at kontoret havde rekord</w:t>
      </w:r>
      <w:r w:rsidR="00E40B0A">
        <w:rPr>
          <w:rFonts w:ascii="Constantia" w:hAnsi="Constantia" w:cs="Times New Roman"/>
          <w:bCs/>
          <w:i/>
          <w:iCs/>
          <w:sz w:val="26"/>
          <w:szCs w:val="26"/>
        </w:rPr>
        <w:t xml:space="preserve">mange </w:t>
      </w:r>
      <w:r w:rsidR="00717CBB">
        <w:rPr>
          <w:rFonts w:ascii="Constantia" w:hAnsi="Constantia" w:cs="Times New Roman"/>
          <w:bCs/>
          <w:i/>
          <w:iCs/>
          <w:sz w:val="26"/>
          <w:szCs w:val="26"/>
        </w:rPr>
        <w:t xml:space="preserve">bestillinger i sommeren 2021. </w:t>
      </w:r>
    </w:p>
    <w:p w14:paraId="2E8005EF" w14:textId="088B7BB4" w:rsidR="00717CBB" w:rsidRDefault="00E40B0A" w:rsidP="000C3F0B">
      <w:pPr>
        <w:pStyle w:val="Listeafsnit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>Det turnerende vægtæppe ”</w:t>
      </w:r>
      <w:proofErr w:type="spellStart"/>
      <w:r w:rsidR="00717CBB">
        <w:rPr>
          <w:rFonts w:ascii="Constantia" w:hAnsi="Constantia" w:cs="Times New Roman"/>
          <w:bCs/>
          <w:i/>
          <w:iCs/>
          <w:sz w:val="26"/>
          <w:szCs w:val="26"/>
        </w:rPr>
        <w:t>EsbjergEvangeliet</w:t>
      </w:r>
      <w:proofErr w:type="spellEnd"/>
      <w:r>
        <w:rPr>
          <w:rFonts w:ascii="Constantia" w:hAnsi="Constantia" w:cs="Times New Roman"/>
          <w:bCs/>
          <w:i/>
          <w:iCs/>
          <w:sz w:val="26"/>
          <w:szCs w:val="26"/>
        </w:rPr>
        <w:t>”</w:t>
      </w:r>
      <w:r w:rsidR="00717CBB">
        <w:rPr>
          <w:rFonts w:ascii="Constantia" w:hAnsi="Constantia" w:cs="Times New Roman"/>
          <w:bCs/>
          <w:i/>
          <w:iCs/>
          <w:sz w:val="26"/>
          <w:szCs w:val="26"/>
        </w:rPr>
        <w:t xml:space="preserve"> </w:t>
      </w: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er meget populært og </w:t>
      </w:r>
      <w:r w:rsidR="00717CBB">
        <w:rPr>
          <w:rFonts w:ascii="Constantia" w:hAnsi="Constantia" w:cs="Times New Roman"/>
          <w:bCs/>
          <w:i/>
          <w:iCs/>
          <w:sz w:val="26"/>
          <w:szCs w:val="26"/>
        </w:rPr>
        <w:t>har været med til at gøre RAMS mere synlig ude i sognene</w:t>
      </w:r>
      <w:r>
        <w:rPr>
          <w:rFonts w:ascii="Constantia" w:hAnsi="Constantia" w:cs="Times New Roman"/>
          <w:bCs/>
          <w:i/>
          <w:iCs/>
          <w:sz w:val="26"/>
          <w:szCs w:val="26"/>
        </w:rPr>
        <w:t>.</w:t>
      </w:r>
    </w:p>
    <w:p w14:paraId="6BECA9A7" w14:textId="4E40D657" w:rsidR="00717CBB" w:rsidRPr="00F75A4E" w:rsidRDefault="00717CBB" w:rsidP="000C3F0B">
      <w:pPr>
        <w:pStyle w:val="Listeafsnit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Det har været et mål at udvikle RAMS og udbrede kendskabet til skoletjenesten. Nu er alle provstier </w:t>
      </w:r>
      <w:r w:rsidR="00E40B0A">
        <w:rPr>
          <w:rFonts w:ascii="Constantia" w:hAnsi="Constantia" w:cs="Times New Roman"/>
          <w:bCs/>
          <w:i/>
          <w:iCs/>
          <w:sz w:val="26"/>
          <w:szCs w:val="26"/>
        </w:rPr>
        <w:t xml:space="preserve">i stiftet </w:t>
      </w:r>
      <w:r>
        <w:rPr>
          <w:rFonts w:ascii="Constantia" w:hAnsi="Constantia" w:cs="Times New Roman"/>
          <w:bCs/>
          <w:i/>
          <w:iCs/>
          <w:sz w:val="26"/>
          <w:szCs w:val="26"/>
        </w:rPr>
        <w:t>fulde medlemmer af RAMS, hvilket betyder</w:t>
      </w:r>
      <w:r w:rsidR="00E40B0A">
        <w:rPr>
          <w:rFonts w:ascii="Constantia" w:hAnsi="Constantia" w:cs="Times New Roman"/>
          <w:bCs/>
          <w:i/>
          <w:iCs/>
          <w:sz w:val="26"/>
          <w:szCs w:val="26"/>
        </w:rPr>
        <w:t>,</w:t>
      </w: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 at alle skoler har adgang til materialer og tilbud.</w:t>
      </w:r>
      <w:r w:rsidR="00FB6FFF">
        <w:rPr>
          <w:rFonts w:ascii="Constantia" w:hAnsi="Constantia" w:cs="Times New Roman"/>
          <w:bCs/>
          <w:i/>
          <w:iCs/>
          <w:sz w:val="26"/>
          <w:szCs w:val="26"/>
        </w:rPr>
        <w:br/>
        <w:t xml:space="preserve">Der er </w:t>
      </w:r>
      <w:r w:rsidR="00E40B0A">
        <w:rPr>
          <w:rFonts w:ascii="Constantia" w:hAnsi="Constantia" w:cs="Times New Roman"/>
          <w:bCs/>
          <w:i/>
          <w:iCs/>
          <w:sz w:val="26"/>
          <w:szCs w:val="26"/>
        </w:rPr>
        <w:t xml:space="preserve">desuden </w:t>
      </w:r>
      <w:r w:rsidR="00FB6FFF">
        <w:rPr>
          <w:rFonts w:ascii="Constantia" w:hAnsi="Constantia" w:cs="Times New Roman"/>
          <w:bCs/>
          <w:i/>
          <w:iCs/>
          <w:sz w:val="26"/>
          <w:szCs w:val="26"/>
        </w:rPr>
        <w:t xml:space="preserve">et meget velfungerende samarbejde med VAMS - Skoletjenesten i Varde Provsti. </w:t>
      </w:r>
    </w:p>
    <w:p w14:paraId="2363850C" w14:textId="77777777" w:rsidR="0069288A" w:rsidRPr="005E6CA4" w:rsidRDefault="0069288A" w:rsidP="0069288A">
      <w:pPr>
        <w:pStyle w:val="Listeafsnit"/>
        <w:rPr>
          <w:rFonts w:ascii="Constantia" w:hAnsi="Constantia" w:cs="Times New Roman"/>
          <w:bCs/>
          <w:sz w:val="26"/>
          <w:szCs w:val="26"/>
        </w:rPr>
      </w:pPr>
    </w:p>
    <w:p w14:paraId="261FEF3A" w14:textId="77777777" w:rsidR="00F75A4E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Vedtægtsændringer</w:t>
      </w:r>
      <w:r w:rsidR="005E6CA4">
        <w:rPr>
          <w:rFonts w:ascii="Constantia" w:hAnsi="Constantia" w:cs="Times New Roman"/>
          <w:bCs/>
          <w:sz w:val="26"/>
          <w:szCs w:val="26"/>
        </w:rPr>
        <w:t xml:space="preserve"> - se vedhæftede fil</w:t>
      </w:r>
    </w:p>
    <w:p w14:paraId="3BF3D2EF" w14:textId="7565999B" w:rsidR="0069288A" w:rsidRPr="00E40B0A" w:rsidRDefault="00E40B0A" w:rsidP="00F75A4E">
      <w:pPr>
        <w:pStyle w:val="Listeafsnit"/>
        <w:spacing w:after="200" w:line="240" w:lineRule="auto"/>
        <w:rPr>
          <w:rFonts w:ascii="Constantia" w:hAnsi="Constantia" w:cs="Times New Roman"/>
          <w:bCs/>
          <w:i/>
          <w:iCs/>
          <w:sz w:val="26"/>
          <w:szCs w:val="26"/>
        </w:rPr>
      </w:pPr>
      <w:r w:rsidRPr="00E40B0A">
        <w:rPr>
          <w:rFonts w:ascii="Constantia" w:hAnsi="Constantia" w:cs="Times New Roman"/>
          <w:bCs/>
          <w:i/>
          <w:iCs/>
          <w:sz w:val="26"/>
          <w:szCs w:val="26"/>
        </w:rPr>
        <w:t xml:space="preserve">Ændring af §19. </w:t>
      </w:r>
      <w:r w:rsidR="00FB6FFF" w:rsidRPr="00E40B0A">
        <w:rPr>
          <w:rFonts w:ascii="Constantia" w:hAnsi="Constantia" w:cs="Times New Roman"/>
          <w:bCs/>
          <w:i/>
          <w:iCs/>
          <w:sz w:val="26"/>
          <w:szCs w:val="26"/>
        </w:rPr>
        <w:t xml:space="preserve">Da bestyrelsen ikke er beslutningsdygtige pga. afbud, </w:t>
      </w: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sender Lone en mail ud til de fraværende medlemmer med </w:t>
      </w:r>
      <w:r w:rsidR="006712F4" w:rsidRPr="00E40B0A">
        <w:rPr>
          <w:rFonts w:ascii="Constantia" w:hAnsi="Constantia" w:cs="Times New Roman"/>
          <w:bCs/>
          <w:i/>
          <w:iCs/>
          <w:sz w:val="26"/>
          <w:szCs w:val="26"/>
        </w:rPr>
        <w:t>ønske</w:t>
      </w: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 om</w:t>
      </w:r>
      <w:r w:rsidR="00FB6FFF" w:rsidRPr="00E40B0A">
        <w:rPr>
          <w:rFonts w:ascii="Constantia" w:hAnsi="Constantia" w:cs="Times New Roman"/>
          <w:bCs/>
          <w:i/>
          <w:iCs/>
          <w:sz w:val="26"/>
          <w:szCs w:val="26"/>
        </w:rPr>
        <w:t xml:space="preserve"> en digital tilkendegivels</w:t>
      </w:r>
      <w:r w:rsidR="006712F4" w:rsidRPr="00E40B0A">
        <w:rPr>
          <w:rFonts w:ascii="Constantia" w:hAnsi="Constantia" w:cs="Times New Roman"/>
          <w:bCs/>
          <w:i/>
          <w:iCs/>
          <w:sz w:val="26"/>
          <w:szCs w:val="26"/>
        </w:rPr>
        <w:t>e senest d. 4. marts.</w:t>
      </w: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 </w:t>
      </w:r>
      <w:r w:rsidR="0069288A" w:rsidRPr="00E40B0A">
        <w:rPr>
          <w:rFonts w:ascii="Constantia" w:hAnsi="Constantia" w:cs="Times New Roman"/>
          <w:bCs/>
          <w:i/>
          <w:iCs/>
          <w:sz w:val="26"/>
          <w:szCs w:val="26"/>
        </w:rPr>
        <w:br/>
      </w:r>
    </w:p>
    <w:p w14:paraId="13EFEFCC" w14:textId="565A9F34" w:rsidR="0069288A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Godkendelse af regnskabet 202</w:t>
      </w:r>
      <w:r w:rsidR="006712F4">
        <w:rPr>
          <w:rFonts w:ascii="Constantia" w:hAnsi="Constantia" w:cs="Times New Roman"/>
          <w:bCs/>
          <w:sz w:val="26"/>
          <w:szCs w:val="26"/>
        </w:rPr>
        <w:t>2</w:t>
      </w:r>
    </w:p>
    <w:p w14:paraId="664B6541" w14:textId="48C7FABA" w:rsidR="0080028B" w:rsidRDefault="006712F4" w:rsidP="0080028B">
      <w:pPr>
        <w:pStyle w:val="Listeafsnit"/>
        <w:spacing w:after="200" w:line="240" w:lineRule="auto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Thomas gennemgår regnskabet. </w:t>
      </w:r>
      <w:r w:rsidR="0080028B">
        <w:rPr>
          <w:rFonts w:ascii="Constantia" w:hAnsi="Constantia" w:cs="Times New Roman"/>
          <w:bCs/>
          <w:i/>
          <w:iCs/>
          <w:sz w:val="26"/>
          <w:szCs w:val="26"/>
        </w:rPr>
        <w:br/>
        <w:t xml:space="preserve">Der er </w:t>
      </w:r>
      <w:r w:rsidR="00E40B0A">
        <w:rPr>
          <w:rFonts w:ascii="Constantia" w:hAnsi="Constantia" w:cs="Times New Roman"/>
          <w:bCs/>
          <w:i/>
          <w:iCs/>
          <w:sz w:val="26"/>
          <w:szCs w:val="26"/>
        </w:rPr>
        <w:t>pt. økonomi</w:t>
      </w:r>
      <w:r w:rsidR="0080028B">
        <w:rPr>
          <w:rFonts w:ascii="Constantia" w:hAnsi="Constantia" w:cs="Times New Roman"/>
          <w:bCs/>
          <w:i/>
          <w:iCs/>
          <w:sz w:val="26"/>
          <w:szCs w:val="26"/>
        </w:rPr>
        <w:t xml:space="preserve"> til at beholde det nuværende personale med 2,3 </w:t>
      </w:r>
      <w:r w:rsidR="00E40B0A">
        <w:rPr>
          <w:rFonts w:ascii="Constantia" w:hAnsi="Constantia" w:cs="Times New Roman"/>
          <w:bCs/>
          <w:i/>
          <w:iCs/>
          <w:sz w:val="26"/>
          <w:szCs w:val="26"/>
        </w:rPr>
        <w:t xml:space="preserve">fuldtidsstillinger </w:t>
      </w:r>
      <w:r w:rsidR="0080028B">
        <w:rPr>
          <w:rFonts w:ascii="Constantia" w:hAnsi="Constantia" w:cs="Times New Roman"/>
          <w:bCs/>
          <w:i/>
          <w:iCs/>
          <w:sz w:val="26"/>
          <w:szCs w:val="26"/>
        </w:rPr>
        <w:t>frem til udgangen af 2025. Der skal i løbet af de kommende år tages stilling til</w:t>
      </w:r>
      <w:r w:rsidR="00E40B0A">
        <w:rPr>
          <w:rFonts w:ascii="Constantia" w:hAnsi="Constantia" w:cs="Times New Roman"/>
          <w:bCs/>
          <w:i/>
          <w:iCs/>
          <w:sz w:val="26"/>
          <w:szCs w:val="26"/>
        </w:rPr>
        <w:t>,</w:t>
      </w:r>
      <w:r w:rsidR="0080028B">
        <w:rPr>
          <w:rFonts w:ascii="Constantia" w:hAnsi="Constantia" w:cs="Times New Roman"/>
          <w:bCs/>
          <w:i/>
          <w:iCs/>
          <w:sz w:val="26"/>
          <w:szCs w:val="26"/>
        </w:rPr>
        <w:t xml:space="preserve"> om man vil skære ned på ansættelserne eller beholde den nuværende ansættelsesgrad på RAMS. </w:t>
      </w:r>
      <w:r w:rsidR="00E40B0A">
        <w:rPr>
          <w:rFonts w:ascii="Constantia" w:hAnsi="Constantia" w:cs="Times New Roman"/>
          <w:bCs/>
          <w:i/>
          <w:iCs/>
          <w:sz w:val="26"/>
          <w:szCs w:val="26"/>
        </w:rPr>
        <w:t xml:space="preserve">Lise foreslår, at vi sender tilbud til biskoppen ang. aflønning af RAMS’ teolog. </w:t>
      </w:r>
      <w:r w:rsidR="0080028B">
        <w:rPr>
          <w:rFonts w:ascii="Constantia" w:hAnsi="Constantia" w:cs="Times New Roman"/>
          <w:bCs/>
          <w:i/>
          <w:iCs/>
          <w:sz w:val="26"/>
          <w:szCs w:val="26"/>
        </w:rPr>
        <w:t>Vi ser tiden an</w:t>
      </w:r>
      <w:r w:rsidR="00E40B0A">
        <w:rPr>
          <w:rFonts w:ascii="Constantia" w:hAnsi="Constantia" w:cs="Times New Roman"/>
          <w:bCs/>
          <w:i/>
          <w:iCs/>
          <w:sz w:val="26"/>
          <w:szCs w:val="26"/>
        </w:rPr>
        <w:t>,</w:t>
      </w:r>
      <w:r w:rsidR="0080028B">
        <w:rPr>
          <w:rFonts w:ascii="Constantia" w:hAnsi="Constantia" w:cs="Times New Roman"/>
          <w:bCs/>
          <w:i/>
          <w:iCs/>
          <w:sz w:val="26"/>
          <w:szCs w:val="26"/>
        </w:rPr>
        <w:t xml:space="preserve"> til Peter vender tilbage i sin stilling som teolog på RAMS pr. d. 1. august. </w:t>
      </w:r>
    </w:p>
    <w:p w14:paraId="414A0092" w14:textId="7A88A24D" w:rsidR="0080028B" w:rsidRDefault="0080028B" w:rsidP="0080028B">
      <w:pPr>
        <w:pStyle w:val="Listeafsnit"/>
        <w:spacing w:after="200" w:line="240" w:lineRule="auto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Johannes spørger, om det har været overvejet at dele kassebeholdningen ud over flere banker, så man undgår negative renter. Der er mange ubekendte i forhold til </w:t>
      </w:r>
      <w:r w:rsidR="002C3794">
        <w:rPr>
          <w:rFonts w:ascii="Constantia" w:hAnsi="Constantia" w:cs="Times New Roman"/>
          <w:bCs/>
          <w:i/>
          <w:iCs/>
          <w:sz w:val="26"/>
          <w:szCs w:val="26"/>
        </w:rPr>
        <w:t>rente</w:t>
      </w:r>
      <w:r w:rsidR="00CF79D4">
        <w:rPr>
          <w:rFonts w:ascii="Constantia" w:hAnsi="Constantia" w:cs="Times New Roman"/>
          <w:bCs/>
          <w:i/>
          <w:iCs/>
          <w:sz w:val="26"/>
          <w:szCs w:val="26"/>
        </w:rPr>
        <w:t>udviklingen</w:t>
      </w:r>
      <w:r w:rsidR="002C3794">
        <w:rPr>
          <w:rFonts w:ascii="Constantia" w:hAnsi="Constantia" w:cs="Times New Roman"/>
          <w:bCs/>
          <w:i/>
          <w:iCs/>
          <w:sz w:val="26"/>
          <w:szCs w:val="26"/>
        </w:rPr>
        <w:t>, så det overvejes ikke</w:t>
      </w:r>
      <w:r w:rsidR="00CF79D4">
        <w:rPr>
          <w:rFonts w:ascii="Constantia" w:hAnsi="Constantia" w:cs="Times New Roman"/>
          <w:bCs/>
          <w:i/>
          <w:iCs/>
          <w:sz w:val="26"/>
          <w:szCs w:val="26"/>
        </w:rPr>
        <w:t xml:space="preserve"> i øjeblikket</w:t>
      </w:r>
      <w:r w:rsidR="002C3794">
        <w:rPr>
          <w:rFonts w:ascii="Constantia" w:hAnsi="Constantia" w:cs="Times New Roman"/>
          <w:bCs/>
          <w:i/>
          <w:iCs/>
          <w:sz w:val="26"/>
          <w:szCs w:val="26"/>
        </w:rPr>
        <w:t xml:space="preserve">. </w:t>
      </w:r>
    </w:p>
    <w:p w14:paraId="76CF17D5" w14:textId="5301C9FA" w:rsidR="0069288A" w:rsidRDefault="0080028B" w:rsidP="0080028B">
      <w:pPr>
        <w:pStyle w:val="Listeafsnit"/>
        <w:spacing w:after="200" w:line="240" w:lineRule="auto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>Regnskabet godkendes</w:t>
      </w:r>
      <w:r w:rsidR="00CF79D4">
        <w:rPr>
          <w:rFonts w:ascii="Constantia" w:hAnsi="Constantia" w:cs="Times New Roman"/>
          <w:bCs/>
          <w:i/>
          <w:iCs/>
          <w:sz w:val="26"/>
          <w:szCs w:val="26"/>
        </w:rPr>
        <w:t>, men skal underskrives. Alle bestyrelsesmedlemmer modtager sandsynligvis i marts måned et link til digital underskrift via e-mail.</w:t>
      </w:r>
    </w:p>
    <w:p w14:paraId="06AE6972" w14:textId="77777777" w:rsidR="00CF79D4" w:rsidRPr="0080028B" w:rsidRDefault="00CF79D4" w:rsidP="0080028B">
      <w:pPr>
        <w:pStyle w:val="Listeafsnit"/>
        <w:spacing w:after="200" w:line="240" w:lineRule="auto"/>
        <w:rPr>
          <w:rFonts w:ascii="Constantia" w:hAnsi="Constantia" w:cs="Times New Roman"/>
          <w:bCs/>
          <w:i/>
          <w:iCs/>
          <w:sz w:val="26"/>
          <w:szCs w:val="26"/>
        </w:rPr>
      </w:pPr>
    </w:p>
    <w:p w14:paraId="5CE22173" w14:textId="0928583A" w:rsidR="00F75A4E" w:rsidRDefault="0069288A" w:rsidP="00F75A4E">
      <w:pPr>
        <w:pStyle w:val="Listeafsnit"/>
        <w:numPr>
          <w:ilvl w:val="0"/>
          <w:numId w:val="4"/>
        </w:numPr>
        <w:spacing w:after="200"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Nyt fra FU</w:t>
      </w:r>
    </w:p>
    <w:p w14:paraId="6BCD51AE" w14:textId="39C49AED" w:rsidR="00F75A4E" w:rsidRDefault="002C3794" w:rsidP="00F75A4E">
      <w:pPr>
        <w:pStyle w:val="Listeafsnit"/>
        <w:spacing w:after="200" w:line="240" w:lineRule="auto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>APV gennemføres til foråret.</w:t>
      </w:r>
    </w:p>
    <w:p w14:paraId="6CB82E57" w14:textId="3E437E19" w:rsidR="002C3794" w:rsidRDefault="002C3794" w:rsidP="00F75A4E">
      <w:pPr>
        <w:pStyle w:val="Listeafsnit"/>
        <w:spacing w:after="200" w:line="240" w:lineRule="auto"/>
        <w:rPr>
          <w:rFonts w:ascii="Constantia" w:hAnsi="Constantia" w:cs="Times New Roman"/>
          <w:bCs/>
          <w:i/>
          <w:iCs/>
          <w:sz w:val="26"/>
          <w:szCs w:val="26"/>
        </w:rPr>
      </w:pPr>
      <w:r>
        <w:rPr>
          <w:rFonts w:ascii="Constantia" w:hAnsi="Constantia" w:cs="Times New Roman"/>
          <w:bCs/>
          <w:i/>
          <w:iCs/>
          <w:sz w:val="26"/>
          <w:szCs w:val="26"/>
        </w:rPr>
        <w:t>M</w:t>
      </w:r>
      <w:r w:rsidR="00822C0C">
        <w:rPr>
          <w:rFonts w:ascii="Constantia" w:hAnsi="Constantia" w:cs="Times New Roman"/>
          <w:bCs/>
          <w:i/>
          <w:iCs/>
          <w:sz w:val="26"/>
          <w:szCs w:val="26"/>
        </w:rPr>
        <w:t>US</w:t>
      </w:r>
      <w:r>
        <w:rPr>
          <w:rFonts w:ascii="Constantia" w:hAnsi="Constantia" w:cs="Times New Roman"/>
          <w:bCs/>
          <w:i/>
          <w:iCs/>
          <w:sz w:val="26"/>
          <w:szCs w:val="26"/>
        </w:rPr>
        <w:t xml:space="preserve">-samtaler afholdes i juni måned. </w:t>
      </w:r>
    </w:p>
    <w:p w14:paraId="7ABF75BD" w14:textId="77777777" w:rsidR="0069288A" w:rsidRPr="005E6CA4" w:rsidRDefault="0069288A" w:rsidP="0069288A">
      <w:pPr>
        <w:pStyle w:val="Listeafsnit"/>
        <w:spacing w:line="240" w:lineRule="auto"/>
        <w:rPr>
          <w:rFonts w:ascii="Constantia" w:hAnsi="Constantia" w:cs="Times New Roman"/>
          <w:bCs/>
          <w:sz w:val="26"/>
          <w:szCs w:val="26"/>
        </w:rPr>
      </w:pPr>
    </w:p>
    <w:p w14:paraId="1E14C482" w14:textId="3EC36B49" w:rsidR="0069288A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Nyt fra ”Hundehuset”</w:t>
      </w:r>
    </w:p>
    <w:p w14:paraId="51534698" w14:textId="763B37FB" w:rsidR="009D1645" w:rsidRPr="008326D4" w:rsidRDefault="00CF79D4" w:rsidP="00CF79D4">
      <w:pPr>
        <w:ind w:left="360"/>
        <w:rPr>
          <w:rFonts w:ascii="Constantia" w:hAnsi="Constantia" w:cstheme="minorHAnsi"/>
          <w:i/>
          <w:iCs/>
          <w:sz w:val="26"/>
          <w:szCs w:val="26"/>
        </w:rPr>
      </w:pPr>
      <w:r w:rsidRPr="008326D4">
        <w:rPr>
          <w:rFonts w:ascii="Constantia" w:hAnsi="Constantia" w:cstheme="minorHAnsi"/>
          <w:i/>
          <w:iCs/>
          <w:sz w:val="26"/>
          <w:szCs w:val="26"/>
        </w:rPr>
        <w:lastRenderedPageBreak/>
        <w:t xml:space="preserve">Vibeke fortæller </w:t>
      </w:r>
      <w:r w:rsidR="001F5837" w:rsidRPr="008326D4">
        <w:rPr>
          <w:rFonts w:ascii="Constantia" w:hAnsi="Constantia" w:cstheme="minorHAnsi"/>
          <w:i/>
          <w:iCs/>
          <w:sz w:val="26"/>
          <w:szCs w:val="26"/>
        </w:rPr>
        <w:t xml:space="preserve">om </w:t>
      </w:r>
      <w:r w:rsidRPr="008326D4">
        <w:rPr>
          <w:rFonts w:ascii="Constantia" w:hAnsi="Constantia" w:cstheme="minorHAnsi"/>
          <w:i/>
          <w:iCs/>
          <w:sz w:val="26"/>
          <w:szCs w:val="26"/>
        </w:rPr>
        <w:t xml:space="preserve">salmesangsarrangementet 2021, som det, trods stigende </w:t>
      </w:r>
      <w:proofErr w:type="spellStart"/>
      <w:r w:rsidRPr="008326D4">
        <w:rPr>
          <w:rFonts w:ascii="Constantia" w:hAnsi="Constantia" w:cstheme="minorHAnsi"/>
          <w:i/>
          <w:iCs/>
          <w:sz w:val="26"/>
          <w:szCs w:val="26"/>
        </w:rPr>
        <w:t>coronasmitte</w:t>
      </w:r>
      <w:proofErr w:type="spellEnd"/>
      <w:r w:rsidR="001F5837" w:rsidRPr="008326D4">
        <w:rPr>
          <w:rFonts w:ascii="Constantia" w:hAnsi="Constantia" w:cstheme="minorHAnsi"/>
          <w:i/>
          <w:iCs/>
          <w:sz w:val="26"/>
          <w:szCs w:val="26"/>
        </w:rPr>
        <w:t xml:space="preserve"> på skolerne</w:t>
      </w:r>
      <w:r w:rsidRPr="008326D4">
        <w:rPr>
          <w:rFonts w:ascii="Constantia" w:hAnsi="Constantia" w:cstheme="minorHAnsi"/>
          <w:i/>
          <w:iCs/>
          <w:sz w:val="26"/>
          <w:szCs w:val="26"/>
        </w:rPr>
        <w:t xml:space="preserve">, lykkedes at </w:t>
      </w:r>
      <w:r w:rsidR="001F5837" w:rsidRPr="008326D4">
        <w:rPr>
          <w:rFonts w:ascii="Constantia" w:hAnsi="Constantia" w:cstheme="minorHAnsi"/>
          <w:i/>
          <w:iCs/>
          <w:sz w:val="26"/>
          <w:szCs w:val="26"/>
        </w:rPr>
        <w:t xml:space="preserve">gennemføre. </w:t>
      </w:r>
      <w:r w:rsidR="009D1645" w:rsidRPr="008326D4">
        <w:rPr>
          <w:rFonts w:ascii="Constantia" w:hAnsi="Constantia" w:cstheme="minorHAnsi"/>
          <w:i/>
          <w:iCs/>
          <w:sz w:val="26"/>
          <w:szCs w:val="26"/>
        </w:rPr>
        <w:t>Der var 4800 tilmeldte elever og t</w:t>
      </w:r>
      <w:r w:rsidR="001F5837" w:rsidRPr="008326D4">
        <w:rPr>
          <w:rFonts w:ascii="Constantia" w:hAnsi="Constantia" w:cstheme="minorHAnsi"/>
          <w:i/>
          <w:iCs/>
          <w:sz w:val="26"/>
          <w:szCs w:val="26"/>
        </w:rPr>
        <w:t xml:space="preserve">emaet var </w:t>
      </w:r>
      <w:r w:rsidR="009D1645" w:rsidRPr="008326D4">
        <w:rPr>
          <w:rFonts w:ascii="Constantia" w:hAnsi="Constantia" w:cstheme="minorHAnsi"/>
          <w:i/>
          <w:iCs/>
          <w:sz w:val="26"/>
          <w:szCs w:val="26"/>
        </w:rPr>
        <w:t>g</w:t>
      </w:r>
      <w:r w:rsidR="001F5837" w:rsidRPr="008326D4">
        <w:rPr>
          <w:rFonts w:ascii="Constantia" w:hAnsi="Constantia" w:cstheme="minorHAnsi"/>
          <w:i/>
          <w:iCs/>
          <w:sz w:val="26"/>
          <w:szCs w:val="26"/>
        </w:rPr>
        <w:t>udsbilleder i mange afskygninger.</w:t>
      </w:r>
      <w:r w:rsidRPr="008326D4">
        <w:rPr>
          <w:rFonts w:ascii="Constantia" w:hAnsi="Constantia" w:cstheme="minorHAnsi"/>
          <w:i/>
          <w:iCs/>
          <w:sz w:val="26"/>
          <w:szCs w:val="26"/>
        </w:rPr>
        <w:br/>
        <w:t>Salmesang 2022</w:t>
      </w:r>
      <w:r w:rsidR="001F5837" w:rsidRPr="008326D4">
        <w:rPr>
          <w:rFonts w:ascii="Constantia" w:hAnsi="Constantia" w:cstheme="minorHAnsi"/>
          <w:i/>
          <w:iCs/>
          <w:sz w:val="26"/>
          <w:szCs w:val="26"/>
        </w:rPr>
        <w:t xml:space="preserve"> bliver en stærkt revideret udgave af materialet ”Skibet er ladet med…” fra 2018. </w:t>
      </w:r>
      <w:r w:rsidR="009D1645" w:rsidRPr="008326D4">
        <w:rPr>
          <w:rFonts w:ascii="Constantia" w:hAnsi="Constantia" w:cstheme="minorHAnsi"/>
          <w:i/>
          <w:iCs/>
          <w:sz w:val="26"/>
          <w:szCs w:val="26"/>
        </w:rPr>
        <w:t xml:space="preserve">Materialet består af de </w:t>
      </w:r>
      <w:r w:rsidR="001F5837" w:rsidRPr="008326D4">
        <w:rPr>
          <w:rFonts w:ascii="Constantia" w:hAnsi="Constantia" w:cstheme="minorHAnsi"/>
          <w:i/>
          <w:iCs/>
          <w:sz w:val="26"/>
          <w:szCs w:val="26"/>
        </w:rPr>
        <w:t xml:space="preserve">samme salmer, men </w:t>
      </w:r>
      <w:r w:rsidR="009D1645" w:rsidRPr="008326D4">
        <w:rPr>
          <w:rFonts w:ascii="Constantia" w:hAnsi="Constantia" w:cstheme="minorHAnsi"/>
          <w:i/>
          <w:iCs/>
          <w:sz w:val="26"/>
          <w:szCs w:val="26"/>
        </w:rPr>
        <w:t>strukturen er ændret</w:t>
      </w:r>
      <w:r w:rsidR="008326D4" w:rsidRPr="008326D4">
        <w:rPr>
          <w:rFonts w:ascii="Constantia" w:hAnsi="Constantia" w:cstheme="minorHAnsi"/>
          <w:i/>
          <w:iCs/>
          <w:sz w:val="26"/>
          <w:szCs w:val="26"/>
        </w:rPr>
        <w:t xml:space="preserve"> og d</w:t>
      </w:r>
      <w:r w:rsidR="009D1645" w:rsidRPr="008326D4">
        <w:rPr>
          <w:rFonts w:ascii="Constantia" w:hAnsi="Constantia" w:cstheme="minorHAnsi"/>
          <w:i/>
          <w:iCs/>
          <w:sz w:val="26"/>
          <w:szCs w:val="26"/>
        </w:rPr>
        <w:t>er er nye aktiviteter</w:t>
      </w:r>
      <w:r w:rsidR="008326D4" w:rsidRPr="008326D4">
        <w:rPr>
          <w:rFonts w:ascii="Constantia" w:hAnsi="Constantia" w:cstheme="minorHAnsi"/>
          <w:i/>
          <w:iCs/>
          <w:sz w:val="26"/>
          <w:szCs w:val="26"/>
        </w:rPr>
        <w:t xml:space="preserve">. Tekstmængden </w:t>
      </w:r>
      <w:r w:rsidR="001F5837" w:rsidRPr="008326D4">
        <w:rPr>
          <w:rFonts w:ascii="Constantia" w:hAnsi="Constantia" w:cstheme="minorHAnsi"/>
          <w:i/>
          <w:iCs/>
          <w:sz w:val="26"/>
          <w:szCs w:val="26"/>
        </w:rPr>
        <w:t>begrænse</w:t>
      </w:r>
      <w:r w:rsidR="008326D4" w:rsidRPr="008326D4">
        <w:rPr>
          <w:rFonts w:ascii="Constantia" w:hAnsi="Constantia" w:cstheme="minorHAnsi"/>
          <w:i/>
          <w:iCs/>
          <w:sz w:val="26"/>
          <w:szCs w:val="26"/>
        </w:rPr>
        <w:t xml:space="preserve">s </w:t>
      </w:r>
      <w:r w:rsidR="009D1645" w:rsidRPr="008326D4">
        <w:rPr>
          <w:rFonts w:ascii="Constantia" w:hAnsi="Constantia" w:cstheme="minorHAnsi"/>
          <w:i/>
          <w:iCs/>
          <w:sz w:val="26"/>
          <w:szCs w:val="26"/>
        </w:rPr>
        <w:t xml:space="preserve">og </w:t>
      </w:r>
      <w:r w:rsidR="008326D4" w:rsidRPr="008326D4">
        <w:rPr>
          <w:rFonts w:ascii="Constantia" w:hAnsi="Constantia" w:cstheme="minorHAnsi"/>
          <w:i/>
          <w:iCs/>
          <w:sz w:val="26"/>
          <w:szCs w:val="26"/>
        </w:rPr>
        <w:t xml:space="preserve">i </w:t>
      </w:r>
      <w:r w:rsidR="009D1645" w:rsidRPr="008326D4">
        <w:rPr>
          <w:rFonts w:ascii="Constantia" w:hAnsi="Constantia" w:cstheme="minorHAnsi"/>
          <w:i/>
          <w:iCs/>
          <w:sz w:val="26"/>
          <w:szCs w:val="26"/>
        </w:rPr>
        <w:t xml:space="preserve">stedet </w:t>
      </w:r>
      <w:r w:rsidR="008326D4" w:rsidRPr="008326D4">
        <w:rPr>
          <w:rFonts w:ascii="Constantia" w:hAnsi="Constantia" w:cstheme="minorHAnsi"/>
          <w:i/>
          <w:iCs/>
          <w:sz w:val="26"/>
          <w:szCs w:val="26"/>
        </w:rPr>
        <w:t xml:space="preserve">bruges i højere grad </w:t>
      </w:r>
      <w:r w:rsidR="009D1645" w:rsidRPr="008326D4">
        <w:rPr>
          <w:rFonts w:ascii="Constantia" w:hAnsi="Constantia" w:cstheme="minorHAnsi"/>
          <w:i/>
          <w:iCs/>
          <w:sz w:val="26"/>
          <w:szCs w:val="26"/>
        </w:rPr>
        <w:t xml:space="preserve">lydfortællinger og små film. </w:t>
      </w:r>
    </w:p>
    <w:p w14:paraId="0E7791AB" w14:textId="37C1AA59" w:rsidR="00CF79D4" w:rsidRPr="008326D4" w:rsidRDefault="009D1645" w:rsidP="00CF79D4">
      <w:pPr>
        <w:ind w:left="360"/>
        <w:rPr>
          <w:rFonts w:ascii="Constantia" w:hAnsi="Constantia" w:cstheme="minorHAnsi"/>
          <w:i/>
          <w:iCs/>
          <w:sz w:val="26"/>
          <w:szCs w:val="26"/>
        </w:rPr>
      </w:pPr>
      <w:r w:rsidRPr="008326D4">
        <w:rPr>
          <w:rFonts w:ascii="Constantia" w:hAnsi="Constantia" w:cstheme="minorHAnsi"/>
          <w:i/>
          <w:iCs/>
          <w:sz w:val="26"/>
          <w:szCs w:val="26"/>
        </w:rPr>
        <w:t>Derud</w:t>
      </w:r>
      <w:r w:rsidR="008326D4">
        <w:rPr>
          <w:rFonts w:ascii="Constantia" w:hAnsi="Constantia" w:cstheme="minorHAnsi"/>
          <w:i/>
          <w:iCs/>
          <w:sz w:val="26"/>
          <w:szCs w:val="26"/>
        </w:rPr>
        <w:t>o</w:t>
      </w:r>
      <w:r w:rsidRPr="008326D4">
        <w:rPr>
          <w:rFonts w:ascii="Constantia" w:hAnsi="Constantia" w:cstheme="minorHAnsi"/>
          <w:i/>
          <w:iCs/>
          <w:sz w:val="26"/>
          <w:szCs w:val="26"/>
        </w:rPr>
        <w:t xml:space="preserve">ver planlægges følgende nye </w:t>
      </w:r>
      <w:r w:rsidR="00CF79D4" w:rsidRPr="008326D4">
        <w:rPr>
          <w:rFonts w:ascii="Constantia" w:hAnsi="Constantia" w:cstheme="minorHAnsi"/>
          <w:i/>
          <w:iCs/>
          <w:sz w:val="26"/>
          <w:szCs w:val="26"/>
        </w:rPr>
        <w:t>projekter</w:t>
      </w:r>
      <w:r w:rsidRPr="008326D4">
        <w:rPr>
          <w:rFonts w:ascii="Constantia" w:hAnsi="Constantia" w:cstheme="minorHAnsi"/>
          <w:i/>
          <w:iCs/>
          <w:sz w:val="26"/>
          <w:szCs w:val="26"/>
        </w:rPr>
        <w:t xml:space="preserve"> til bestilling til skoleåret 22-23:</w:t>
      </w:r>
    </w:p>
    <w:p w14:paraId="624AB609" w14:textId="77777777" w:rsidR="00A81C12" w:rsidRPr="008326D4" w:rsidRDefault="00CF79D4" w:rsidP="00A81C12">
      <w:pPr>
        <w:ind w:left="360"/>
        <w:rPr>
          <w:rFonts w:ascii="Constantia" w:hAnsi="Constantia" w:cstheme="minorHAnsi"/>
          <w:i/>
          <w:iCs/>
          <w:color w:val="1D1D1B"/>
          <w:sz w:val="26"/>
          <w:szCs w:val="26"/>
        </w:rPr>
      </w:pPr>
      <w:r w:rsidRPr="008326D4">
        <w:rPr>
          <w:rFonts w:ascii="Constantia" w:hAnsi="Constantia" w:cstheme="minorHAnsi"/>
          <w:i/>
          <w:iCs/>
          <w:sz w:val="26"/>
          <w:szCs w:val="26"/>
          <w:u w:val="single"/>
        </w:rPr>
        <w:t>Fold en bibel - 1. - 3. klasse</w:t>
      </w:r>
      <w:r w:rsidR="009D1645" w:rsidRPr="008326D4">
        <w:rPr>
          <w:rFonts w:ascii="Constantia" w:hAnsi="Constantia" w:cstheme="minorHAnsi"/>
          <w:i/>
          <w:iCs/>
          <w:sz w:val="26"/>
          <w:szCs w:val="26"/>
          <w:u w:val="single"/>
        </w:rPr>
        <w:t>:</w:t>
      </w:r>
      <w:r w:rsidR="009D1645" w:rsidRPr="008326D4">
        <w:rPr>
          <w:rFonts w:ascii="Constantia" w:hAnsi="Constantia" w:cstheme="minorHAnsi"/>
          <w:i/>
          <w:iCs/>
          <w:sz w:val="26"/>
          <w:szCs w:val="26"/>
        </w:rPr>
        <w:br/>
      </w:r>
      <w:r w:rsidR="00A81C12" w:rsidRPr="008326D4">
        <w:rPr>
          <w:rFonts w:ascii="Constantia" w:hAnsi="Constantia" w:cstheme="minorHAnsi"/>
          <w:i/>
          <w:iCs/>
          <w:color w:val="1D1D1B"/>
          <w:sz w:val="26"/>
          <w:szCs w:val="26"/>
        </w:rPr>
        <w:t>Et projekt, der giver eleverne grundlæggende viden om Bibelen og dens oprindelse. Eleverne skal selv lave en foldebibel med billeder og ord, der giver overblik over bibelen.</w:t>
      </w:r>
    </w:p>
    <w:p w14:paraId="770D913C" w14:textId="119FAA0C" w:rsidR="00A81C12" w:rsidRPr="008326D4" w:rsidRDefault="00CF79D4" w:rsidP="00A81C12">
      <w:pPr>
        <w:ind w:left="360"/>
        <w:rPr>
          <w:rFonts w:ascii="Constantia" w:hAnsi="Constantia" w:cstheme="minorHAnsi"/>
          <w:i/>
          <w:iCs/>
          <w:sz w:val="26"/>
          <w:szCs w:val="26"/>
        </w:rPr>
      </w:pPr>
      <w:r w:rsidRPr="008326D4">
        <w:rPr>
          <w:rFonts w:ascii="Constantia" w:hAnsi="Constantia" w:cstheme="minorHAnsi"/>
          <w:i/>
          <w:iCs/>
          <w:sz w:val="26"/>
          <w:szCs w:val="26"/>
          <w:u w:val="single"/>
        </w:rPr>
        <w:t>Påskeprojekt 2. - 4. klasse</w:t>
      </w:r>
      <w:r w:rsidR="00A81C12" w:rsidRPr="008326D4">
        <w:rPr>
          <w:rFonts w:ascii="Constantia" w:hAnsi="Constantia" w:cstheme="minorHAnsi"/>
          <w:i/>
          <w:iCs/>
          <w:sz w:val="26"/>
          <w:szCs w:val="26"/>
          <w:u w:val="single"/>
        </w:rPr>
        <w:t>:</w:t>
      </w:r>
      <w:r w:rsidR="00A81C12" w:rsidRPr="008326D4">
        <w:rPr>
          <w:rFonts w:ascii="Constantia" w:hAnsi="Constantia" w:cstheme="minorHAnsi"/>
          <w:i/>
          <w:iCs/>
          <w:sz w:val="26"/>
          <w:szCs w:val="26"/>
        </w:rPr>
        <w:br/>
        <w:t xml:space="preserve">Projektet tager udgangspunkt i påsketraditioner og symboler og deres oprindelse. Den jødiske </w:t>
      </w:r>
      <w:proofErr w:type="spellStart"/>
      <w:r w:rsidR="00A81C12" w:rsidRPr="008326D4">
        <w:rPr>
          <w:rFonts w:ascii="Constantia" w:hAnsi="Constantia" w:cstheme="minorHAnsi"/>
          <w:i/>
          <w:iCs/>
          <w:sz w:val="26"/>
          <w:szCs w:val="26"/>
        </w:rPr>
        <w:t>pesach</w:t>
      </w:r>
      <w:proofErr w:type="spellEnd"/>
      <w:r w:rsidR="00A81C12" w:rsidRPr="008326D4">
        <w:rPr>
          <w:rFonts w:ascii="Constantia" w:hAnsi="Constantia" w:cstheme="minorHAnsi"/>
          <w:i/>
          <w:iCs/>
          <w:sz w:val="26"/>
          <w:szCs w:val="26"/>
        </w:rPr>
        <w:t xml:space="preserve"> kobles til den kristne påske. Til projektet skal eleverne bl.a. arbejde med fire malerier, der illustrerer påskedagene, og der produceres fire små film med Charlotte Thea Gade, præst i Treenighedskirken i Esbjerg, der fortæller om påskens begivenheder. Der er indlagt et kirkebesøg i projektet.</w:t>
      </w:r>
    </w:p>
    <w:p w14:paraId="005D72CA" w14:textId="77777777" w:rsidR="00FB12C4" w:rsidRPr="008326D4" w:rsidRDefault="00CF79D4" w:rsidP="00FB12C4">
      <w:pPr>
        <w:ind w:left="360"/>
        <w:rPr>
          <w:rFonts w:ascii="Constantia" w:hAnsi="Constantia" w:cstheme="minorHAnsi"/>
          <w:i/>
          <w:iCs/>
          <w:sz w:val="26"/>
          <w:szCs w:val="26"/>
        </w:rPr>
      </w:pPr>
      <w:r w:rsidRPr="008326D4">
        <w:rPr>
          <w:rFonts w:ascii="Constantia" w:hAnsi="Constantia" w:cstheme="minorHAnsi"/>
          <w:i/>
          <w:iCs/>
          <w:sz w:val="26"/>
          <w:szCs w:val="26"/>
          <w:u w:val="single"/>
        </w:rPr>
        <w:t>Emma og Viktor 3. - 4. klasse</w:t>
      </w:r>
      <w:r w:rsidR="00A81C12" w:rsidRPr="008326D4">
        <w:rPr>
          <w:rFonts w:ascii="Constantia" w:hAnsi="Constantia" w:cstheme="minorHAnsi"/>
          <w:i/>
          <w:iCs/>
          <w:sz w:val="26"/>
          <w:szCs w:val="26"/>
          <w:u w:val="single"/>
        </w:rPr>
        <w:t>:</w:t>
      </w:r>
      <w:r w:rsidR="00A81C12" w:rsidRPr="008326D4">
        <w:rPr>
          <w:rFonts w:ascii="Constantia" w:hAnsi="Constantia" w:cstheme="minorHAnsi"/>
          <w:i/>
          <w:iCs/>
          <w:sz w:val="26"/>
          <w:szCs w:val="26"/>
        </w:rPr>
        <w:br/>
        <w:t>Med udgangspunkt i skabelsen tager to børn på opdagelse i verden: Den sansede, videnskaben, menneskets indre (sind) og i samfundet. Der er indlagt et kirkebesøg i projektet.</w:t>
      </w:r>
    </w:p>
    <w:p w14:paraId="69F798B9" w14:textId="519136C9" w:rsidR="00F75A4E" w:rsidRPr="008326D4" w:rsidRDefault="00CF79D4" w:rsidP="008326D4">
      <w:pPr>
        <w:ind w:left="360"/>
        <w:rPr>
          <w:rFonts w:ascii="Constantia" w:hAnsi="Constantia" w:cstheme="minorHAnsi"/>
          <w:i/>
          <w:iCs/>
          <w:sz w:val="26"/>
          <w:szCs w:val="26"/>
        </w:rPr>
      </w:pPr>
      <w:r w:rsidRPr="008326D4">
        <w:rPr>
          <w:rFonts w:ascii="Constantia" w:hAnsi="Constantia" w:cstheme="minorHAnsi"/>
          <w:i/>
          <w:iCs/>
          <w:sz w:val="26"/>
          <w:szCs w:val="26"/>
          <w:u w:val="single"/>
        </w:rPr>
        <w:t>På rejse med Grundtvig 4. - 6. klasse</w:t>
      </w:r>
      <w:r w:rsidR="00FB12C4" w:rsidRPr="008326D4">
        <w:rPr>
          <w:rFonts w:ascii="Constantia" w:hAnsi="Constantia" w:cstheme="minorHAnsi"/>
          <w:i/>
          <w:iCs/>
          <w:sz w:val="26"/>
          <w:szCs w:val="26"/>
          <w:u w:val="single"/>
        </w:rPr>
        <w:t>:</w:t>
      </w:r>
      <w:r w:rsidR="00FB12C4" w:rsidRPr="008326D4">
        <w:rPr>
          <w:rFonts w:ascii="Constantia" w:hAnsi="Constantia" w:cstheme="minorHAnsi"/>
          <w:i/>
          <w:iCs/>
          <w:sz w:val="26"/>
          <w:szCs w:val="26"/>
        </w:rPr>
        <w:br/>
        <w:t xml:space="preserve">I anledning af 150 året for Grundtvigs død samarbejder vi med andre skoletjenester om et projekt til mellemtrinnet om Grundtvigs indflydelse på folkekirken, folkestyret og folkeskolen. </w:t>
      </w:r>
      <w:r w:rsidR="008326D4" w:rsidRPr="008326D4">
        <w:rPr>
          <w:rFonts w:ascii="Constantia" w:hAnsi="Constantia" w:cstheme="minorHAnsi"/>
          <w:i/>
          <w:iCs/>
          <w:sz w:val="26"/>
          <w:szCs w:val="26"/>
        </w:rPr>
        <w:t>Der udarbejdes bl.a. en tegneserie til projektet. RAMS’ medarbejdere</w:t>
      </w:r>
      <w:r w:rsidR="00FB12C4" w:rsidRPr="008326D4">
        <w:rPr>
          <w:rFonts w:ascii="Constantia" w:hAnsi="Constantia" w:cstheme="minorHAnsi"/>
          <w:i/>
          <w:iCs/>
          <w:sz w:val="26"/>
          <w:szCs w:val="26"/>
        </w:rPr>
        <w:t xml:space="preserve"> er medforfattere på projektet. </w:t>
      </w:r>
    </w:p>
    <w:p w14:paraId="1DC3688D" w14:textId="77777777" w:rsidR="0069288A" w:rsidRPr="005E6CA4" w:rsidRDefault="0069288A" w:rsidP="0069288A">
      <w:pPr>
        <w:pStyle w:val="Listeafsnit"/>
        <w:rPr>
          <w:rFonts w:ascii="Constantia" w:hAnsi="Constantia" w:cs="Times New Roman"/>
          <w:bCs/>
          <w:sz w:val="26"/>
          <w:szCs w:val="26"/>
        </w:rPr>
      </w:pPr>
    </w:p>
    <w:p w14:paraId="551D313C" w14:textId="66A40896" w:rsidR="008326D4" w:rsidRPr="008326D4" w:rsidRDefault="00014083" w:rsidP="008326D4">
      <w:pPr>
        <w:pStyle w:val="Listeafsnit"/>
        <w:numPr>
          <w:ilvl w:val="0"/>
          <w:numId w:val="4"/>
        </w:numPr>
        <w:spacing w:after="200"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Hvad skal RAMS tilbyde stiftets præster</w:t>
      </w:r>
    </w:p>
    <w:p w14:paraId="5D3A98F1" w14:textId="123E3FB3" w:rsidR="008326D4" w:rsidRPr="008326D4" w:rsidRDefault="008326D4" w:rsidP="008326D4">
      <w:pPr>
        <w:ind w:left="360"/>
        <w:rPr>
          <w:rFonts w:ascii="Constantia" w:hAnsi="Constantia" w:cs="Arial"/>
          <w:i/>
          <w:iCs/>
          <w:sz w:val="26"/>
          <w:szCs w:val="26"/>
        </w:rPr>
      </w:pPr>
      <w:r w:rsidRPr="008326D4">
        <w:rPr>
          <w:rFonts w:ascii="Constantia" w:hAnsi="Constantia" w:cs="Arial"/>
          <w:i/>
          <w:iCs/>
          <w:sz w:val="26"/>
          <w:szCs w:val="26"/>
        </w:rPr>
        <w:t>I sommeren 2021</w:t>
      </w:r>
      <w:r>
        <w:rPr>
          <w:rFonts w:ascii="Constantia" w:hAnsi="Constantia" w:cs="Arial"/>
          <w:i/>
          <w:iCs/>
          <w:sz w:val="26"/>
          <w:szCs w:val="26"/>
        </w:rPr>
        <w:t xml:space="preserve"> var RAMS’ medarbejdere</w:t>
      </w:r>
      <w:r w:rsidRPr="008326D4">
        <w:rPr>
          <w:rFonts w:ascii="Constantia" w:hAnsi="Constantia" w:cs="Arial"/>
          <w:i/>
          <w:iCs/>
          <w:sz w:val="26"/>
          <w:szCs w:val="26"/>
        </w:rPr>
        <w:t xml:space="preserve"> på tur til flere provstier, </w:t>
      </w:r>
      <w:r>
        <w:rPr>
          <w:rFonts w:ascii="Constantia" w:hAnsi="Constantia" w:cs="Arial"/>
          <w:i/>
          <w:iCs/>
          <w:sz w:val="26"/>
          <w:szCs w:val="26"/>
        </w:rPr>
        <w:t xml:space="preserve">og der blev </w:t>
      </w:r>
      <w:r w:rsidRPr="008326D4">
        <w:rPr>
          <w:rFonts w:ascii="Constantia" w:hAnsi="Constantia" w:cs="Arial"/>
          <w:i/>
          <w:iCs/>
          <w:sz w:val="26"/>
          <w:szCs w:val="26"/>
        </w:rPr>
        <w:t>bl.a. spurgt til</w:t>
      </w:r>
      <w:r>
        <w:rPr>
          <w:rFonts w:ascii="Constantia" w:hAnsi="Constantia" w:cs="Arial"/>
          <w:i/>
          <w:iCs/>
          <w:sz w:val="26"/>
          <w:szCs w:val="26"/>
        </w:rPr>
        <w:t xml:space="preserve"> om der kunne sendes</w:t>
      </w:r>
      <w:r w:rsidRPr="008326D4">
        <w:rPr>
          <w:rFonts w:ascii="Constantia" w:hAnsi="Constantia" w:cs="Arial"/>
          <w:i/>
          <w:iCs/>
          <w:sz w:val="26"/>
          <w:szCs w:val="26"/>
        </w:rPr>
        <w:t xml:space="preserve"> bogpakker</w:t>
      </w:r>
      <w:r>
        <w:rPr>
          <w:rFonts w:ascii="Constantia" w:hAnsi="Constantia" w:cs="Arial"/>
          <w:i/>
          <w:iCs/>
          <w:sz w:val="26"/>
          <w:szCs w:val="26"/>
        </w:rPr>
        <w:t xml:space="preserve"> med nye materialer til alle præster. Derudover får kontoret af og til e</w:t>
      </w:r>
      <w:r w:rsidRPr="008326D4">
        <w:rPr>
          <w:rFonts w:ascii="Constantia" w:hAnsi="Constantia" w:cs="Arial"/>
          <w:i/>
          <w:iCs/>
          <w:sz w:val="26"/>
          <w:szCs w:val="26"/>
        </w:rPr>
        <w:t>fterspørgsler fra præster</w:t>
      </w:r>
      <w:r>
        <w:rPr>
          <w:rFonts w:ascii="Constantia" w:hAnsi="Constantia" w:cs="Arial"/>
          <w:i/>
          <w:iCs/>
          <w:sz w:val="26"/>
          <w:szCs w:val="26"/>
        </w:rPr>
        <w:t>,</w:t>
      </w:r>
      <w:r w:rsidRPr="008326D4">
        <w:rPr>
          <w:rFonts w:ascii="Constantia" w:hAnsi="Constantia" w:cs="Arial"/>
          <w:i/>
          <w:iCs/>
          <w:sz w:val="26"/>
          <w:szCs w:val="26"/>
        </w:rPr>
        <w:t xml:space="preserve"> som gerne vil have vores materialer. Argumentet</w:t>
      </w:r>
      <w:r>
        <w:rPr>
          <w:rFonts w:ascii="Constantia" w:hAnsi="Constantia" w:cs="Arial"/>
          <w:i/>
          <w:iCs/>
          <w:sz w:val="26"/>
          <w:szCs w:val="26"/>
        </w:rPr>
        <w:t xml:space="preserve"> er</w:t>
      </w:r>
      <w:r w:rsidR="00DC38B5">
        <w:rPr>
          <w:rFonts w:ascii="Constantia" w:hAnsi="Constantia" w:cs="Arial"/>
          <w:i/>
          <w:iCs/>
          <w:sz w:val="26"/>
          <w:szCs w:val="26"/>
        </w:rPr>
        <w:t>,</w:t>
      </w:r>
      <w:r>
        <w:rPr>
          <w:rFonts w:ascii="Constantia" w:hAnsi="Constantia" w:cs="Arial"/>
          <w:i/>
          <w:iCs/>
          <w:sz w:val="26"/>
          <w:szCs w:val="26"/>
        </w:rPr>
        <w:t xml:space="preserve"> at det kan være svært at være opsøgende i forhold til skolerne, hvis præsterne ikke </w:t>
      </w:r>
      <w:r w:rsidRPr="008326D4">
        <w:rPr>
          <w:rFonts w:ascii="Constantia" w:hAnsi="Constantia" w:cs="Arial"/>
          <w:i/>
          <w:iCs/>
          <w:sz w:val="26"/>
          <w:szCs w:val="26"/>
        </w:rPr>
        <w:t>har materialerne</w:t>
      </w:r>
      <w:r>
        <w:rPr>
          <w:rFonts w:ascii="Constantia" w:hAnsi="Constantia" w:cs="Arial"/>
          <w:i/>
          <w:iCs/>
          <w:sz w:val="26"/>
          <w:szCs w:val="26"/>
        </w:rPr>
        <w:t>.</w:t>
      </w:r>
    </w:p>
    <w:p w14:paraId="2C0A3CF4" w14:textId="60C21F79" w:rsidR="008326D4" w:rsidRPr="008326D4" w:rsidRDefault="008326D4" w:rsidP="008326D4">
      <w:pPr>
        <w:ind w:left="360"/>
        <w:rPr>
          <w:rFonts w:ascii="Constantia" w:hAnsi="Constantia" w:cs="Arial"/>
          <w:i/>
          <w:iCs/>
          <w:sz w:val="26"/>
          <w:szCs w:val="26"/>
        </w:rPr>
      </w:pPr>
      <w:r>
        <w:rPr>
          <w:rFonts w:ascii="Constantia" w:hAnsi="Constantia" w:cs="Arial"/>
          <w:i/>
          <w:iCs/>
          <w:sz w:val="26"/>
          <w:szCs w:val="26"/>
        </w:rPr>
        <w:lastRenderedPageBreak/>
        <w:t>De</w:t>
      </w:r>
      <w:r w:rsidR="00DC38B5">
        <w:rPr>
          <w:rFonts w:ascii="Constantia" w:hAnsi="Constantia" w:cs="Arial"/>
          <w:i/>
          <w:iCs/>
          <w:sz w:val="26"/>
          <w:szCs w:val="26"/>
        </w:rPr>
        <w:t>ls</w:t>
      </w:r>
      <w:r>
        <w:rPr>
          <w:rFonts w:ascii="Constantia" w:hAnsi="Constantia" w:cs="Arial"/>
          <w:i/>
          <w:iCs/>
          <w:sz w:val="26"/>
          <w:szCs w:val="26"/>
        </w:rPr>
        <w:t xml:space="preserve"> vil</w:t>
      </w:r>
      <w:r w:rsidR="00DC38B5">
        <w:rPr>
          <w:rFonts w:ascii="Constantia" w:hAnsi="Constantia" w:cs="Arial"/>
          <w:i/>
          <w:iCs/>
          <w:sz w:val="26"/>
          <w:szCs w:val="26"/>
        </w:rPr>
        <w:t xml:space="preserve"> det</w:t>
      </w:r>
      <w:r>
        <w:rPr>
          <w:rFonts w:ascii="Constantia" w:hAnsi="Constantia" w:cs="Arial"/>
          <w:i/>
          <w:iCs/>
          <w:sz w:val="26"/>
          <w:szCs w:val="26"/>
        </w:rPr>
        <w:t xml:space="preserve"> være en bekostelig affære at </w:t>
      </w:r>
      <w:r w:rsidRPr="008326D4">
        <w:rPr>
          <w:rFonts w:ascii="Constantia" w:hAnsi="Constantia" w:cs="Arial"/>
          <w:i/>
          <w:iCs/>
          <w:sz w:val="26"/>
          <w:szCs w:val="26"/>
        </w:rPr>
        <w:t>sende nye materialer til ca. 200 præster i hele stifte</w:t>
      </w:r>
      <w:r w:rsidR="00DC38B5">
        <w:rPr>
          <w:rFonts w:ascii="Constantia" w:hAnsi="Constantia" w:cs="Arial"/>
          <w:i/>
          <w:iCs/>
          <w:sz w:val="26"/>
          <w:szCs w:val="26"/>
        </w:rPr>
        <w:t>t. Dels vil RAMS gerne sikre, at materialerne bruges i forbindelse med skole/kirke-samarbejde og ikke til undervisning af konfirmander/minikonfirmander. Derfor foreslås følgende:</w:t>
      </w:r>
    </w:p>
    <w:p w14:paraId="3BC6FD41" w14:textId="3A6D4B38" w:rsidR="008326D4" w:rsidRPr="00DC38B5" w:rsidRDefault="008326D4" w:rsidP="00DC38B5">
      <w:pPr>
        <w:pStyle w:val="Listeafsnit"/>
        <w:numPr>
          <w:ilvl w:val="0"/>
          <w:numId w:val="8"/>
        </w:numPr>
        <w:rPr>
          <w:rFonts w:ascii="Constantia" w:hAnsi="Constantia" w:cs="Arial"/>
          <w:i/>
          <w:iCs/>
          <w:sz w:val="26"/>
          <w:szCs w:val="26"/>
        </w:rPr>
      </w:pPr>
      <w:r w:rsidRPr="00DC38B5">
        <w:rPr>
          <w:rFonts w:ascii="Constantia" w:hAnsi="Constantia" w:cs="Arial"/>
          <w:i/>
          <w:iCs/>
          <w:sz w:val="26"/>
          <w:szCs w:val="26"/>
        </w:rPr>
        <w:t>Vi sender stadig det årlige salmesangsmateriale samt årskataloget</w:t>
      </w:r>
      <w:r w:rsidR="00DC38B5">
        <w:rPr>
          <w:rFonts w:ascii="Constantia" w:hAnsi="Constantia" w:cs="Arial"/>
          <w:i/>
          <w:iCs/>
          <w:sz w:val="26"/>
          <w:szCs w:val="26"/>
        </w:rPr>
        <w:t xml:space="preserve"> til alle præster og menighedsråd</w:t>
      </w:r>
    </w:p>
    <w:p w14:paraId="5F11F3FA" w14:textId="77777777" w:rsidR="00DC38B5" w:rsidRDefault="00DC38B5" w:rsidP="00DC38B5">
      <w:pPr>
        <w:pStyle w:val="Listeafsnit"/>
        <w:numPr>
          <w:ilvl w:val="0"/>
          <w:numId w:val="8"/>
        </w:numPr>
        <w:rPr>
          <w:rFonts w:ascii="Constantia" w:hAnsi="Constantia" w:cs="Arial"/>
          <w:i/>
          <w:iCs/>
          <w:sz w:val="26"/>
          <w:szCs w:val="26"/>
        </w:rPr>
      </w:pPr>
      <w:r>
        <w:rPr>
          <w:rFonts w:ascii="Constantia" w:hAnsi="Constantia" w:cs="Arial"/>
          <w:i/>
          <w:iCs/>
          <w:sz w:val="26"/>
          <w:szCs w:val="26"/>
        </w:rPr>
        <w:t>Hjemmesiden o</w:t>
      </w:r>
      <w:r w:rsidR="008326D4" w:rsidRPr="00DC38B5">
        <w:rPr>
          <w:rFonts w:ascii="Constantia" w:hAnsi="Constantia" w:cs="Arial"/>
          <w:i/>
          <w:iCs/>
          <w:sz w:val="26"/>
          <w:szCs w:val="26"/>
        </w:rPr>
        <w:t>ptimere</w:t>
      </w:r>
      <w:r>
        <w:rPr>
          <w:rFonts w:ascii="Constantia" w:hAnsi="Constantia" w:cs="Arial"/>
          <w:i/>
          <w:iCs/>
          <w:sz w:val="26"/>
          <w:szCs w:val="26"/>
        </w:rPr>
        <w:t xml:space="preserve">s </w:t>
      </w:r>
      <w:r w:rsidR="008326D4" w:rsidRPr="00DC38B5">
        <w:rPr>
          <w:rFonts w:ascii="Constantia" w:hAnsi="Constantia" w:cs="Arial"/>
          <w:i/>
          <w:iCs/>
          <w:sz w:val="26"/>
          <w:szCs w:val="26"/>
        </w:rPr>
        <w:t>med en fane</w:t>
      </w:r>
      <w:r>
        <w:rPr>
          <w:rFonts w:ascii="Constantia" w:hAnsi="Constantia" w:cs="Arial"/>
          <w:i/>
          <w:iCs/>
          <w:sz w:val="26"/>
          <w:szCs w:val="26"/>
        </w:rPr>
        <w:t xml:space="preserve"> særligt</w:t>
      </w:r>
      <w:r w:rsidR="008326D4" w:rsidRPr="00DC38B5">
        <w:rPr>
          <w:rFonts w:ascii="Constantia" w:hAnsi="Constantia" w:cs="Arial"/>
          <w:i/>
          <w:iCs/>
          <w:sz w:val="26"/>
          <w:szCs w:val="26"/>
        </w:rPr>
        <w:t xml:space="preserve"> til præster</w:t>
      </w:r>
      <w:r>
        <w:rPr>
          <w:rFonts w:ascii="Constantia" w:hAnsi="Constantia" w:cs="Arial"/>
          <w:i/>
          <w:iCs/>
          <w:sz w:val="26"/>
          <w:szCs w:val="26"/>
        </w:rPr>
        <w:t xml:space="preserve"> indeholdende:</w:t>
      </w:r>
    </w:p>
    <w:p w14:paraId="1BC91A23" w14:textId="77777777" w:rsidR="00DC38B5" w:rsidRDefault="008326D4" w:rsidP="008326D4">
      <w:pPr>
        <w:pStyle w:val="Listeafsnit"/>
        <w:numPr>
          <w:ilvl w:val="0"/>
          <w:numId w:val="10"/>
        </w:numPr>
        <w:rPr>
          <w:rFonts w:ascii="Constantia" w:hAnsi="Constantia" w:cs="Arial"/>
          <w:i/>
          <w:iCs/>
          <w:sz w:val="26"/>
          <w:szCs w:val="26"/>
        </w:rPr>
      </w:pPr>
      <w:r w:rsidRPr="00DC38B5">
        <w:rPr>
          <w:rFonts w:ascii="Constantia" w:hAnsi="Constantia" w:cs="Arial"/>
          <w:i/>
          <w:iCs/>
          <w:sz w:val="26"/>
          <w:szCs w:val="26"/>
        </w:rPr>
        <w:t>Udførlige beskrivelser af alle materialer, der indeholder kirkebesø</w:t>
      </w:r>
      <w:r w:rsidR="00DC38B5">
        <w:rPr>
          <w:rFonts w:ascii="Constantia" w:hAnsi="Constantia" w:cs="Arial"/>
          <w:i/>
          <w:iCs/>
          <w:sz w:val="26"/>
          <w:szCs w:val="26"/>
        </w:rPr>
        <w:t>g</w:t>
      </w:r>
    </w:p>
    <w:p w14:paraId="7E96146C" w14:textId="77777777" w:rsidR="00DC38B5" w:rsidRDefault="008326D4" w:rsidP="008326D4">
      <w:pPr>
        <w:pStyle w:val="Listeafsnit"/>
        <w:numPr>
          <w:ilvl w:val="0"/>
          <w:numId w:val="10"/>
        </w:numPr>
        <w:rPr>
          <w:rFonts w:ascii="Constantia" w:hAnsi="Constantia" w:cs="Arial"/>
          <w:i/>
          <w:iCs/>
          <w:sz w:val="26"/>
          <w:szCs w:val="26"/>
        </w:rPr>
      </w:pPr>
      <w:r w:rsidRPr="00DC38B5">
        <w:rPr>
          <w:rFonts w:ascii="Constantia" w:hAnsi="Constantia" w:cs="Arial"/>
          <w:i/>
          <w:iCs/>
          <w:sz w:val="26"/>
          <w:szCs w:val="26"/>
        </w:rPr>
        <w:t>Præstevejledninger</w:t>
      </w:r>
      <w:r w:rsidR="00DC38B5">
        <w:rPr>
          <w:rFonts w:ascii="Constantia" w:hAnsi="Constantia" w:cs="Arial"/>
          <w:i/>
          <w:iCs/>
          <w:sz w:val="26"/>
          <w:szCs w:val="26"/>
        </w:rPr>
        <w:t xml:space="preserve"> med</w:t>
      </w:r>
      <w:r w:rsidRPr="00DC38B5">
        <w:rPr>
          <w:rFonts w:ascii="Constantia" w:hAnsi="Constantia" w:cs="Arial"/>
          <w:i/>
          <w:iCs/>
          <w:sz w:val="26"/>
          <w:szCs w:val="26"/>
        </w:rPr>
        <w:t xml:space="preserve"> præcise beskrivelser af kirkebesøg</w:t>
      </w:r>
    </w:p>
    <w:p w14:paraId="66F96AE2" w14:textId="37EC1541" w:rsidR="008326D4" w:rsidRPr="00DC38B5" w:rsidRDefault="00DC38B5" w:rsidP="00DC38B5">
      <w:pPr>
        <w:pStyle w:val="Listeafsnit"/>
        <w:numPr>
          <w:ilvl w:val="0"/>
          <w:numId w:val="10"/>
        </w:numPr>
        <w:rPr>
          <w:rFonts w:ascii="Constantia" w:hAnsi="Constantia" w:cs="Arial"/>
          <w:i/>
          <w:iCs/>
          <w:sz w:val="26"/>
          <w:szCs w:val="26"/>
        </w:rPr>
      </w:pPr>
      <w:r>
        <w:rPr>
          <w:rFonts w:ascii="Constantia" w:hAnsi="Constantia" w:cs="Arial"/>
          <w:i/>
          <w:iCs/>
          <w:sz w:val="26"/>
          <w:szCs w:val="26"/>
        </w:rPr>
        <w:t>Download af a</w:t>
      </w:r>
      <w:r w:rsidR="008326D4" w:rsidRPr="00DC38B5">
        <w:rPr>
          <w:rFonts w:ascii="Constantia" w:hAnsi="Constantia" w:cs="Arial"/>
          <w:i/>
          <w:iCs/>
          <w:sz w:val="26"/>
          <w:szCs w:val="26"/>
        </w:rPr>
        <w:t>ktiviteter</w:t>
      </w:r>
      <w:r>
        <w:rPr>
          <w:rFonts w:ascii="Constantia" w:hAnsi="Constantia" w:cs="Arial"/>
          <w:i/>
          <w:iCs/>
          <w:sz w:val="26"/>
          <w:szCs w:val="26"/>
        </w:rPr>
        <w:t>, elevark, filer mm. som kan/skal bruges i kirken</w:t>
      </w:r>
    </w:p>
    <w:p w14:paraId="35DC33AD" w14:textId="77777777" w:rsidR="0069288A" w:rsidRPr="005E6CA4" w:rsidRDefault="0069288A" w:rsidP="0069288A">
      <w:pPr>
        <w:pStyle w:val="Listeafsnit"/>
        <w:rPr>
          <w:rFonts w:ascii="Constantia" w:hAnsi="Constantia" w:cs="Times New Roman"/>
          <w:bCs/>
          <w:sz w:val="26"/>
          <w:szCs w:val="26"/>
        </w:rPr>
      </w:pPr>
    </w:p>
    <w:p w14:paraId="5BB73901" w14:textId="07DD4A06" w:rsidR="0069288A" w:rsidRDefault="00014083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”Skal vi synge en salme?” - et aftenarrangement i november</w:t>
      </w:r>
    </w:p>
    <w:p w14:paraId="3CBE2E2C" w14:textId="0301526E" w:rsidR="009F4214" w:rsidRDefault="00C47E50" w:rsidP="00DC38B5">
      <w:pPr>
        <w:ind w:left="360"/>
        <w:rPr>
          <w:rFonts w:ascii="Constantia" w:hAnsi="Constantia"/>
          <w:i/>
          <w:iCs/>
          <w:sz w:val="26"/>
          <w:szCs w:val="26"/>
        </w:rPr>
      </w:pPr>
      <w:r>
        <w:rPr>
          <w:rFonts w:ascii="Constantia" w:hAnsi="Constantia"/>
          <w:i/>
          <w:iCs/>
          <w:sz w:val="26"/>
          <w:szCs w:val="26"/>
        </w:rPr>
        <w:t>I forbindelse med ”Skal vi synge en salme? 2022” foreslår RAMS’ medarbejdere at provstiudvalg og menighedsråd inviteres til at deltage i et arrangement i Ribe Domkirke kl. 17.00 på en endnu ikke fastlagt dag i november måned. Forestillingen gennemspilles og der synges salmer på samme måde, som når skolerne deltager.</w:t>
      </w:r>
      <w:r w:rsidR="009F4214">
        <w:rPr>
          <w:rFonts w:ascii="Constantia" w:hAnsi="Constantia"/>
          <w:i/>
          <w:iCs/>
          <w:sz w:val="26"/>
          <w:szCs w:val="26"/>
        </w:rPr>
        <w:t xml:space="preserve"> RAMS’ medarbejdere finder dato for arrangementet efter aftale med domkirken og skuespillerne.</w:t>
      </w:r>
      <w:r>
        <w:rPr>
          <w:rFonts w:ascii="Constantia" w:hAnsi="Constantia"/>
          <w:i/>
          <w:iCs/>
          <w:sz w:val="26"/>
          <w:szCs w:val="26"/>
        </w:rPr>
        <w:br/>
        <w:t xml:space="preserve">I forbindelse med salmesangsarrangementet kan der evt. bydes på en forfriskning i sideskibet. Måske kunne stiftsrådet tænke sig at være </w:t>
      </w:r>
      <w:r w:rsidR="00DC38B5" w:rsidRPr="00DC38B5">
        <w:rPr>
          <w:rFonts w:ascii="Constantia" w:hAnsi="Constantia"/>
          <w:i/>
          <w:iCs/>
          <w:sz w:val="26"/>
          <w:szCs w:val="26"/>
        </w:rPr>
        <w:t>værter</w:t>
      </w:r>
      <w:r>
        <w:rPr>
          <w:rFonts w:ascii="Constantia" w:hAnsi="Constantia"/>
          <w:i/>
          <w:iCs/>
          <w:sz w:val="26"/>
          <w:szCs w:val="26"/>
        </w:rPr>
        <w:t xml:space="preserve"> ved et sådant arrangement. </w:t>
      </w:r>
      <w:r w:rsidR="00DC38B5" w:rsidRPr="00DC38B5">
        <w:rPr>
          <w:rFonts w:ascii="Constantia" w:hAnsi="Constantia"/>
          <w:i/>
          <w:iCs/>
          <w:sz w:val="26"/>
          <w:szCs w:val="26"/>
        </w:rPr>
        <w:t>Lise og Poul Ivan kontakter stiftsrådet</w:t>
      </w:r>
      <w:r w:rsidR="009F4214">
        <w:rPr>
          <w:rFonts w:ascii="Constantia" w:hAnsi="Constantia"/>
          <w:i/>
          <w:iCs/>
          <w:sz w:val="26"/>
          <w:szCs w:val="26"/>
        </w:rPr>
        <w:t>:</w:t>
      </w:r>
    </w:p>
    <w:p w14:paraId="28EB8AB9" w14:textId="1396DBA1" w:rsidR="00DC38B5" w:rsidRDefault="009F4214" w:rsidP="009F4214">
      <w:pPr>
        <w:pStyle w:val="Listeafsnit"/>
        <w:numPr>
          <w:ilvl w:val="0"/>
          <w:numId w:val="11"/>
        </w:numPr>
        <w:rPr>
          <w:rFonts w:ascii="Constantia" w:hAnsi="Constantia"/>
          <w:i/>
          <w:iCs/>
          <w:sz w:val="26"/>
          <w:szCs w:val="26"/>
        </w:rPr>
      </w:pPr>
      <w:r>
        <w:rPr>
          <w:rFonts w:ascii="Constantia" w:hAnsi="Constantia"/>
          <w:i/>
          <w:iCs/>
          <w:sz w:val="26"/>
          <w:szCs w:val="26"/>
        </w:rPr>
        <w:t>Vil stiftsrådet stå for tilmelding, evt. via event.it eller billetfix.dk</w:t>
      </w:r>
    </w:p>
    <w:p w14:paraId="1D7474A6" w14:textId="35EA8E9C" w:rsidR="009F4214" w:rsidRDefault="009F4214" w:rsidP="009F4214">
      <w:pPr>
        <w:pStyle w:val="Listeafsnit"/>
        <w:numPr>
          <w:ilvl w:val="0"/>
          <w:numId w:val="11"/>
        </w:numPr>
        <w:rPr>
          <w:rFonts w:ascii="Constantia" w:hAnsi="Constantia"/>
          <w:i/>
          <w:iCs/>
          <w:sz w:val="26"/>
          <w:szCs w:val="26"/>
        </w:rPr>
      </w:pPr>
      <w:r>
        <w:rPr>
          <w:rFonts w:ascii="Constantia" w:hAnsi="Constantia"/>
          <w:i/>
          <w:iCs/>
          <w:sz w:val="26"/>
          <w:szCs w:val="26"/>
        </w:rPr>
        <w:t>Vil stiftsrådet stå for en forfriskning i forbindelse med arrangementet?</w:t>
      </w:r>
    </w:p>
    <w:p w14:paraId="4F6D8FD0" w14:textId="0430A98D" w:rsidR="00F75A4E" w:rsidRPr="009F4214" w:rsidRDefault="009F4214" w:rsidP="009F4214">
      <w:pPr>
        <w:pStyle w:val="Listeafsnit"/>
        <w:numPr>
          <w:ilvl w:val="0"/>
          <w:numId w:val="11"/>
        </w:numPr>
        <w:rPr>
          <w:rFonts w:ascii="Constantia" w:hAnsi="Constantia"/>
          <w:i/>
          <w:iCs/>
          <w:sz w:val="26"/>
          <w:szCs w:val="26"/>
        </w:rPr>
      </w:pPr>
      <w:r>
        <w:rPr>
          <w:rFonts w:ascii="Constantia" w:hAnsi="Constantia"/>
          <w:i/>
          <w:iCs/>
          <w:sz w:val="26"/>
          <w:szCs w:val="26"/>
        </w:rPr>
        <w:t>Hvem afholder udgifter til dette?</w:t>
      </w:r>
    </w:p>
    <w:p w14:paraId="1F12CE4E" w14:textId="77777777" w:rsidR="0069288A" w:rsidRPr="005E6CA4" w:rsidRDefault="0069288A" w:rsidP="0069288A">
      <w:pPr>
        <w:pStyle w:val="Listeafsnit"/>
        <w:rPr>
          <w:rFonts w:ascii="Constantia" w:hAnsi="Constantia" w:cs="Times New Roman"/>
          <w:bCs/>
          <w:sz w:val="26"/>
          <w:szCs w:val="26"/>
        </w:rPr>
      </w:pPr>
    </w:p>
    <w:p w14:paraId="2F81523D" w14:textId="74DD0CA7" w:rsidR="0069288A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Eventuelt</w:t>
      </w:r>
    </w:p>
    <w:p w14:paraId="5F3B47AB" w14:textId="77777777" w:rsidR="00F75A4E" w:rsidRPr="00F75A4E" w:rsidRDefault="00F75A4E" w:rsidP="00F75A4E">
      <w:pPr>
        <w:pStyle w:val="Listeafsnit"/>
        <w:spacing w:after="200" w:line="240" w:lineRule="auto"/>
        <w:rPr>
          <w:rFonts w:ascii="Constantia" w:hAnsi="Constantia" w:cs="Times New Roman"/>
          <w:bCs/>
          <w:i/>
          <w:iCs/>
          <w:sz w:val="26"/>
          <w:szCs w:val="26"/>
        </w:rPr>
      </w:pPr>
    </w:p>
    <w:p w14:paraId="0F3CC814" w14:textId="77777777" w:rsidR="0069288A" w:rsidRPr="005E6CA4" w:rsidRDefault="0069288A" w:rsidP="0069288A">
      <w:pPr>
        <w:pStyle w:val="Listeafsnit"/>
        <w:rPr>
          <w:rFonts w:ascii="Constantia" w:hAnsi="Constantia" w:cs="Times New Roman"/>
          <w:bCs/>
          <w:sz w:val="26"/>
          <w:szCs w:val="26"/>
        </w:rPr>
      </w:pPr>
    </w:p>
    <w:p w14:paraId="29D4598B" w14:textId="6BB57120" w:rsidR="0069288A" w:rsidRPr="005E6CA4" w:rsidRDefault="0069288A" w:rsidP="000C3F0B">
      <w:pPr>
        <w:pStyle w:val="Listeafsnit"/>
        <w:numPr>
          <w:ilvl w:val="0"/>
          <w:numId w:val="4"/>
        </w:numPr>
        <w:spacing w:after="200" w:line="240" w:lineRule="auto"/>
        <w:rPr>
          <w:rFonts w:ascii="Constantia" w:hAnsi="Constantia" w:cs="Times New Roman"/>
          <w:bCs/>
          <w:sz w:val="26"/>
          <w:szCs w:val="26"/>
        </w:rPr>
      </w:pPr>
      <w:r w:rsidRPr="005E6CA4">
        <w:rPr>
          <w:rFonts w:ascii="Constantia" w:hAnsi="Constantia" w:cs="Times New Roman"/>
          <w:bCs/>
          <w:sz w:val="26"/>
          <w:szCs w:val="26"/>
        </w:rPr>
        <w:t>Ny</w:t>
      </w:r>
      <w:r w:rsidR="005E6CA4">
        <w:rPr>
          <w:rFonts w:ascii="Constantia" w:hAnsi="Constantia" w:cs="Times New Roman"/>
          <w:bCs/>
          <w:sz w:val="26"/>
          <w:szCs w:val="26"/>
        </w:rPr>
        <w:t>e</w:t>
      </w:r>
      <w:r w:rsidRPr="005E6CA4">
        <w:rPr>
          <w:rFonts w:ascii="Constantia" w:hAnsi="Constantia" w:cs="Times New Roman"/>
          <w:bCs/>
          <w:sz w:val="26"/>
          <w:szCs w:val="26"/>
        </w:rPr>
        <w:t xml:space="preserve"> mødedatoer</w:t>
      </w:r>
      <w:r w:rsidR="005E6CA4">
        <w:rPr>
          <w:rFonts w:ascii="Constantia" w:hAnsi="Constantia" w:cs="Times New Roman"/>
          <w:bCs/>
          <w:sz w:val="26"/>
          <w:szCs w:val="26"/>
        </w:rPr>
        <w:t xml:space="preserve"> fastlægges</w:t>
      </w:r>
    </w:p>
    <w:p w14:paraId="527BFEC4" w14:textId="77777777" w:rsidR="0069288A" w:rsidRPr="005E6CA4" w:rsidRDefault="0069288A" w:rsidP="0069288A">
      <w:pPr>
        <w:pStyle w:val="Listeafsnit"/>
        <w:spacing w:line="240" w:lineRule="auto"/>
        <w:rPr>
          <w:rFonts w:ascii="Constantia" w:hAnsi="Constantia" w:cs="Times New Roman"/>
          <w:bCs/>
          <w:sz w:val="26"/>
          <w:szCs w:val="26"/>
        </w:rPr>
      </w:pPr>
    </w:p>
    <w:p w14:paraId="38E61727" w14:textId="24946561" w:rsidR="0074164F" w:rsidRDefault="0069288A" w:rsidP="0074164F">
      <w:pPr>
        <w:pStyle w:val="Listeafsnit"/>
        <w:numPr>
          <w:ilvl w:val="0"/>
          <w:numId w:val="3"/>
        </w:numPr>
        <w:spacing w:after="200" w:line="240" w:lineRule="auto"/>
        <w:rPr>
          <w:rFonts w:ascii="Constantia" w:hAnsi="Constantia" w:cs="Times New Roman"/>
          <w:bCs/>
          <w:iCs/>
          <w:sz w:val="26"/>
          <w:szCs w:val="26"/>
        </w:rPr>
      </w:pPr>
      <w:r w:rsidRPr="005E6CA4">
        <w:rPr>
          <w:rFonts w:ascii="Constantia" w:hAnsi="Constantia" w:cs="Times New Roman"/>
          <w:bCs/>
          <w:iCs/>
          <w:sz w:val="26"/>
          <w:szCs w:val="26"/>
        </w:rPr>
        <w:t>Torsdag d. 29. sept. 2022 i Landemodesalen</w:t>
      </w:r>
    </w:p>
    <w:p w14:paraId="251824C0" w14:textId="2C6575B3" w:rsidR="0074164F" w:rsidRDefault="00794A0C" w:rsidP="0074164F">
      <w:pPr>
        <w:pStyle w:val="Listeafsnit"/>
        <w:spacing w:after="200" w:line="240" w:lineRule="auto"/>
        <w:ind w:left="1080"/>
        <w:rPr>
          <w:rFonts w:ascii="Constantia" w:hAnsi="Constantia" w:cs="Times New Roman"/>
          <w:b/>
          <w:iCs/>
          <w:sz w:val="26"/>
          <w:szCs w:val="26"/>
        </w:rPr>
      </w:pPr>
      <w:r>
        <w:rPr>
          <w:rFonts w:ascii="Constantia" w:hAnsi="Constantia" w:cs="Times New Roman"/>
          <w:b/>
          <w:iCs/>
          <w:sz w:val="26"/>
          <w:szCs w:val="26"/>
        </w:rPr>
        <w:t xml:space="preserve">OBS: </w:t>
      </w:r>
      <w:r w:rsidR="0074164F" w:rsidRPr="0074164F">
        <w:rPr>
          <w:rFonts w:ascii="Constantia" w:hAnsi="Constantia" w:cs="Times New Roman"/>
          <w:b/>
          <w:iCs/>
          <w:sz w:val="26"/>
          <w:szCs w:val="26"/>
        </w:rPr>
        <w:t>Datoen ændres til onsdag d. 28. september 2022!</w:t>
      </w:r>
    </w:p>
    <w:p w14:paraId="77EA9556" w14:textId="271E1AD0" w:rsidR="0074164F" w:rsidRPr="0074164F" w:rsidRDefault="0074164F" w:rsidP="0074164F">
      <w:pPr>
        <w:pStyle w:val="Listeafsnit"/>
        <w:numPr>
          <w:ilvl w:val="0"/>
          <w:numId w:val="3"/>
        </w:numPr>
        <w:spacing w:after="200" w:line="240" w:lineRule="auto"/>
        <w:rPr>
          <w:rFonts w:ascii="Constantia" w:hAnsi="Constantia" w:cs="Times New Roman"/>
          <w:b/>
          <w:iCs/>
          <w:sz w:val="26"/>
          <w:szCs w:val="26"/>
        </w:rPr>
      </w:pPr>
      <w:r>
        <w:rPr>
          <w:rFonts w:ascii="Constantia" w:hAnsi="Constantia" w:cs="Times New Roman"/>
          <w:bCs/>
          <w:iCs/>
          <w:sz w:val="26"/>
          <w:szCs w:val="26"/>
        </w:rPr>
        <w:t>Onsdag d. 22. februar 2023</w:t>
      </w:r>
    </w:p>
    <w:p w14:paraId="5A59837D" w14:textId="28718C3F" w:rsidR="00254C5B" w:rsidRDefault="0074164F" w:rsidP="00254C5B">
      <w:pPr>
        <w:pStyle w:val="Listeafsnit"/>
        <w:numPr>
          <w:ilvl w:val="0"/>
          <w:numId w:val="3"/>
        </w:numPr>
        <w:spacing w:after="200" w:line="240" w:lineRule="auto"/>
        <w:rPr>
          <w:rFonts w:ascii="Constantia" w:hAnsi="Constantia" w:cs="Times New Roman"/>
          <w:bCs/>
          <w:iCs/>
          <w:sz w:val="26"/>
          <w:szCs w:val="26"/>
        </w:rPr>
      </w:pPr>
      <w:r>
        <w:rPr>
          <w:rFonts w:ascii="Constantia" w:hAnsi="Constantia" w:cs="Times New Roman"/>
          <w:bCs/>
          <w:iCs/>
          <w:sz w:val="26"/>
          <w:szCs w:val="26"/>
        </w:rPr>
        <w:t>Onsdag d. 27. s</w:t>
      </w:r>
      <w:r w:rsidR="00014083" w:rsidRPr="005E6CA4">
        <w:rPr>
          <w:rFonts w:ascii="Constantia" w:hAnsi="Constantia" w:cs="Times New Roman"/>
          <w:bCs/>
          <w:iCs/>
          <w:sz w:val="26"/>
          <w:szCs w:val="26"/>
        </w:rPr>
        <w:t>eptember 2023</w:t>
      </w:r>
      <w:r>
        <w:rPr>
          <w:rFonts w:ascii="Constantia" w:hAnsi="Constantia" w:cs="Times New Roman"/>
          <w:bCs/>
          <w:iCs/>
          <w:sz w:val="26"/>
          <w:szCs w:val="26"/>
        </w:rPr>
        <w:t xml:space="preserve"> </w:t>
      </w:r>
    </w:p>
    <w:p w14:paraId="552B275D" w14:textId="06247787" w:rsidR="009F4214" w:rsidRPr="005E6CA4" w:rsidRDefault="009F4214" w:rsidP="005E6CA4">
      <w:pPr>
        <w:spacing w:after="200" w:line="240" w:lineRule="auto"/>
        <w:rPr>
          <w:rFonts w:ascii="Constantia" w:hAnsi="Constantia" w:cs="Times New Roman"/>
          <w:bCs/>
          <w:iCs/>
          <w:sz w:val="26"/>
          <w:szCs w:val="26"/>
        </w:rPr>
      </w:pPr>
      <w:r>
        <w:rPr>
          <w:rFonts w:ascii="Constantia" w:hAnsi="Constantia" w:cs="Times New Roman"/>
          <w:bCs/>
          <w:iCs/>
          <w:sz w:val="26"/>
          <w:szCs w:val="26"/>
        </w:rPr>
        <w:tab/>
      </w:r>
      <w:r>
        <w:rPr>
          <w:rFonts w:ascii="Constantia" w:hAnsi="Constantia" w:cs="Times New Roman"/>
          <w:bCs/>
          <w:iCs/>
          <w:sz w:val="26"/>
          <w:szCs w:val="26"/>
        </w:rPr>
        <w:tab/>
      </w:r>
      <w:r>
        <w:rPr>
          <w:rFonts w:ascii="Constantia" w:hAnsi="Constantia" w:cs="Times New Roman"/>
          <w:bCs/>
          <w:iCs/>
          <w:sz w:val="26"/>
          <w:szCs w:val="26"/>
        </w:rPr>
        <w:tab/>
      </w:r>
      <w:r>
        <w:rPr>
          <w:rFonts w:ascii="Constantia" w:hAnsi="Constantia" w:cs="Times New Roman"/>
          <w:bCs/>
          <w:iCs/>
          <w:sz w:val="26"/>
          <w:szCs w:val="26"/>
        </w:rPr>
        <w:tab/>
      </w:r>
      <w:r>
        <w:rPr>
          <w:rFonts w:ascii="Constantia" w:hAnsi="Constantia" w:cs="Times New Roman"/>
          <w:bCs/>
          <w:iCs/>
          <w:sz w:val="26"/>
          <w:szCs w:val="26"/>
        </w:rPr>
        <w:tab/>
        <w:t>Referent: Vibeke Tietge</w:t>
      </w:r>
    </w:p>
    <w:sectPr w:rsidR="009F4214" w:rsidRPr="005E6CA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2F0F" w14:textId="77777777" w:rsidR="00AB170A" w:rsidRDefault="00AB170A" w:rsidP="009C5FB5">
      <w:pPr>
        <w:spacing w:after="0" w:line="240" w:lineRule="auto"/>
      </w:pPr>
      <w:r>
        <w:separator/>
      </w:r>
    </w:p>
  </w:endnote>
  <w:endnote w:type="continuationSeparator" w:id="0">
    <w:p w14:paraId="3B169D3E" w14:textId="77777777" w:rsidR="00AB170A" w:rsidRDefault="00AB170A" w:rsidP="009C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E162" w14:textId="77777777" w:rsidR="00AB170A" w:rsidRDefault="00AB170A" w:rsidP="009C5FB5">
      <w:pPr>
        <w:spacing w:after="0" w:line="240" w:lineRule="auto"/>
      </w:pPr>
      <w:r>
        <w:separator/>
      </w:r>
    </w:p>
  </w:footnote>
  <w:footnote w:type="continuationSeparator" w:id="0">
    <w:p w14:paraId="56971C49" w14:textId="77777777" w:rsidR="00AB170A" w:rsidRDefault="00AB170A" w:rsidP="009C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F0C5" w14:textId="77777777" w:rsidR="009C5FB5" w:rsidRPr="00492230" w:rsidRDefault="001B4377" w:rsidP="009C5FB5">
    <w:pPr>
      <w:pStyle w:val="Brdtekst"/>
      <w:spacing w:before="74" w:line="247" w:lineRule="auto"/>
      <w:ind w:right="410"/>
      <w:rPr>
        <w:lang w:val="da-DK"/>
      </w:rPr>
    </w:pPr>
    <w:bookmarkStart w:id="1" w:name="_Hlk7356093"/>
    <w:r>
      <w:rPr>
        <w:noProof/>
      </w:rPr>
      <w:drawing>
        <wp:anchor distT="0" distB="0" distL="114300" distR="114300" simplePos="0" relativeHeight="251659264" behindDoc="0" locked="0" layoutInCell="1" allowOverlap="1" wp14:anchorId="7D5FCBF7" wp14:editId="5F20BD3D">
          <wp:simplePos x="0" y="0"/>
          <wp:positionH relativeFrom="margin">
            <wp:posOffset>3240405</wp:posOffset>
          </wp:positionH>
          <wp:positionV relativeFrom="paragraph">
            <wp:posOffset>52705</wp:posOffset>
          </wp:positionV>
          <wp:extent cx="1646555" cy="723265"/>
          <wp:effectExtent l="0" t="0" r="0" b="635"/>
          <wp:wrapThrough wrapText="bothSides">
            <wp:wrapPolygon edited="0">
              <wp:start x="2249" y="0"/>
              <wp:lineTo x="0" y="2276"/>
              <wp:lineTo x="0" y="17637"/>
              <wp:lineTo x="8497" y="18774"/>
              <wp:lineTo x="8497" y="21050"/>
              <wp:lineTo x="16744" y="21050"/>
              <wp:lineTo x="19992" y="18205"/>
              <wp:lineTo x="21242" y="16499"/>
              <wp:lineTo x="21242" y="569"/>
              <wp:lineTo x="6248" y="0"/>
              <wp:lineTo x="2249" y="0"/>
            </wp:wrapPolygon>
          </wp:wrapThrough>
          <wp:docPr id="266" name="Billed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FB5">
      <w:rPr>
        <w:color w:val="006A51"/>
        <w:w w:val="105"/>
        <w:lang w:val="da-DK"/>
      </w:rPr>
      <w:t>Pu</w:t>
    </w:r>
    <w:r w:rsidR="009C5FB5" w:rsidRPr="00492230">
      <w:rPr>
        <w:color w:val="006A51"/>
        <w:w w:val="105"/>
        <w:lang w:val="da-DK"/>
      </w:rPr>
      <w:t>gg</w:t>
    </w:r>
    <w:r w:rsidR="009C5FB5">
      <w:rPr>
        <w:color w:val="006A51"/>
        <w:w w:val="105"/>
        <w:lang w:val="da-DK"/>
      </w:rPr>
      <w:t>aa</w:t>
    </w:r>
    <w:r w:rsidR="009C5FB5" w:rsidRPr="00492230">
      <w:rPr>
        <w:color w:val="006A51"/>
        <w:w w:val="105"/>
        <w:lang w:val="da-DK"/>
      </w:rPr>
      <w:t>rdsgade 3a, 6760 Ribe</w:t>
    </w:r>
  </w:p>
  <w:p w14:paraId="48F87687" w14:textId="77777777" w:rsidR="009C5FB5" w:rsidRPr="00253DF1" w:rsidRDefault="009C5FB5" w:rsidP="009C5FB5">
    <w:pPr>
      <w:pStyle w:val="Brdtekst"/>
      <w:spacing w:line="247" w:lineRule="auto"/>
      <w:rPr>
        <w:color w:val="006A51"/>
        <w:w w:val="95"/>
        <w:lang w:val="da-DK"/>
      </w:rPr>
    </w:pPr>
    <w:r w:rsidRPr="00492230">
      <w:rPr>
        <w:color w:val="006A51"/>
        <w:lang w:val="da-DK"/>
      </w:rPr>
      <w:t xml:space="preserve">Telefon 7614 1499 </w:t>
    </w:r>
    <w:hyperlink r:id="rId2">
      <w:r w:rsidRPr="00492230">
        <w:rPr>
          <w:color w:val="006A51"/>
          <w:lang w:val="da-DK"/>
        </w:rPr>
        <w:t>info@ramsmail.dk</w:t>
      </w:r>
    </w:hyperlink>
    <w:r w:rsidRPr="00492230">
      <w:rPr>
        <w:color w:val="006A51"/>
        <w:lang w:val="da-DK"/>
      </w:rPr>
      <w:t xml:space="preserve"> </w:t>
    </w:r>
    <w:hyperlink r:id="rId3">
      <w:r w:rsidRPr="00492230">
        <w:rPr>
          <w:color w:val="006A51"/>
          <w:w w:val="95"/>
          <w:lang w:val="da-DK"/>
        </w:rPr>
        <w:t>www.skolekirke-ribestift.dk</w:t>
      </w:r>
    </w:hyperlink>
  </w:p>
  <w:bookmarkEnd w:id="1"/>
  <w:p w14:paraId="7EE80563" w14:textId="77777777" w:rsidR="009C5FB5" w:rsidRPr="009C5FB5" w:rsidRDefault="009C5FB5" w:rsidP="009C5F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642"/>
    <w:multiLevelType w:val="hybridMultilevel"/>
    <w:tmpl w:val="F19229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53E9"/>
    <w:multiLevelType w:val="hybridMultilevel"/>
    <w:tmpl w:val="0F8A9594"/>
    <w:lvl w:ilvl="0" w:tplc="CB422CB2"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C6E7C82"/>
    <w:multiLevelType w:val="hybridMultilevel"/>
    <w:tmpl w:val="9B709794"/>
    <w:lvl w:ilvl="0" w:tplc="CB422CB2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460224D"/>
    <w:multiLevelType w:val="hybridMultilevel"/>
    <w:tmpl w:val="F1922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320AC"/>
    <w:multiLevelType w:val="hybridMultilevel"/>
    <w:tmpl w:val="2684DE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73E3E"/>
    <w:multiLevelType w:val="hybridMultilevel"/>
    <w:tmpl w:val="335008E6"/>
    <w:lvl w:ilvl="0" w:tplc="CB422CB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6FD3FE2"/>
    <w:multiLevelType w:val="hybridMultilevel"/>
    <w:tmpl w:val="01929BEA"/>
    <w:lvl w:ilvl="0" w:tplc="CB422C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223358"/>
    <w:multiLevelType w:val="hybridMultilevel"/>
    <w:tmpl w:val="464419C6"/>
    <w:lvl w:ilvl="0" w:tplc="06E4C0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171FB7"/>
    <w:multiLevelType w:val="hybridMultilevel"/>
    <w:tmpl w:val="FBCC668E"/>
    <w:lvl w:ilvl="0" w:tplc="C46291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1D1E91"/>
    <w:multiLevelType w:val="hybridMultilevel"/>
    <w:tmpl w:val="1BD63BA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BE392E"/>
    <w:multiLevelType w:val="hybridMultilevel"/>
    <w:tmpl w:val="5D6215E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2D"/>
    <w:rsid w:val="0000622D"/>
    <w:rsid w:val="00006783"/>
    <w:rsid w:val="00014083"/>
    <w:rsid w:val="000442A4"/>
    <w:rsid w:val="0004607E"/>
    <w:rsid w:val="00077540"/>
    <w:rsid w:val="00091D9B"/>
    <w:rsid w:val="000C3F0B"/>
    <w:rsid w:val="00104ED3"/>
    <w:rsid w:val="00186940"/>
    <w:rsid w:val="001A0660"/>
    <w:rsid w:val="001B4377"/>
    <w:rsid w:val="001F5837"/>
    <w:rsid w:val="002276F3"/>
    <w:rsid w:val="00227A83"/>
    <w:rsid w:val="00254C5B"/>
    <w:rsid w:val="00257A2A"/>
    <w:rsid w:val="002C3794"/>
    <w:rsid w:val="00334DFC"/>
    <w:rsid w:val="00352DC4"/>
    <w:rsid w:val="00431664"/>
    <w:rsid w:val="004D6981"/>
    <w:rsid w:val="00557FE7"/>
    <w:rsid w:val="005E6CA4"/>
    <w:rsid w:val="006012CD"/>
    <w:rsid w:val="006341EE"/>
    <w:rsid w:val="00670B5B"/>
    <w:rsid w:val="006712F4"/>
    <w:rsid w:val="0069288A"/>
    <w:rsid w:val="006F0685"/>
    <w:rsid w:val="00717CBB"/>
    <w:rsid w:val="0074164F"/>
    <w:rsid w:val="00794A0C"/>
    <w:rsid w:val="0080028B"/>
    <w:rsid w:val="00822C0C"/>
    <w:rsid w:val="00824B25"/>
    <w:rsid w:val="008326D4"/>
    <w:rsid w:val="00832F43"/>
    <w:rsid w:val="008413C6"/>
    <w:rsid w:val="00873DAB"/>
    <w:rsid w:val="008A0EAB"/>
    <w:rsid w:val="008A637D"/>
    <w:rsid w:val="009550C9"/>
    <w:rsid w:val="009A1A2D"/>
    <w:rsid w:val="009C5FB5"/>
    <w:rsid w:val="009D1645"/>
    <w:rsid w:val="009E61F9"/>
    <w:rsid w:val="009F4214"/>
    <w:rsid w:val="00A43B16"/>
    <w:rsid w:val="00A623D2"/>
    <w:rsid w:val="00A81C12"/>
    <w:rsid w:val="00A93DB5"/>
    <w:rsid w:val="00AA7931"/>
    <w:rsid w:val="00AB170A"/>
    <w:rsid w:val="00AF4F80"/>
    <w:rsid w:val="00B45017"/>
    <w:rsid w:val="00B45CDC"/>
    <w:rsid w:val="00BE1314"/>
    <w:rsid w:val="00BF6119"/>
    <w:rsid w:val="00C46FBC"/>
    <w:rsid w:val="00C47E50"/>
    <w:rsid w:val="00CF79D4"/>
    <w:rsid w:val="00D4570D"/>
    <w:rsid w:val="00D467CD"/>
    <w:rsid w:val="00D645E1"/>
    <w:rsid w:val="00DC38B5"/>
    <w:rsid w:val="00E14215"/>
    <w:rsid w:val="00E15BA5"/>
    <w:rsid w:val="00E40B0A"/>
    <w:rsid w:val="00E52729"/>
    <w:rsid w:val="00E86483"/>
    <w:rsid w:val="00E96BA7"/>
    <w:rsid w:val="00EC5E6B"/>
    <w:rsid w:val="00F70909"/>
    <w:rsid w:val="00F75A4E"/>
    <w:rsid w:val="00F920D3"/>
    <w:rsid w:val="00FB12C4"/>
    <w:rsid w:val="00FB6FFF"/>
    <w:rsid w:val="00FC437E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7DB6"/>
  <w15:chartTrackingRefBased/>
  <w15:docId w15:val="{D8C7DF08-5A45-4BB1-A037-F1E177DD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622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C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5FB5"/>
  </w:style>
  <w:style w:type="paragraph" w:styleId="Sidefod">
    <w:name w:val="footer"/>
    <w:basedOn w:val="Normal"/>
    <w:link w:val="SidefodTegn"/>
    <w:uiPriority w:val="99"/>
    <w:unhideWhenUsed/>
    <w:rsid w:val="009C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5FB5"/>
  </w:style>
  <w:style w:type="paragraph" w:styleId="Brdtekst">
    <w:name w:val="Body Text"/>
    <w:basedOn w:val="Normal"/>
    <w:link w:val="BrdtekstTegn"/>
    <w:uiPriority w:val="1"/>
    <w:qFormat/>
    <w:rsid w:val="009C5FB5"/>
    <w:pPr>
      <w:widowControl w:val="0"/>
      <w:autoSpaceDE w:val="0"/>
      <w:autoSpaceDN w:val="0"/>
      <w:spacing w:before="2" w:after="0" w:line="240" w:lineRule="auto"/>
      <w:ind w:left="7773" w:right="98"/>
    </w:pPr>
    <w:rPr>
      <w:rFonts w:ascii="Gill Sans MT" w:eastAsia="Gill Sans MT" w:hAnsi="Gill Sans MT" w:cs="Gill Sans MT"/>
      <w:sz w:val="16"/>
      <w:szCs w:val="16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9C5FB5"/>
    <w:rPr>
      <w:rFonts w:ascii="Gill Sans MT" w:eastAsia="Gill Sans MT" w:hAnsi="Gill Sans MT" w:cs="Gill Sans MT"/>
      <w:sz w:val="16"/>
      <w:szCs w:val="16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3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ekirke-ribestift.dk/" TargetMode="External"/><Relationship Id="rId2" Type="http://schemas.openxmlformats.org/officeDocument/2006/relationships/hyperlink" Target="mailto:info@ramsmail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 Rams</dc:creator>
  <cp:keywords/>
  <dc:description/>
  <cp:lastModifiedBy>Rams Rams</cp:lastModifiedBy>
  <cp:revision>2</cp:revision>
  <cp:lastPrinted>2019-01-08T07:50:00Z</cp:lastPrinted>
  <dcterms:created xsi:type="dcterms:W3CDTF">2022-03-07T06:53:00Z</dcterms:created>
  <dcterms:modified xsi:type="dcterms:W3CDTF">2022-03-07T06:53:00Z</dcterms:modified>
</cp:coreProperties>
</file>